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920" w14:textId="77777777" w:rsidR="00A20AC7" w:rsidRDefault="00A20AC7" w:rsidP="00A20AC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20AC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C2DEE29" wp14:editId="7A90AB54">
            <wp:extent cx="6419850" cy="9102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3631" r="2351"/>
                    <a:stretch/>
                  </pic:blipFill>
                  <pic:spPr bwMode="auto">
                    <a:xfrm>
                      <a:off x="0" y="0"/>
                      <a:ext cx="6423274" cy="910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B8608" w14:textId="1B099FD7" w:rsidR="00C7693F" w:rsidRPr="00405EA1" w:rsidRDefault="00A20AC7" w:rsidP="00A2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7693F" w:rsidRPr="00405EA1">
        <w:rPr>
          <w:rFonts w:ascii="Times New Roman" w:hAnsi="Times New Roman" w:cs="Times New Roman"/>
          <w:sz w:val="28"/>
          <w:szCs w:val="28"/>
        </w:rPr>
        <w:lastRenderedPageBreak/>
        <w:t>СОДЕРЖА</w:t>
      </w:r>
      <w:bookmarkStart w:id="0" w:name="_GoBack"/>
      <w:bookmarkEnd w:id="0"/>
      <w:r w:rsidR="00C7693F" w:rsidRPr="00405EA1">
        <w:rPr>
          <w:rFonts w:ascii="Times New Roman" w:hAnsi="Times New Roman" w:cs="Times New Roman"/>
          <w:sz w:val="28"/>
          <w:szCs w:val="28"/>
        </w:rPr>
        <w:t>НИЕ</w:t>
      </w:r>
    </w:p>
    <w:p w14:paraId="4031CB61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ЦЕЛЕВОЙ РАЗДЕЛ АООП НОО </w:t>
      </w:r>
    </w:p>
    <w:p w14:paraId="51542659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14:paraId="24500391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обучающимися адаптированной основной общеобразовательной программы начального общего образования </w:t>
      </w:r>
    </w:p>
    <w:p w14:paraId="2CA5A659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3. Система оценки достижения планируемых результатов освоения адаптированной основной общеобразовательной программы начального общего образования </w:t>
      </w:r>
    </w:p>
    <w:p w14:paraId="69EB618C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СОДЕРЖАТЕЛЬНЫЙ РАЗДЕЛ АООП НОО </w:t>
      </w:r>
    </w:p>
    <w:p w14:paraId="060A2110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>1. Программа формирования универсальных учебных дейст</w:t>
      </w:r>
      <w:r w:rsidR="00405EA1">
        <w:rPr>
          <w:rFonts w:ascii="Times New Roman" w:hAnsi="Times New Roman" w:cs="Times New Roman"/>
          <w:sz w:val="28"/>
          <w:szCs w:val="28"/>
        </w:rPr>
        <w:t>вий</w:t>
      </w:r>
    </w:p>
    <w:p w14:paraId="4DA31730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2. Рабочие программы учебных предметов, курсов </w:t>
      </w:r>
    </w:p>
    <w:p w14:paraId="04BD6502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>3. Программа духовно-нравственного разв</w:t>
      </w:r>
      <w:r w:rsidR="00405EA1">
        <w:rPr>
          <w:rFonts w:ascii="Times New Roman" w:hAnsi="Times New Roman" w:cs="Times New Roman"/>
          <w:sz w:val="28"/>
          <w:szCs w:val="28"/>
        </w:rPr>
        <w:t xml:space="preserve">ития, воспитания обучающихся </w:t>
      </w:r>
    </w:p>
    <w:p w14:paraId="70D8A5A9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4. Программа формирования экологической культуры, здорового и безопасного образа жизни </w:t>
      </w:r>
    </w:p>
    <w:p w14:paraId="42583D7B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>5.</w:t>
      </w:r>
      <w:r w:rsidR="00405EA1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</w:t>
      </w:r>
    </w:p>
    <w:p w14:paraId="4E3B5F8A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ОРГАНИЗАЦИОННЫЙ РАЗДЕЛ АООП НОО </w:t>
      </w:r>
    </w:p>
    <w:p w14:paraId="56CD1263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1. Учебный план начального общего образования </w:t>
      </w:r>
    </w:p>
    <w:p w14:paraId="14475754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2. План внеурочной деятельности </w:t>
      </w:r>
    </w:p>
    <w:p w14:paraId="0FEDF28F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3. Календарный учебный график. </w:t>
      </w:r>
    </w:p>
    <w:p w14:paraId="367EFE8A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4. Система условий реализации адаптированной основной общеобразовательной программы </w:t>
      </w:r>
    </w:p>
    <w:p w14:paraId="40F7BC84" w14:textId="77777777" w:rsidR="00405EA1" w:rsidRDefault="00405EA1" w:rsidP="00405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7D942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7726B9DA" w14:textId="77777777" w:rsidR="00C7693F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Приложение 1. План реализации программы коррекционной </w:t>
      </w:r>
      <w:r w:rsidR="009904D9">
        <w:rPr>
          <w:rFonts w:ascii="Times New Roman" w:hAnsi="Times New Roman" w:cs="Times New Roman"/>
          <w:sz w:val="28"/>
          <w:szCs w:val="28"/>
        </w:rPr>
        <w:t>работы</w:t>
      </w:r>
    </w:p>
    <w:p w14:paraId="23B4CA39" w14:textId="77777777" w:rsidR="00C7693F" w:rsidRPr="00405EA1" w:rsidRDefault="00C7693F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1FD3">
        <w:rPr>
          <w:rFonts w:ascii="Times New Roman" w:hAnsi="Times New Roman" w:cs="Times New Roman"/>
          <w:sz w:val="28"/>
          <w:szCs w:val="28"/>
        </w:rPr>
        <w:t>2</w:t>
      </w:r>
      <w:r w:rsidRPr="00405EA1">
        <w:rPr>
          <w:rFonts w:ascii="Times New Roman" w:hAnsi="Times New Roman" w:cs="Times New Roman"/>
          <w:sz w:val="28"/>
          <w:szCs w:val="28"/>
        </w:rPr>
        <w:t xml:space="preserve">. План внеурочной деятельности на учебный год </w:t>
      </w:r>
    </w:p>
    <w:p w14:paraId="69BEA114" w14:textId="77777777" w:rsidR="00103A33" w:rsidRPr="00405EA1" w:rsidRDefault="00405EA1" w:rsidP="00405EA1">
      <w:pPr>
        <w:jc w:val="both"/>
        <w:rPr>
          <w:rFonts w:ascii="Times New Roman" w:hAnsi="Times New Roman" w:cs="Times New Roman"/>
          <w:sz w:val="28"/>
          <w:szCs w:val="28"/>
        </w:rPr>
      </w:pPr>
      <w:r w:rsidRPr="00405EA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C1FD3">
        <w:rPr>
          <w:rFonts w:ascii="Times New Roman" w:hAnsi="Times New Roman" w:cs="Times New Roman"/>
          <w:sz w:val="28"/>
          <w:szCs w:val="28"/>
        </w:rPr>
        <w:t>3</w:t>
      </w:r>
      <w:r w:rsidR="00C7693F" w:rsidRPr="00405EA1">
        <w:rPr>
          <w:rFonts w:ascii="Times New Roman" w:hAnsi="Times New Roman" w:cs="Times New Roman"/>
          <w:sz w:val="28"/>
          <w:szCs w:val="28"/>
        </w:rPr>
        <w:t>. Рабочие программы курсов коррекционно-развивающей области</w:t>
      </w:r>
    </w:p>
    <w:p w14:paraId="51367B32" w14:textId="77777777" w:rsidR="00405EA1" w:rsidRDefault="00405EA1">
      <w:pPr>
        <w:rPr>
          <w:rFonts w:ascii="Times New Roman" w:hAnsi="Times New Roman" w:cs="Times New Roman"/>
        </w:rPr>
      </w:pPr>
    </w:p>
    <w:p w14:paraId="3220FB77" w14:textId="77777777" w:rsidR="00DC1FD3" w:rsidRDefault="00DC1FD3">
      <w:pPr>
        <w:rPr>
          <w:rFonts w:ascii="Times New Roman" w:hAnsi="Times New Roman" w:cs="Times New Roman"/>
        </w:rPr>
      </w:pPr>
    </w:p>
    <w:p w14:paraId="365BD6F4" w14:textId="77777777" w:rsidR="00DC1FD3" w:rsidRDefault="00DC1FD3">
      <w:pPr>
        <w:rPr>
          <w:rFonts w:ascii="Times New Roman" w:hAnsi="Times New Roman" w:cs="Times New Roman"/>
        </w:rPr>
      </w:pPr>
    </w:p>
    <w:p w14:paraId="7C52167E" w14:textId="77777777" w:rsidR="00DC1FD3" w:rsidRDefault="00DC1FD3">
      <w:pPr>
        <w:rPr>
          <w:rFonts w:ascii="Times New Roman" w:hAnsi="Times New Roman" w:cs="Times New Roman"/>
        </w:rPr>
      </w:pPr>
    </w:p>
    <w:p w14:paraId="7435E764" w14:textId="77777777" w:rsidR="00C7693F" w:rsidRPr="00405EA1" w:rsidRDefault="00C7693F" w:rsidP="00C67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 АООП НОО </w:t>
      </w:r>
    </w:p>
    <w:p w14:paraId="52FADED7" w14:textId="77777777" w:rsidR="00C7693F" w:rsidRPr="00405EA1" w:rsidRDefault="00C7693F" w:rsidP="00C6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A1">
        <w:rPr>
          <w:rFonts w:ascii="Times New Roman" w:hAnsi="Times New Roman" w:cs="Times New Roman"/>
          <w:b/>
          <w:sz w:val="24"/>
          <w:szCs w:val="24"/>
        </w:rPr>
        <w:t xml:space="preserve">1.Пояснительная записка </w:t>
      </w:r>
    </w:p>
    <w:p w14:paraId="7D43AD27" w14:textId="77777777" w:rsidR="00C7693F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с тяжелыми нарушениями речи (вариант 5.1) муниципального бюджетного общеобразовательного учреждения г. Иркутска средней общеобразовательной школы №7 (далее – </w:t>
      </w:r>
      <w:r w:rsidR="00C67BE2" w:rsidRP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кола) определяет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 отношений. </w:t>
      </w:r>
    </w:p>
    <w:p w14:paraId="2856A336" w14:textId="77777777" w:rsidR="00C7693F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АООП НОО (вариант 5.1) </w:t>
      </w:r>
      <w:r w:rsidR="002A60A1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 разработана в соответствии со следующими нормативными документами:</w:t>
      </w:r>
    </w:p>
    <w:p w14:paraId="1EC013C7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Законом РФ «Об образовании в Российской Федерации» от 29.12.2012 №273- ФЗ, </w:t>
      </w:r>
    </w:p>
    <w:p w14:paraId="49C385DF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14:paraId="6CF387E9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="009904D9">
        <w:rPr>
          <w:rFonts w:ascii="Times New Roman" w:hAnsi="Times New Roman" w:cs="Times New Roman"/>
        </w:rPr>
        <w:t xml:space="preserve"> СанПиНами</w:t>
      </w:r>
      <w:r w:rsidRPr="008A06D8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14:paraId="55B1F5EC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 </w:t>
      </w:r>
    </w:p>
    <w:p w14:paraId="27343760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Федеральны</w:t>
      </w:r>
      <w:r w:rsidR="009904D9">
        <w:rPr>
          <w:rFonts w:ascii="Times New Roman" w:hAnsi="Times New Roman" w:cs="Times New Roman"/>
        </w:rPr>
        <w:t>м</w:t>
      </w:r>
      <w:r w:rsidRPr="008A06D8">
        <w:rPr>
          <w:rFonts w:ascii="Times New Roman" w:hAnsi="Times New Roman" w:cs="Times New Roman"/>
        </w:rPr>
        <w:t xml:space="preserve"> государственны</w:t>
      </w:r>
      <w:r w:rsidR="009904D9">
        <w:rPr>
          <w:rFonts w:ascii="Times New Roman" w:hAnsi="Times New Roman" w:cs="Times New Roman"/>
        </w:rPr>
        <w:t>м</w:t>
      </w:r>
      <w:r w:rsidRPr="008A06D8">
        <w:rPr>
          <w:rFonts w:ascii="Times New Roman" w:hAnsi="Times New Roman" w:cs="Times New Roman"/>
        </w:rPr>
        <w:t xml:space="preserve"> образовательны</w:t>
      </w:r>
      <w:r w:rsidR="009904D9">
        <w:rPr>
          <w:rFonts w:ascii="Times New Roman" w:hAnsi="Times New Roman" w:cs="Times New Roman"/>
        </w:rPr>
        <w:t>м</w:t>
      </w:r>
      <w:r w:rsidRPr="008A06D8">
        <w:rPr>
          <w:rFonts w:ascii="Times New Roman" w:hAnsi="Times New Roman" w:cs="Times New Roman"/>
        </w:rPr>
        <w:t xml:space="preserve"> стандарт</w:t>
      </w:r>
      <w:r w:rsidR="009904D9">
        <w:rPr>
          <w:rFonts w:ascii="Times New Roman" w:hAnsi="Times New Roman" w:cs="Times New Roman"/>
        </w:rPr>
        <w:t>ом</w:t>
      </w:r>
      <w:r w:rsidRPr="008A06D8">
        <w:rPr>
          <w:rFonts w:ascii="Times New Roman" w:hAnsi="Times New Roman" w:cs="Times New Roman"/>
        </w:rPr>
        <w:t xml:space="preserve"> начального общего образования обучающихся с ограниченными возможностями здоровья, утвержденны</w:t>
      </w:r>
      <w:r w:rsidR="009904D9">
        <w:rPr>
          <w:rFonts w:ascii="Times New Roman" w:hAnsi="Times New Roman" w:cs="Times New Roman"/>
        </w:rPr>
        <w:t>м</w:t>
      </w:r>
      <w:r w:rsidRPr="008A06D8">
        <w:rPr>
          <w:rFonts w:ascii="Times New Roman" w:hAnsi="Times New Roman" w:cs="Times New Roman"/>
        </w:rPr>
        <w:t xml:space="preserve"> приказом Минобрнауки России от 19 декабря 2014г. №1598, </w:t>
      </w:r>
    </w:p>
    <w:p w14:paraId="193D3325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Уставом </w:t>
      </w:r>
      <w:r w:rsidR="002A60A1">
        <w:rPr>
          <w:rFonts w:ascii="Times New Roman" w:hAnsi="Times New Roman" w:cs="Times New Roman"/>
        </w:rPr>
        <w:t>МБОУ г. Иркутска СОШ № 7</w:t>
      </w:r>
      <w:r w:rsidR="009904D9">
        <w:rPr>
          <w:rFonts w:ascii="Times New Roman" w:hAnsi="Times New Roman" w:cs="Times New Roman"/>
        </w:rPr>
        <w:t>.</w:t>
      </w:r>
    </w:p>
    <w:p w14:paraId="5BDFE10A" w14:textId="77777777" w:rsidR="00B61D78" w:rsidRPr="00B61D78" w:rsidRDefault="00B61D78" w:rsidP="00B61D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1D78">
        <w:rPr>
          <w:rFonts w:ascii="Times New Roman" w:hAnsi="Times New Roman" w:cs="Times New Roman"/>
        </w:rPr>
        <w:t xml:space="preserve">АООП предназначена для получения образования обучающихся с </w:t>
      </w:r>
      <w:r>
        <w:rPr>
          <w:rFonts w:ascii="Times New Roman" w:hAnsi="Times New Roman" w:cs="Times New Roman"/>
        </w:rPr>
        <w:t>ТН</w:t>
      </w:r>
      <w:r w:rsidRPr="00B61D78">
        <w:rPr>
          <w:rFonts w:ascii="Times New Roman" w:hAnsi="Times New Roman" w:cs="Times New Roman"/>
        </w:rPr>
        <w:t>Р начального общего и соответствующе</w:t>
      </w:r>
      <w:r w:rsidR="009904D9">
        <w:rPr>
          <w:rFonts w:ascii="Times New Roman" w:hAnsi="Times New Roman" w:cs="Times New Roman"/>
        </w:rPr>
        <w:t>го</w:t>
      </w:r>
      <w:r w:rsidRPr="00B61D78">
        <w:rPr>
          <w:rFonts w:ascii="Times New Roman" w:hAnsi="Times New Roman" w:cs="Times New Roman"/>
        </w:rPr>
        <w:t xml:space="preserve"> </w:t>
      </w:r>
      <w:r w:rsidR="009904D9">
        <w:rPr>
          <w:rFonts w:ascii="Times New Roman" w:hAnsi="Times New Roman" w:cs="Times New Roman"/>
        </w:rPr>
        <w:t>(</w:t>
      </w:r>
      <w:r w:rsidRPr="00B61D78">
        <w:rPr>
          <w:rFonts w:ascii="Times New Roman" w:hAnsi="Times New Roman" w:cs="Times New Roman"/>
        </w:rPr>
        <w:t>по итоговым достижениям к моменту завершения обучения</w:t>
      </w:r>
      <w:r w:rsidR="009904D9">
        <w:rPr>
          <w:rFonts w:ascii="Times New Roman" w:hAnsi="Times New Roman" w:cs="Times New Roman"/>
        </w:rPr>
        <w:t>)</w:t>
      </w:r>
      <w:r w:rsidRPr="00B61D78">
        <w:rPr>
          <w:rFonts w:ascii="Times New Roman" w:hAnsi="Times New Roman" w:cs="Times New Roman"/>
        </w:rPr>
        <w:t xml:space="preserve"> образованию обучающихся, не имеющих ограничений по возможностям здоровья, в те же сроки. Нормативный срок обучения 4 года. Одним из важнейших условий является устойчивость форм адаптивного поведения.</w:t>
      </w:r>
    </w:p>
    <w:p w14:paraId="36C92B3A" w14:textId="77777777" w:rsidR="00B61D78" w:rsidRPr="00B61D78" w:rsidRDefault="00B61D78" w:rsidP="00B61D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1D78">
        <w:rPr>
          <w:rFonts w:ascii="Times New Roman" w:hAnsi="Times New Roman" w:cs="Times New Roman"/>
        </w:rPr>
        <w:t>Реализация АООП рассчитана на организацию образовательного процесса обучающим</w:t>
      </w:r>
      <w:r w:rsidR="003B4DDC">
        <w:rPr>
          <w:rFonts w:ascii="Times New Roman" w:hAnsi="Times New Roman" w:cs="Times New Roman"/>
        </w:rPr>
        <w:t>и</w:t>
      </w:r>
      <w:r w:rsidRPr="00B61D78">
        <w:rPr>
          <w:rFonts w:ascii="Times New Roman" w:hAnsi="Times New Roman" w:cs="Times New Roman"/>
        </w:rPr>
        <w:t>ся с ОВЗ совместно с обучающимися общеобразовательных классов.</w:t>
      </w:r>
    </w:p>
    <w:p w14:paraId="5E8C2DCE" w14:textId="77777777" w:rsidR="00C7693F" w:rsidRPr="008A06D8" w:rsidRDefault="00C7693F" w:rsidP="00B61D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АООП НОО (вариант 5.1) </w:t>
      </w:r>
      <w:r w:rsid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>колы представляет собой систему взаимосвязанных программ, каждая из которых является самостоятельным звеном, обеспечивающим духовно</w:t>
      </w:r>
      <w:r w:rsidR="00C67BE2" w:rsidRPr="008A06D8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 xml:space="preserve">нравственное, социальное, интеллектуальное и общекультурное личностное направления развития обучающихся при получении НОО. </w:t>
      </w:r>
    </w:p>
    <w:p w14:paraId="42C61A97" w14:textId="77777777" w:rsidR="00C7693F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14:paraId="44F6FC21" w14:textId="77777777" w:rsidR="00C7693F" w:rsidRPr="00405EA1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EA1">
        <w:rPr>
          <w:rFonts w:ascii="Times New Roman" w:hAnsi="Times New Roman" w:cs="Times New Roman"/>
          <w:b/>
          <w:sz w:val="24"/>
          <w:szCs w:val="24"/>
        </w:rPr>
        <w:t>Цель АООП НОО</w:t>
      </w:r>
      <w:r w:rsidRPr="00405EA1">
        <w:rPr>
          <w:rFonts w:ascii="Times New Roman" w:hAnsi="Times New Roman" w:cs="Times New Roman"/>
          <w:sz w:val="24"/>
          <w:szCs w:val="24"/>
        </w:rPr>
        <w:t xml:space="preserve"> (вариант 5.1) школы: 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 </w:t>
      </w:r>
    </w:p>
    <w:p w14:paraId="52335FB2" w14:textId="77777777" w:rsidR="00C7693F" w:rsidRPr="00405EA1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EA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05EA1">
        <w:rPr>
          <w:rFonts w:ascii="Times New Roman" w:hAnsi="Times New Roman" w:cs="Times New Roman"/>
          <w:sz w:val="24"/>
          <w:szCs w:val="24"/>
        </w:rPr>
        <w:t xml:space="preserve">, реализуемые при получении НОО: </w:t>
      </w:r>
    </w:p>
    <w:p w14:paraId="17EB041C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становление основ гражданской идентичности и мировоззрения обучающихся; </w:t>
      </w:r>
    </w:p>
    <w:p w14:paraId="2E0974D9" w14:textId="77777777" w:rsidR="00C7693F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14:paraId="3BD47808" w14:textId="77777777" w:rsidR="00B522B9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14:paraId="610DA485" w14:textId="77777777" w:rsidR="00B522B9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sym w:font="Symbol" w:char="F0B7"/>
      </w:r>
      <w:r w:rsidRPr="008A06D8">
        <w:rPr>
          <w:rFonts w:ascii="Times New Roman" w:hAnsi="Times New Roman" w:cs="Times New Roman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14:paraId="636D6572" w14:textId="77777777" w:rsidR="00B522B9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14:paraId="76D9AC2A" w14:textId="77777777" w:rsidR="00B522B9" w:rsidRPr="008A06D8" w:rsidRDefault="00C7693F" w:rsidP="00C67BE2">
      <w:pPr>
        <w:spacing w:after="0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преемственности начального общего</w:t>
      </w:r>
      <w:r w:rsidR="00B522B9" w:rsidRPr="008A06D8">
        <w:rPr>
          <w:rFonts w:ascii="Times New Roman" w:hAnsi="Times New Roman" w:cs="Times New Roman"/>
        </w:rPr>
        <w:t xml:space="preserve"> и основного общего образования.</w:t>
      </w:r>
    </w:p>
    <w:p w14:paraId="17AEBABA" w14:textId="77777777" w:rsidR="00B522B9" w:rsidRPr="00405EA1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D8">
        <w:rPr>
          <w:rFonts w:ascii="Times New Roman" w:hAnsi="Times New Roman" w:cs="Times New Roman"/>
        </w:rPr>
        <w:t>Помимо реализации общих задач при получении</w:t>
      </w:r>
      <w:r w:rsidRPr="00405EA1">
        <w:rPr>
          <w:rFonts w:ascii="Times New Roman" w:hAnsi="Times New Roman" w:cs="Times New Roman"/>
          <w:sz w:val="24"/>
          <w:szCs w:val="24"/>
        </w:rPr>
        <w:t xml:space="preserve"> НОО АООП НОО (вариант 5.1) предусматривает решение </w:t>
      </w:r>
      <w:r w:rsidRPr="00C67BE2">
        <w:rPr>
          <w:rFonts w:ascii="Times New Roman" w:hAnsi="Times New Roman" w:cs="Times New Roman"/>
          <w:b/>
          <w:sz w:val="24"/>
          <w:szCs w:val="24"/>
        </w:rPr>
        <w:t>специальных зад</w:t>
      </w:r>
      <w:r w:rsidRPr="00405EA1">
        <w:rPr>
          <w:rFonts w:ascii="Times New Roman" w:hAnsi="Times New Roman" w:cs="Times New Roman"/>
          <w:sz w:val="24"/>
          <w:szCs w:val="24"/>
        </w:rPr>
        <w:t xml:space="preserve">ач: </w:t>
      </w:r>
    </w:p>
    <w:p w14:paraId="253E219A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своевременное выявление обучающихся с трудностями в обучении; </w:t>
      </w:r>
    </w:p>
    <w:p w14:paraId="5B9BD4FB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определение особых образовательных потребностей обучающихся, обусловленных уровнем их речевого развития; </w:t>
      </w:r>
    </w:p>
    <w:p w14:paraId="04467854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определение особенностей организации образовательной деятельности для категории обучающихся в соответствии с индивидуальными особенностями, структурой речевого нарушения развития и степенью его выраженности; </w:t>
      </w:r>
    </w:p>
    <w:p w14:paraId="1E82EB82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14:paraId="1F91AE86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осуществление индивидуально ориентированной психолого-медико-педагог</w:t>
      </w:r>
      <w:r w:rsidR="002A60A1">
        <w:rPr>
          <w:rFonts w:ascii="Times New Roman" w:hAnsi="Times New Roman" w:cs="Times New Roman"/>
        </w:rPr>
        <w:t>ической помощи обучающимся с уче</w:t>
      </w:r>
      <w:r w:rsidRPr="008A06D8">
        <w:rPr>
          <w:rFonts w:ascii="Times New Roman" w:hAnsi="Times New Roman" w:cs="Times New Roman"/>
        </w:rPr>
        <w:t xml:space="preserve">том психофизического и речевого развития и индивидуальных возможностей (в соответствии с рекомендациями психолого-медико-педагогической комиссии); </w:t>
      </w:r>
    </w:p>
    <w:p w14:paraId="32E10B6B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реализация системы мероприятий по социальной адаптации обучающихся; </w:t>
      </w:r>
    </w:p>
    <w:p w14:paraId="7E7FDF4F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оказание консультативной и методической помощи родителям (законным представителям) обучающихся. </w:t>
      </w:r>
    </w:p>
    <w:p w14:paraId="0AA6D8EE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 основу формирования АООП НОО (вариант 5.1) положены следующие принципы: </w:t>
      </w:r>
    </w:p>
    <w:p w14:paraId="3DDCE66C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общедоступность образования, адаптивность системы образования к уровням и особенностям развития и подготовки обучающихся; </w:t>
      </w:r>
    </w:p>
    <w:p w14:paraId="5E808D68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• учет типологических и индивидуальных образовательных потребностей обучающихся;</w:t>
      </w:r>
    </w:p>
    <w:p w14:paraId="04BDB643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коррекционная направленность образовательной деятельности; </w:t>
      </w:r>
    </w:p>
    <w:p w14:paraId="7D05D5E5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</w:t>
      </w:r>
    </w:p>
    <w:p w14:paraId="63EB9CD0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онтогенетический принцип; </w:t>
      </w:r>
    </w:p>
    <w:p w14:paraId="60EBC3AF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14:paraId="4FBEEE89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принцип преемственности; </w:t>
      </w:r>
    </w:p>
    <w:p w14:paraId="6AD1CF10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принцип целостности содержания образования (в основе содержания образования не понятие предмета, а понятие предметной области); </w:t>
      </w:r>
    </w:p>
    <w:p w14:paraId="0E019C17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6ECDDAD2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14:paraId="6A509A88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• принцип сотрудничества с семьей. </w:t>
      </w:r>
    </w:p>
    <w:p w14:paraId="31453125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АООП НОО (вариант 5.1.) разработана с учетом психолого-педагогической характеристики обучающихся с ТНР. </w:t>
      </w:r>
    </w:p>
    <w:p w14:paraId="467B14D5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Вариант 5.1 предназначается: </w:t>
      </w:r>
    </w:p>
    <w:p w14:paraId="7ADB18A6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для обучающихся с фонетико-фонематическим или фонетическим недоразвитием речи (далее – ФФН и ФН) – дислалия, легкая степень выраженности дизартрии, заикания, ринолалия; </w:t>
      </w:r>
    </w:p>
    <w:p w14:paraId="424DA060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sym w:font="Symbol" w:char="F0B7"/>
      </w:r>
      <w:r w:rsidRPr="008A06D8">
        <w:rPr>
          <w:rFonts w:ascii="Times New Roman" w:hAnsi="Times New Roman" w:cs="Times New Roman"/>
        </w:rPr>
        <w:t xml:space="preserve"> для обучающихся с общим недоразвитием речи (далее - ОНР) III речевого развития, с нерезко выраженным общим недоразвитием речи (далее НВОН</w:t>
      </w:r>
      <w:r w:rsidR="003B4DDC">
        <w:rPr>
          <w:rFonts w:ascii="Times New Roman" w:hAnsi="Times New Roman" w:cs="Times New Roman"/>
        </w:rPr>
        <w:t>Р</w:t>
      </w:r>
      <w:r w:rsidRPr="008A06D8">
        <w:rPr>
          <w:rFonts w:ascii="Times New Roman" w:hAnsi="Times New Roman" w:cs="Times New Roman"/>
        </w:rPr>
        <w:t>) IV уровня речевого развития различного генеза, у которых имеются нарушения всех компонентов языка;</w:t>
      </w:r>
    </w:p>
    <w:p w14:paraId="370E5752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для обучающихся с нарушениями чтения и письма. </w:t>
      </w:r>
    </w:p>
    <w:p w14:paraId="3C38B377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2C72">
        <w:rPr>
          <w:rFonts w:ascii="Times New Roman" w:hAnsi="Times New Roman" w:cs="Times New Roman"/>
          <w:b/>
        </w:rPr>
        <w:t>Психолого-педагогическая характеристика обучающихся с ТНР</w:t>
      </w:r>
      <w:r w:rsidRPr="008A06D8">
        <w:rPr>
          <w:rFonts w:ascii="Times New Roman" w:hAnsi="Times New Roman" w:cs="Times New Roman"/>
        </w:rPr>
        <w:t xml:space="preserve"> 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артикулирования и восприятия звуков, 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14:paraId="6649AB6D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Определяющим признаком фонематического недоразвития является пониженная способность к дифференциации звуков, что негативно влияет на овладение звуковым анализом. </w:t>
      </w:r>
    </w:p>
    <w:p w14:paraId="33427494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ФН характеризуется нарушением формирования фонетической стороны речи (искажение звуков, звуко</w:t>
      </w:r>
      <w:r w:rsidR="002A60A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>слоговой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звуко</w:t>
      </w:r>
      <w:r w:rsidR="002A60A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 xml:space="preserve">слоговой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14:paraId="177F0E89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Обучающиеся с ОНР, НВОНР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звуко</w:t>
      </w:r>
      <w:r w:rsidR="002A60A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 xml:space="preserve">слоговой структуры слова проявляются в различных вариантах искажения его звуконаполняемости как на уровне отдельного слога, так и слова.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фонемообразования. </w:t>
      </w:r>
    </w:p>
    <w:p w14:paraId="005D5D2A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У обучающихся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Обучающиеся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14:paraId="18CBBB00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</w:t>
      </w:r>
    </w:p>
    <w:p w14:paraId="5AD19EF4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 </w:t>
      </w:r>
    </w:p>
    <w:p w14:paraId="36CBE870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 грамматическом оформлении речи часто встречаются ошибки в употреблении грамматических форм слова. </w:t>
      </w:r>
    </w:p>
    <w:p w14:paraId="47A0EF06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Особую сложность для обучающихся представляют конструкции с придаточными предложениями, что выражается в пропу</w:t>
      </w:r>
      <w:r w:rsidR="00B522B9" w:rsidRPr="008A06D8">
        <w:rPr>
          <w:rFonts w:ascii="Times New Roman" w:hAnsi="Times New Roman" w:cs="Times New Roman"/>
        </w:rPr>
        <w:t xml:space="preserve">ске, замене союзов, инверсии. </w:t>
      </w:r>
    </w:p>
    <w:p w14:paraId="03FE86F6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</w:t>
      </w:r>
      <w:r w:rsidR="00B522B9" w:rsidRPr="008A06D8">
        <w:rPr>
          <w:rFonts w:ascii="Times New Roman" w:hAnsi="Times New Roman" w:cs="Times New Roman"/>
        </w:rPr>
        <w:t xml:space="preserve">еправильного ответов, с другой </w:t>
      </w:r>
      <w:r w:rsidRPr="008A06D8">
        <w:rPr>
          <w:rFonts w:ascii="Times New Roman" w:hAnsi="Times New Roman" w:cs="Times New Roman"/>
        </w:rPr>
        <w:t xml:space="preserve"> устойчивый характер ошибок, особенно в самостоятельной речи. </w:t>
      </w:r>
    </w:p>
    <w:p w14:paraId="568C2D4F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застреванием на второстепенных деталях, </w:t>
      </w:r>
      <w:r w:rsidRPr="008A06D8">
        <w:rPr>
          <w:rFonts w:ascii="Times New Roman" w:hAnsi="Times New Roman" w:cs="Times New Roman"/>
        </w:rPr>
        <w:lastRenderedPageBreak/>
        <w:t xml:space="preserve">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14:paraId="5AB31467" w14:textId="77777777" w:rsidR="00B522B9" w:rsidRPr="008A06D8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обеспечивающих процессы чтения и письма в норме.</w:t>
      </w:r>
    </w:p>
    <w:p w14:paraId="2322920E" w14:textId="77777777" w:rsidR="00B522B9" w:rsidRPr="00405EA1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EA1">
        <w:rPr>
          <w:rFonts w:ascii="Times New Roman" w:hAnsi="Times New Roman" w:cs="Times New Roman"/>
          <w:b/>
          <w:sz w:val="24"/>
          <w:szCs w:val="24"/>
        </w:rPr>
        <w:t xml:space="preserve"> В основу реализации АООП НОО (вариант 5.1) </w:t>
      </w:r>
      <w:r w:rsidR="007452C8">
        <w:rPr>
          <w:rFonts w:ascii="Times New Roman" w:hAnsi="Times New Roman" w:cs="Times New Roman"/>
          <w:b/>
          <w:sz w:val="24"/>
          <w:szCs w:val="24"/>
        </w:rPr>
        <w:t>по</w:t>
      </w:r>
      <w:r w:rsidRPr="00405EA1">
        <w:rPr>
          <w:rFonts w:ascii="Times New Roman" w:hAnsi="Times New Roman" w:cs="Times New Roman"/>
          <w:b/>
          <w:sz w:val="24"/>
          <w:szCs w:val="24"/>
        </w:rPr>
        <w:t>ложены дифференцированный и деятельностный и системный подходы</w:t>
      </w:r>
      <w:r w:rsidRPr="00405E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9E660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следующей ступени, социальной компетенции, составляющей основу социальной успешности. 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регулятивной, контрольно-оценочной и других функций.</w:t>
      </w:r>
    </w:p>
    <w:p w14:paraId="2E17A8B3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 Дифференцированный подход предполагает учет особых образовательных потребностей обучающихся с ТНР. </w:t>
      </w:r>
    </w:p>
    <w:p w14:paraId="5CAF9ADE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Выделяют общие образовательные потребности для всех обучающихся с ограниченными возможностями здоровья (далее - ОВЗ) и особые для обучающихся с ТНР. К общим образовательным потребностям разных категорий обучающихся с ОВЗ относятся: </w:t>
      </w:r>
    </w:p>
    <w:p w14:paraId="57D51595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получение специальной помощи средствами образования сразу же после выявления первичного нарушения развития; </w:t>
      </w:r>
    </w:p>
    <w:p w14:paraId="24A9D44A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получение НОО в условиях </w:t>
      </w:r>
      <w:r w:rsidR="00B522B9" w:rsidRP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>колы, адекватного образовательным потребностям обучающегося и степени выраженности его речевого недоразвития;</w:t>
      </w:r>
    </w:p>
    <w:p w14:paraId="2241E896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14:paraId="558483D4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психологическое сопровождение, оптимизирующее взаимодействие ребенка с педагогами и соучениками; </w:t>
      </w:r>
    </w:p>
    <w:p w14:paraId="57C244D7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психологическое сопровождение, направленное на установление взаимодействия семьи и </w:t>
      </w:r>
      <w:r w:rsidR="00B522B9" w:rsidRP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колы; </w:t>
      </w:r>
    </w:p>
    <w:p w14:paraId="52D7CA5D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постепенное расширение образовательного пространства, выходящего за пределы </w:t>
      </w:r>
      <w:r w:rsidR="00B522B9" w:rsidRP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колы. </w:t>
      </w:r>
    </w:p>
    <w:p w14:paraId="3B7B3EF5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Особые образовательные потребности обучающихся с ТНР: </w:t>
      </w:r>
    </w:p>
    <w:p w14:paraId="022B096F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выявление в максимально раннем периоде обучения детей группы риска (при необходимости 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14:paraId="4815A54A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организация логопедической коррекции в соответствии с выявленным нарушением перед началом обучения в школе; преемственность соде</w:t>
      </w:r>
      <w:r w:rsidR="00B522B9" w:rsidRPr="008A06D8">
        <w:rPr>
          <w:rFonts w:ascii="Times New Roman" w:hAnsi="Times New Roman" w:cs="Times New Roman"/>
        </w:rPr>
        <w:t xml:space="preserve">ржания и методов дошкольного и </w:t>
      </w:r>
      <w:r w:rsidRPr="008A06D8">
        <w:rPr>
          <w:rFonts w:ascii="Times New Roman" w:hAnsi="Times New Roman" w:cs="Times New Roman"/>
        </w:rPr>
        <w:t xml:space="preserve">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14:paraId="0172EA0C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 </w:t>
      </w:r>
    </w:p>
    <w:p w14:paraId="30897087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14:paraId="23AEBE4B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при необходимости взаимосвязь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14:paraId="01C6FAA9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sym w:font="Symbol" w:char="F0B7"/>
      </w:r>
      <w:r w:rsidRPr="008A06D8">
        <w:rPr>
          <w:rFonts w:ascii="Times New Roman" w:hAnsi="Times New Roman" w:cs="Times New Roman"/>
        </w:rPr>
        <w:t xml:space="preserve">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14:paraId="498AD217" w14:textId="77777777" w:rsidR="00B522B9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14:paraId="6DAA9063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индивидуальный темп обучения и продвижения в образовательном пространстве для разных категорий обучающихся с ТНР; </w:t>
      </w:r>
    </w:p>
    <w:p w14:paraId="43721ED3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постоянный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 </w:t>
      </w:r>
    </w:p>
    <w:p w14:paraId="0C155E0C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14:paraId="2AC59A39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возможность обучаться на дому и/или дистанционно при наличии медицинских показаний; </w:t>
      </w:r>
    </w:p>
    <w:p w14:paraId="79BA4875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14:paraId="7A7AA2D7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14:paraId="4DC61980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АООП НОО (вариант 5.1) для обучающихся с ТНР предусматривает обучение в общеобразовательном классе по АООП НОО </w:t>
      </w:r>
      <w:r w:rsidR="00405EA1" w:rsidRPr="008A06D8">
        <w:rPr>
          <w:rFonts w:ascii="Times New Roman" w:hAnsi="Times New Roman" w:cs="Times New Roman"/>
        </w:rPr>
        <w:t>обучающихся с ТНР (вариант 5.1)</w:t>
      </w:r>
      <w:r w:rsidR="007452C8">
        <w:rPr>
          <w:rFonts w:ascii="Times New Roman" w:hAnsi="Times New Roman" w:cs="Times New Roman"/>
        </w:rPr>
        <w:t xml:space="preserve"> </w:t>
      </w:r>
      <w:r w:rsidR="00405EA1" w:rsidRPr="008A06D8">
        <w:rPr>
          <w:rFonts w:ascii="Times New Roman" w:hAnsi="Times New Roman" w:cs="Times New Roman"/>
        </w:rPr>
        <w:t>с</w:t>
      </w:r>
      <w:r w:rsidRPr="008A06D8">
        <w:rPr>
          <w:rFonts w:ascii="Times New Roman" w:hAnsi="Times New Roman" w:cs="Times New Roman"/>
        </w:rPr>
        <w:t xml:space="preserve"> организаци</w:t>
      </w:r>
      <w:r w:rsidR="00405EA1" w:rsidRPr="008A06D8">
        <w:rPr>
          <w:rFonts w:ascii="Times New Roman" w:hAnsi="Times New Roman" w:cs="Times New Roman"/>
        </w:rPr>
        <w:t>ей</w:t>
      </w:r>
      <w:r w:rsidRPr="008A06D8">
        <w:rPr>
          <w:rFonts w:ascii="Times New Roman" w:hAnsi="Times New Roman" w:cs="Times New Roman"/>
        </w:rPr>
        <w:t xml:space="preserve"> логопедического сопровождения в рамках коррекционно-развивающих занятий педагогов, специалистов сопровождения </w:t>
      </w:r>
      <w:r w:rsidR="00405EA1" w:rsidRPr="008A06D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колы. </w:t>
      </w:r>
    </w:p>
    <w:p w14:paraId="43CD2608" w14:textId="77777777" w:rsidR="00405EA1" w:rsidRPr="00405EA1" w:rsidRDefault="00C7693F" w:rsidP="00C67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EA1">
        <w:rPr>
          <w:rFonts w:ascii="Times New Roman" w:hAnsi="Times New Roman" w:cs="Times New Roman"/>
          <w:sz w:val="24"/>
          <w:szCs w:val="24"/>
        </w:rPr>
        <w:t xml:space="preserve">АООП НОО (вариант 5.1) содержит </w:t>
      </w:r>
      <w:r w:rsidRPr="00405EA1">
        <w:rPr>
          <w:rFonts w:ascii="Times New Roman" w:hAnsi="Times New Roman" w:cs="Times New Roman"/>
          <w:b/>
          <w:sz w:val="24"/>
          <w:szCs w:val="24"/>
        </w:rPr>
        <w:t>обязательную часть и часть, формируемую участниками образовательного процесса</w:t>
      </w:r>
      <w:r w:rsidRPr="00405EA1">
        <w:rPr>
          <w:rFonts w:ascii="Times New Roman" w:hAnsi="Times New Roman" w:cs="Times New Roman"/>
          <w:sz w:val="24"/>
          <w:szCs w:val="24"/>
        </w:rPr>
        <w:t>. Обязательная часть составляет 80%, часть, формируемая участниками образовательных отношений</w:t>
      </w:r>
      <w:r w:rsidR="007452C8">
        <w:rPr>
          <w:rFonts w:ascii="Times New Roman" w:hAnsi="Times New Roman" w:cs="Times New Roman"/>
          <w:sz w:val="24"/>
          <w:szCs w:val="24"/>
        </w:rPr>
        <w:t xml:space="preserve"> </w:t>
      </w:r>
      <w:r w:rsidRPr="00405EA1">
        <w:rPr>
          <w:rFonts w:ascii="Times New Roman" w:hAnsi="Times New Roman" w:cs="Times New Roman"/>
          <w:sz w:val="24"/>
          <w:szCs w:val="24"/>
        </w:rPr>
        <w:t xml:space="preserve">– 20% от общего объема. </w:t>
      </w:r>
    </w:p>
    <w:p w14:paraId="3038D547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Школа знакомит родителей (законных представителей) обучающихся (участников образовательных отношений): </w:t>
      </w:r>
    </w:p>
    <w:p w14:paraId="0F5ACC81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 Уставом и другими документами, регламентирующими осуществлен</w:t>
      </w:r>
      <w:r w:rsidR="00405EA1" w:rsidRPr="008A06D8">
        <w:rPr>
          <w:rFonts w:ascii="Times New Roman" w:hAnsi="Times New Roman" w:cs="Times New Roman"/>
        </w:rPr>
        <w:t>ие образовательного процесса в ш</w:t>
      </w:r>
      <w:r w:rsidRPr="008A06D8">
        <w:rPr>
          <w:rFonts w:ascii="Times New Roman" w:hAnsi="Times New Roman" w:cs="Times New Roman"/>
        </w:rPr>
        <w:t xml:space="preserve">коле; </w:t>
      </w:r>
    </w:p>
    <w:p w14:paraId="29641DD2" w14:textId="77777777" w:rsidR="00405EA1" w:rsidRPr="008A06D8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 w:rsidR="002A60A1">
        <w:rPr>
          <w:rFonts w:ascii="Times New Roman" w:hAnsi="Times New Roman" w:cs="Times New Roman"/>
        </w:rPr>
        <w:t>МБОУ г. Иркутска СОШ №7</w:t>
      </w:r>
      <w:r w:rsidRPr="008A06D8">
        <w:rPr>
          <w:rFonts w:ascii="Times New Roman" w:hAnsi="Times New Roman" w:cs="Times New Roman"/>
        </w:rPr>
        <w:t xml:space="preserve">. </w:t>
      </w:r>
    </w:p>
    <w:p w14:paraId="00D8DA88" w14:textId="77777777" w:rsidR="00405EA1" w:rsidRPr="00405EA1" w:rsidRDefault="00C7693F" w:rsidP="008A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EA1">
        <w:rPr>
          <w:rFonts w:ascii="Times New Roman" w:hAnsi="Times New Roman" w:cs="Times New Roman"/>
          <w:b/>
          <w:sz w:val="24"/>
          <w:szCs w:val="24"/>
        </w:rPr>
        <w:t>Нормативный срок освоения АООП НОО (вариант 5.1) составляет четыре года</w:t>
      </w:r>
      <w:r w:rsidRPr="00405EA1">
        <w:rPr>
          <w:rFonts w:ascii="Times New Roman" w:hAnsi="Times New Roman" w:cs="Times New Roman"/>
          <w:sz w:val="24"/>
          <w:szCs w:val="24"/>
        </w:rPr>
        <w:t xml:space="preserve">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 </w:t>
      </w:r>
    </w:p>
    <w:p w14:paraId="1A4453B3" w14:textId="77777777" w:rsidR="00C67BE2" w:rsidRDefault="00C67BE2" w:rsidP="00B522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A4BA7A9" w14:textId="77777777" w:rsidR="00405EA1" w:rsidRPr="00405EA1" w:rsidRDefault="00C7693F" w:rsidP="008A06D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5EA1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освоения обучающимися АООП НОО </w:t>
      </w:r>
    </w:p>
    <w:p w14:paraId="536BD520" w14:textId="77777777" w:rsidR="00405EA1" w:rsidRPr="00405EA1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Общая характеристика планируемых результатов освоения АООП НОО (вариант 5.1) обучающихся с ТНР (далее - Планируемые результаты) соответствует ООП НОО </w:t>
      </w:r>
      <w:r w:rsidR="004C5BD6">
        <w:rPr>
          <w:rFonts w:ascii="Times New Roman" w:hAnsi="Times New Roman" w:cs="Times New Roman"/>
        </w:rPr>
        <w:t>МБОУ г. Иркутска СОШ № 7</w:t>
      </w:r>
      <w:r w:rsidRPr="00405EA1">
        <w:rPr>
          <w:rFonts w:ascii="Times New Roman" w:hAnsi="Times New Roman" w:cs="Times New Roman"/>
        </w:rPr>
        <w:t xml:space="preserve">. </w:t>
      </w:r>
    </w:p>
    <w:p w14:paraId="6ADBFCCC" w14:textId="77777777" w:rsidR="00405EA1" w:rsidRPr="00405EA1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Планируемые результаты освоения АООП НОО (вариант 5.1) дополняются результатами освоения программы коррекционной работы. </w:t>
      </w:r>
    </w:p>
    <w:p w14:paraId="147E0597" w14:textId="77777777" w:rsidR="004C5BD6" w:rsidRPr="00405EA1" w:rsidRDefault="00C7693F" w:rsidP="004C5BD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ТНР по АООП НОО (вариант 5.1), соответствуют ООП НОО </w:t>
      </w:r>
      <w:r w:rsidR="004C5BD6">
        <w:rPr>
          <w:rFonts w:ascii="Times New Roman" w:hAnsi="Times New Roman" w:cs="Times New Roman"/>
        </w:rPr>
        <w:t>МБОУ г. Иркутска СОШ № 7</w:t>
      </w:r>
      <w:r w:rsidR="004C5BD6" w:rsidRPr="00405EA1">
        <w:rPr>
          <w:rFonts w:ascii="Times New Roman" w:hAnsi="Times New Roman" w:cs="Times New Roman"/>
        </w:rPr>
        <w:t xml:space="preserve">. </w:t>
      </w:r>
    </w:p>
    <w:p w14:paraId="41A91F7D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lastRenderedPageBreak/>
        <w:t xml:space="preserve">В учебные программы, в которых устанавливаются планируемые результаты начального общего образования для обучающихся с ТНР АООП НОО (вариант 5.1), включаются программы курсов коррекционно-развивающей области. </w:t>
      </w:r>
    </w:p>
    <w:p w14:paraId="1029C9A4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BE2">
        <w:rPr>
          <w:rFonts w:ascii="Times New Roman" w:hAnsi="Times New Roman" w:cs="Times New Roman"/>
          <w:b/>
        </w:rPr>
        <w:t>Структура</w:t>
      </w:r>
      <w:r w:rsidRPr="00405EA1">
        <w:rPr>
          <w:rFonts w:ascii="Times New Roman" w:hAnsi="Times New Roman" w:cs="Times New Roman"/>
        </w:rPr>
        <w:t xml:space="preserve"> планируемых результатов АООП НОО (вариант 5.1) соответствует ООП НОО </w:t>
      </w:r>
      <w:r w:rsidR="00C67BE2">
        <w:rPr>
          <w:rFonts w:ascii="Times New Roman" w:hAnsi="Times New Roman" w:cs="Times New Roman"/>
        </w:rPr>
        <w:t>ш</w:t>
      </w:r>
      <w:r w:rsidRPr="00405EA1">
        <w:rPr>
          <w:rFonts w:ascii="Times New Roman" w:hAnsi="Times New Roman" w:cs="Times New Roman"/>
        </w:rPr>
        <w:t xml:space="preserve">колы. </w:t>
      </w:r>
    </w:p>
    <w:p w14:paraId="2E295A24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Структура планируемых результатов АООП НОО (вариант 5.1) дополняется Планируемыми результатами, характеризующи</w:t>
      </w:r>
      <w:r w:rsidR="007452C8">
        <w:rPr>
          <w:rFonts w:ascii="Times New Roman" w:hAnsi="Times New Roman" w:cs="Times New Roman"/>
        </w:rPr>
        <w:t>ми</w:t>
      </w:r>
      <w:r w:rsidRPr="00405EA1">
        <w:rPr>
          <w:rFonts w:ascii="Times New Roman" w:hAnsi="Times New Roman" w:cs="Times New Roman"/>
        </w:rPr>
        <w:t xml:space="preserve"> личностное развитие обучающихся, коррекцию недостатков в речевом развитии: </w:t>
      </w:r>
    </w:p>
    <w:p w14:paraId="0373EE73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- содержатся в программах курсов коррекционно-развивающей области, </w:t>
      </w:r>
    </w:p>
    <w:p w14:paraId="118F5D50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- оцениваются в ходе мониторинговых процедур (стартовая, текущая, итоговая диагностика), </w:t>
      </w:r>
    </w:p>
    <w:p w14:paraId="43FB8DFE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- объектом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 </w:t>
      </w:r>
    </w:p>
    <w:p w14:paraId="24833180" w14:textId="77777777" w:rsidR="004C5BD6" w:rsidRPr="00405EA1" w:rsidRDefault="00C7693F" w:rsidP="004C5BD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BE2">
        <w:rPr>
          <w:rFonts w:ascii="Times New Roman" w:hAnsi="Times New Roman" w:cs="Times New Roman"/>
          <w:b/>
        </w:rPr>
        <w:t>Требования</w:t>
      </w:r>
      <w:r w:rsidRPr="00405EA1">
        <w:rPr>
          <w:rFonts w:ascii="Times New Roman" w:hAnsi="Times New Roman" w:cs="Times New Roman"/>
        </w:rPr>
        <w:t xml:space="preserve"> к личностным, метапредметным и предметным результатам освоения АООП НОО (вариант 5.1) соответствуют требованиям к личностным, метапредметным и предметным результатам освоения ООП НОО </w:t>
      </w:r>
      <w:r w:rsidR="004C5BD6">
        <w:rPr>
          <w:rFonts w:ascii="Times New Roman" w:hAnsi="Times New Roman" w:cs="Times New Roman"/>
        </w:rPr>
        <w:t>МБОУ г. Иркутска СОШ № 7</w:t>
      </w:r>
      <w:r w:rsidR="004C5BD6" w:rsidRPr="00405EA1">
        <w:rPr>
          <w:rFonts w:ascii="Times New Roman" w:hAnsi="Times New Roman" w:cs="Times New Roman"/>
        </w:rPr>
        <w:t xml:space="preserve">. </w:t>
      </w:r>
    </w:p>
    <w:p w14:paraId="580EC860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Планируемые результаты освоения обучающимися АООП НОО (вариант 5.1) дополняются </w:t>
      </w:r>
      <w:r w:rsidRPr="004C5BD6">
        <w:rPr>
          <w:rFonts w:ascii="Times New Roman" w:hAnsi="Times New Roman" w:cs="Times New Roman"/>
          <w:b/>
        </w:rPr>
        <w:t xml:space="preserve">требованиями к результатам освоения программы коррекционной работы </w:t>
      </w:r>
      <w:r w:rsidRPr="00405EA1">
        <w:rPr>
          <w:rFonts w:ascii="Times New Roman" w:hAnsi="Times New Roman" w:cs="Times New Roman"/>
        </w:rPr>
        <w:t xml:space="preserve">(курсов коррекционно-развивающей области). </w:t>
      </w:r>
    </w:p>
    <w:p w14:paraId="4A29F2A6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BE2">
        <w:rPr>
          <w:rFonts w:ascii="Times New Roman" w:hAnsi="Times New Roman" w:cs="Times New Roman"/>
          <w:b/>
        </w:rPr>
        <w:t xml:space="preserve">Результаты освоения программы коррекционной работы </w:t>
      </w:r>
      <w:r w:rsidRPr="00405EA1">
        <w:rPr>
          <w:rFonts w:ascii="Times New Roman" w:hAnsi="Times New Roman" w:cs="Times New Roman"/>
        </w:rPr>
        <w:t>(коррекционно</w:t>
      </w:r>
      <w:r w:rsidR="00C67BE2">
        <w:rPr>
          <w:rFonts w:ascii="Times New Roman" w:hAnsi="Times New Roman" w:cs="Times New Roman"/>
        </w:rPr>
        <w:t>-</w:t>
      </w:r>
      <w:r w:rsidRPr="00405EA1">
        <w:rPr>
          <w:rFonts w:ascii="Times New Roman" w:hAnsi="Times New Roman" w:cs="Times New Roman"/>
        </w:rPr>
        <w:t xml:space="preserve">развивающей области) должны отражать: </w:t>
      </w:r>
    </w:p>
    <w:p w14:paraId="464EBA19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14:paraId="55462B38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1) отсутствие дефектов звукопроизношения и умение различать правильное и неправильное произнесение звука;</w:t>
      </w:r>
    </w:p>
    <w:p w14:paraId="7FF4F0E3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2) умение правильно воспроизводить различной сложности звукослоговую структуру слов как изолированных, так и в условиях контекста; </w:t>
      </w:r>
    </w:p>
    <w:p w14:paraId="72CA23BB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3) правильное восприятие, дифференциация, осознание и адекватное использование интонационных сред</w:t>
      </w:r>
      <w:r w:rsidR="00C67BE2">
        <w:rPr>
          <w:rFonts w:ascii="Times New Roman" w:hAnsi="Times New Roman" w:cs="Times New Roman"/>
        </w:rPr>
        <w:t xml:space="preserve">ств выразительной четкой речи; </w:t>
      </w:r>
    </w:p>
    <w:p w14:paraId="4FC9B318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4)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</w:t>
      </w:r>
    </w:p>
    <w:p w14:paraId="07E88ACC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5) минимизация фонологического дефицита (умение дифференцировать на слух и в произношении звуки, близкие по артикуляторно-акустическим признакам); </w:t>
      </w:r>
    </w:p>
    <w:p w14:paraId="7F2156DF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14:paraId="3D0EB401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7)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14:paraId="781C621A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14:paraId="73EC742E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9)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14:paraId="513208EA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10) 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14:paraId="078CCAC2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BE2">
        <w:rPr>
          <w:rFonts w:ascii="Times New Roman" w:hAnsi="Times New Roman" w:cs="Times New Roman"/>
          <w:b/>
        </w:rPr>
        <w:t>Требования к результатам овладения социальной компетенцией</w:t>
      </w:r>
      <w:r w:rsidRPr="00405EA1">
        <w:rPr>
          <w:rFonts w:ascii="Times New Roman" w:hAnsi="Times New Roman" w:cs="Times New Roman"/>
        </w:rPr>
        <w:t xml:space="preserve"> должны отражать: </w:t>
      </w:r>
    </w:p>
    <w:p w14:paraId="3F4B2E79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lastRenderedPageBreak/>
        <w:t xml:space="preserve">1)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14:paraId="4242A210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2) овладение социально</w:t>
      </w:r>
      <w:r w:rsidRPr="00405EA1">
        <w:rPr>
          <w:rFonts w:ascii="Times New Roman" w:hAnsi="Times New Roman" w:cs="Times New Roman"/>
        </w:rPr>
        <w:softHyphen/>
      </w:r>
      <w:r w:rsidR="00C67BE2">
        <w:rPr>
          <w:rFonts w:ascii="Times New Roman" w:hAnsi="Times New Roman" w:cs="Times New Roman"/>
        </w:rPr>
        <w:t>-</w:t>
      </w:r>
      <w:r w:rsidRPr="00405EA1">
        <w:rPr>
          <w:rFonts w:ascii="Times New Roman" w:hAnsi="Times New Roman" w:cs="Times New Roman"/>
        </w:rPr>
        <w:t>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</w:t>
      </w:r>
      <w:r w:rsidR="002A60A1">
        <w:rPr>
          <w:rFonts w:ascii="Times New Roman" w:hAnsi="Times New Roman" w:cs="Times New Roman"/>
        </w:rPr>
        <w:t>ой деятельности; стремление ребе</w:t>
      </w:r>
      <w:r w:rsidRPr="00405EA1">
        <w:rPr>
          <w:rFonts w:ascii="Times New Roman" w:hAnsi="Times New Roman" w:cs="Times New Roman"/>
        </w:rPr>
        <w:t xml:space="preserve">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14:paraId="11500BF1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3)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 </w:t>
      </w:r>
    </w:p>
    <w:p w14:paraId="46E6E502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4) дифференциацию и осмысление картины мира: адекватность бытового поведения</w:t>
      </w:r>
      <w:r w:rsidR="002A60A1">
        <w:rPr>
          <w:rFonts w:ascii="Times New Roman" w:hAnsi="Times New Roman" w:cs="Times New Roman"/>
        </w:rPr>
        <w:t xml:space="preserve">  ребе</w:t>
      </w:r>
      <w:r w:rsidRPr="00405EA1">
        <w:rPr>
          <w:rFonts w:ascii="Times New Roman" w:hAnsi="Times New Roman" w:cs="Times New Roman"/>
        </w:rPr>
        <w:t xml:space="preserve">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14:paraId="22EC4A01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5)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 </w:t>
      </w:r>
    </w:p>
    <w:p w14:paraId="5DDFDEC1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BE2">
        <w:rPr>
          <w:rFonts w:ascii="Times New Roman" w:hAnsi="Times New Roman" w:cs="Times New Roman"/>
          <w:b/>
        </w:rPr>
        <w:lastRenderedPageBreak/>
        <w:t>Требования к результатам освоения программы коррекционной работы</w:t>
      </w:r>
      <w:r w:rsidRPr="00405EA1">
        <w:rPr>
          <w:rFonts w:ascii="Times New Roman" w:hAnsi="Times New Roman" w:cs="Times New Roman"/>
        </w:rPr>
        <w:t xml:space="preserve">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 </w:t>
      </w:r>
    </w:p>
    <w:p w14:paraId="70717C82" w14:textId="77777777" w:rsidR="00C67BE2" w:rsidRDefault="00C7693F" w:rsidP="004C5BD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Планируемые результаты освоения междисциплинарной программы «Формирование универсальных учебных действий» АООП НОО (вариант 5.1), ее разделов «Чтение. Работа с текстом» и «Формирование ИКТ</w:t>
      </w:r>
      <w:r w:rsidR="00C67BE2">
        <w:rPr>
          <w:rFonts w:ascii="Times New Roman" w:hAnsi="Times New Roman" w:cs="Times New Roman"/>
        </w:rPr>
        <w:t>-</w:t>
      </w:r>
      <w:r w:rsidRPr="00405EA1">
        <w:rPr>
          <w:rFonts w:ascii="Times New Roman" w:hAnsi="Times New Roman" w:cs="Times New Roman"/>
        </w:rPr>
        <w:softHyphen/>
        <w:t xml:space="preserve">компетентности обучающихся» соответствуют ООП НОО </w:t>
      </w:r>
      <w:r w:rsidR="004C5BD6">
        <w:rPr>
          <w:rFonts w:ascii="Times New Roman" w:hAnsi="Times New Roman" w:cs="Times New Roman"/>
        </w:rPr>
        <w:t>МБОУ г. Иркутска СОШ № 7</w:t>
      </w:r>
      <w:r w:rsidR="004C5BD6" w:rsidRPr="00405EA1">
        <w:rPr>
          <w:rFonts w:ascii="Times New Roman" w:hAnsi="Times New Roman" w:cs="Times New Roman"/>
        </w:rPr>
        <w:t xml:space="preserve">. </w:t>
      </w:r>
    </w:p>
    <w:p w14:paraId="4CC284BB" w14:textId="77777777" w:rsidR="004C5BD6" w:rsidRPr="00405EA1" w:rsidRDefault="00C7693F" w:rsidP="004C5BD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Планируемые результаты освоения учебных программ АООП НОО (вариант 5.1) по учебным предметам соответствуют ООП НОО </w:t>
      </w:r>
      <w:r w:rsidR="004C5BD6">
        <w:rPr>
          <w:rFonts w:ascii="Times New Roman" w:hAnsi="Times New Roman" w:cs="Times New Roman"/>
        </w:rPr>
        <w:t>МБОУ г. Иркутска СОШ № 7</w:t>
      </w:r>
      <w:r w:rsidR="004C5BD6" w:rsidRPr="00405EA1">
        <w:rPr>
          <w:rFonts w:ascii="Times New Roman" w:hAnsi="Times New Roman" w:cs="Times New Roman"/>
        </w:rPr>
        <w:t xml:space="preserve">. </w:t>
      </w:r>
    </w:p>
    <w:p w14:paraId="5D6ADD5D" w14:textId="77777777" w:rsidR="004C5BD6" w:rsidRDefault="004C5BD6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B140C" w14:textId="77777777" w:rsidR="00C67BE2" w:rsidRP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E2">
        <w:rPr>
          <w:rFonts w:ascii="Times New Roman" w:hAnsi="Times New Roman" w:cs="Times New Roman"/>
          <w:b/>
          <w:sz w:val="28"/>
          <w:szCs w:val="28"/>
        </w:rPr>
        <w:t xml:space="preserve">3. Система оценки достижения планируемых результатов освоения АООП НОО </w:t>
      </w:r>
    </w:p>
    <w:p w14:paraId="0EFCF358" w14:textId="77777777" w:rsidR="00C67BE2" w:rsidRDefault="00C7693F" w:rsidP="00D0273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>Система оценки достижения обучающимися с ТНР планируемых результатов АООП НОО вариант 5.1 (далее — Система оценки) соответствует ООП НОО</w:t>
      </w:r>
      <w:r w:rsidR="00D02732">
        <w:rPr>
          <w:rFonts w:ascii="Times New Roman" w:hAnsi="Times New Roman" w:cs="Times New Roman"/>
        </w:rPr>
        <w:t xml:space="preserve"> МБОУ г. Иркутска СОШ № 7</w:t>
      </w:r>
      <w:r w:rsidR="00D02732" w:rsidRPr="00405EA1">
        <w:rPr>
          <w:rFonts w:ascii="Times New Roman" w:hAnsi="Times New Roman" w:cs="Times New Roman"/>
        </w:rPr>
        <w:t xml:space="preserve">. </w:t>
      </w:r>
    </w:p>
    <w:p w14:paraId="1910286D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Система оценки достижения обучающимися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14:paraId="1BEB8C95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</w:t>
      </w:r>
    </w:p>
    <w:p w14:paraId="367CDF56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14:paraId="6F90AA59" w14:textId="77777777" w:rsidR="00C67BE2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 </w:t>
      </w:r>
    </w:p>
    <w:p w14:paraId="1BE41CCF" w14:textId="77777777" w:rsidR="00C7693F" w:rsidRDefault="00C7693F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05EA1">
        <w:rPr>
          <w:rFonts w:ascii="Times New Roman" w:hAnsi="Times New Roman" w:cs="Times New Roman"/>
        </w:rPr>
        <w:t xml:space="preserve">В качестве метода оценки результатов, помимо указанных в ООП НОО </w:t>
      </w:r>
      <w:r w:rsidR="00C67BE2">
        <w:rPr>
          <w:rFonts w:ascii="Times New Roman" w:hAnsi="Times New Roman" w:cs="Times New Roman"/>
        </w:rPr>
        <w:t>ш</w:t>
      </w:r>
      <w:r w:rsidRPr="00405EA1">
        <w:rPr>
          <w:rFonts w:ascii="Times New Roman" w:hAnsi="Times New Roman" w:cs="Times New Roman"/>
        </w:rPr>
        <w:t xml:space="preserve">колы, может использоваться метод экспертной оценки (заключения специалистов </w:t>
      </w:r>
      <w:r w:rsidR="00C67BE2">
        <w:rPr>
          <w:rFonts w:ascii="Times New Roman" w:hAnsi="Times New Roman" w:cs="Times New Roman"/>
        </w:rPr>
        <w:t xml:space="preserve">школьной </w:t>
      </w:r>
      <w:r w:rsidRPr="00405EA1">
        <w:rPr>
          <w:rFonts w:ascii="Times New Roman" w:hAnsi="Times New Roman" w:cs="Times New Roman"/>
        </w:rPr>
        <w:t>ПМПк) на основе мнений группы специалистов школьного психолого-медико-педагогического консилиума, работающих с ребенком.</w:t>
      </w:r>
    </w:p>
    <w:p w14:paraId="1931EA13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AED8936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5B599D5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2DB6994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66E2D81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BD4866F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335F842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881F50F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CA32EAC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B423775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656351C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4403017" w14:textId="77777777" w:rsidR="008A06D8" w:rsidRDefault="008A06D8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D81AFAF" w14:textId="77777777" w:rsidR="002A60A1" w:rsidRDefault="002A60A1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33D9170" w14:textId="77777777" w:rsidR="002A60A1" w:rsidRDefault="002A60A1" w:rsidP="002A60A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C012664" w14:textId="77777777" w:rsidR="008A06D8" w:rsidRPr="009F4F78" w:rsidRDefault="008A06D8" w:rsidP="008A06D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СОДЕРЖАТЕЛЬНЫЙ РАЗДЕЛ АООП НОО </w:t>
      </w:r>
    </w:p>
    <w:p w14:paraId="132AA6B8" w14:textId="77777777" w:rsidR="008A06D8" w:rsidRDefault="008A06D8" w:rsidP="00167E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 xml:space="preserve">1. Программа формирования универсальных учебных действий АООП НОО обучающихся с ТНР </w:t>
      </w:r>
      <w:r w:rsidRPr="008A06D8">
        <w:rPr>
          <w:rFonts w:ascii="Times New Roman" w:hAnsi="Times New Roman" w:cs="Times New Roman"/>
        </w:rPr>
        <w:t xml:space="preserve">соответствует ООП НОО </w:t>
      </w:r>
      <w:r w:rsidR="009F4F78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>.</w:t>
      </w:r>
    </w:p>
    <w:p w14:paraId="664A92E5" w14:textId="77777777" w:rsidR="009F4F78" w:rsidRDefault="008A06D8" w:rsidP="00167E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 xml:space="preserve">2. Рабочие программы учебных предметов, курсов, внеурочной деятельности </w:t>
      </w:r>
      <w:r w:rsidRPr="008A06D8">
        <w:rPr>
          <w:rFonts w:ascii="Times New Roman" w:hAnsi="Times New Roman" w:cs="Times New Roman"/>
        </w:rPr>
        <w:t>соответствуют ООП НОО</w:t>
      </w:r>
      <w:r w:rsidR="009F4F78">
        <w:rPr>
          <w:rFonts w:ascii="Times New Roman" w:hAnsi="Times New Roman" w:cs="Times New Roman"/>
        </w:rPr>
        <w:t xml:space="preserve"> МБОУ г. Иркутска СОШ № 7</w:t>
      </w:r>
      <w:r w:rsidRPr="008A06D8">
        <w:rPr>
          <w:rFonts w:ascii="Times New Roman" w:hAnsi="Times New Roman" w:cs="Times New Roman"/>
        </w:rPr>
        <w:t xml:space="preserve">. </w:t>
      </w:r>
    </w:p>
    <w:p w14:paraId="55F241EB" w14:textId="77777777" w:rsidR="009F4F78" w:rsidRDefault="008A06D8" w:rsidP="00167E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 xml:space="preserve">3. Программа духовно-нравственного развития, воспитания обучающихся с ТНР </w:t>
      </w:r>
      <w:r w:rsidRPr="008A06D8">
        <w:rPr>
          <w:rFonts w:ascii="Times New Roman" w:hAnsi="Times New Roman" w:cs="Times New Roman"/>
        </w:rPr>
        <w:t xml:space="preserve">соответствует ООП НОО </w:t>
      </w:r>
      <w:r w:rsidR="009F4F78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. </w:t>
      </w:r>
    </w:p>
    <w:p w14:paraId="49D7AF55" w14:textId="77777777" w:rsidR="009F4F78" w:rsidRDefault="008A06D8" w:rsidP="00167E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 xml:space="preserve">4. Программа формирования экологической культуры, здорового и безопасного образа жизни </w:t>
      </w:r>
      <w:r w:rsidRPr="008A06D8">
        <w:rPr>
          <w:rFonts w:ascii="Times New Roman" w:hAnsi="Times New Roman" w:cs="Times New Roman"/>
        </w:rPr>
        <w:t xml:space="preserve">соответствует ООП НОО </w:t>
      </w:r>
      <w:r w:rsidR="009F4F78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. </w:t>
      </w:r>
    </w:p>
    <w:p w14:paraId="726E3D59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>5. Программа коррекционной работы</w:t>
      </w:r>
    </w:p>
    <w:p w14:paraId="0A3467A3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5.1) обучающимися с ТНР. </w:t>
      </w:r>
    </w:p>
    <w:p w14:paraId="177885B3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Программа коррекционной работы разработана в соответствии с требованиями: </w:t>
      </w:r>
    </w:p>
    <w:p w14:paraId="05ADE153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Закон</w:t>
      </w:r>
      <w:r w:rsidR="007452C8">
        <w:rPr>
          <w:rFonts w:ascii="Times New Roman" w:hAnsi="Times New Roman" w:cs="Times New Roman"/>
        </w:rPr>
        <w:t>а</w:t>
      </w:r>
      <w:r w:rsidRPr="008A06D8">
        <w:rPr>
          <w:rFonts w:ascii="Times New Roman" w:hAnsi="Times New Roman" w:cs="Times New Roman"/>
        </w:rPr>
        <w:t xml:space="preserve"> РФ «Об образовании в Российской Федерации» от 29.12.2012 №273- ФЗ, </w:t>
      </w:r>
    </w:p>
    <w:p w14:paraId="7AA9D097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СанПиН</w:t>
      </w:r>
      <w:r w:rsidR="007452C8">
        <w:rPr>
          <w:rFonts w:ascii="Times New Roman" w:hAnsi="Times New Roman" w:cs="Times New Roman"/>
        </w:rPr>
        <w:t xml:space="preserve">ов </w:t>
      </w:r>
      <w:r w:rsidRPr="008A06D8">
        <w:rPr>
          <w:rFonts w:ascii="Times New Roman" w:hAnsi="Times New Roman" w:cs="Times New Roman"/>
        </w:rPr>
        <w:t xml:space="preserve">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14:paraId="5FB42DD6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="007452C8">
        <w:rPr>
          <w:rFonts w:ascii="Times New Roman" w:hAnsi="Times New Roman" w:cs="Times New Roman"/>
        </w:rPr>
        <w:t xml:space="preserve"> СанПиНов</w:t>
      </w:r>
      <w:r w:rsidRPr="008A06D8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14:paraId="1E4F43AF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Федеральн</w:t>
      </w:r>
      <w:r w:rsidR="005B2C7C">
        <w:rPr>
          <w:rFonts w:ascii="Times New Roman" w:hAnsi="Times New Roman" w:cs="Times New Roman"/>
        </w:rPr>
        <w:t>ого государственного</w:t>
      </w:r>
      <w:r w:rsidRPr="008A06D8">
        <w:rPr>
          <w:rFonts w:ascii="Times New Roman" w:hAnsi="Times New Roman" w:cs="Times New Roman"/>
        </w:rPr>
        <w:t xml:space="preserve"> образовательн</w:t>
      </w:r>
      <w:r w:rsidR="005B2C7C">
        <w:rPr>
          <w:rFonts w:ascii="Times New Roman" w:hAnsi="Times New Roman" w:cs="Times New Roman"/>
        </w:rPr>
        <w:t>ого</w:t>
      </w:r>
      <w:r w:rsidRPr="008A06D8">
        <w:rPr>
          <w:rFonts w:ascii="Times New Roman" w:hAnsi="Times New Roman" w:cs="Times New Roman"/>
        </w:rPr>
        <w:t xml:space="preserve"> стандарт</w:t>
      </w:r>
      <w:r w:rsidR="005B2C7C">
        <w:rPr>
          <w:rFonts w:ascii="Times New Roman" w:hAnsi="Times New Roman" w:cs="Times New Roman"/>
        </w:rPr>
        <w:t>а</w:t>
      </w:r>
      <w:r w:rsidRPr="008A06D8">
        <w:rPr>
          <w:rFonts w:ascii="Times New Roman" w:hAnsi="Times New Roman" w:cs="Times New Roman"/>
        </w:rPr>
        <w:t xml:space="preserve"> начального общего образов</w:t>
      </w:r>
      <w:r w:rsidR="005B2C7C">
        <w:rPr>
          <w:rFonts w:ascii="Times New Roman" w:hAnsi="Times New Roman" w:cs="Times New Roman"/>
        </w:rPr>
        <w:t xml:space="preserve">ания (далее – ФГОС), утвержденного </w:t>
      </w:r>
      <w:r w:rsidRPr="008A06D8">
        <w:rPr>
          <w:rFonts w:ascii="Times New Roman" w:hAnsi="Times New Roman" w:cs="Times New Roman"/>
        </w:rPr>
        <w:t xml:space="preserve">приказом Министерства образования и науки РФ от 6.10.2009 №373 (с изм. от 26.10.2010, 22.09.2011, 18.12.2012, 29.12.2014, 18.05.2015, 31.12.2015), </w:t>
      </w:r>
    </w:p>
    <w:p w14:paraId="61E45B5A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Федеральн</w:t>
      </w:r>
      <w:r w:rsidR="005B2C7C">
        <w:rPr>
          <w:rFonts w:ascii="Times New Roman" w:hAnsi="Times New Roman" w:cs="Times New Roman"/>
        </w:rPr>
        <w:t>ого</w:t>
      </w:r>
      <w:r w:rsidRPr="008A06D8">
        <w:rPr>
          <w:rFonts w:ascii="Times New Roman" w:hAnsi="Times New Roman" w:cs="Times New Roman"/>
        </w:rPr>
        <w:t xml:space="preserve"> государственн</w:t>
      </w:r>
      <w:r w:rsidR="005B2C7C">
        <w:rPr>
          <w:rFonts w:ascii="Times New Roman" w:hAnsi="Times New Roman" w:cs="Times New Roman"/>
        </w:rPr>
        <w:t>ого</w:t>
      </w:r>
      <w:r w:rsidRPr="008A06D8">
        <w:rPr>
          <w:rFonts w:ascii="Times New Roman" w:hAnsi="Times New Roman" w:cs="Times New Roman"/>
        </w:rPr>
        <w:t xml:space="preserve"> образовательн</w:t>
      </w:r>
      <w:r w:rsidR="005B2C7C">
        <w:rPr>
          <w:rFonts w:ascii="Times New Roman" w:hAnsi="Times New Roman" w:cs="Times New Roman"/>
        </w:rPr>
        <w:t>ого</w:t>
      </w:r>
      <w:r w:rsidRPr="008A06D8">
        <w:rPr>
          <w:rFonts w:ascii="Times New Roman" w:hAnsi="Times New Roman" w:cs="Times New Roman"/>
        </w:rPr>
        <w:t xml:space="preserve"> стандарт</w:t>
      </w:r>
      <w:r w:rsidR="005B2C7C">
        <w:rPr>
          <w:rFonts w:ascii="Times New Roman" w:hAnsi="Times New Roman" w:cs="Times New Roman"/>
        </w:rPr>
        <w:t>а</w:t>
      </w:r>
      <w:r w:rsidRPr="008A06D8">
        <w:rPr>
          <w:rFonts w:ascii="Times New Roman" w:hAnsi="Times New Roman" w:cs="Times New Roman"/>
        </w:rPr>
        <w:t xml:space="preserve"> начального общего образования обучающихся с ограниченными возможностями здоровья, утвержденн</w:t>
      </w:r>
      <w:r w:rsidR="005B2C7C">
        <w:rPr>
          <w:rFonts w:ascii="Times New Roman" w:hAnsi="Times New Roman" w:cs="Times New Roman"/>
        </w:rPr>
        <w:t>ого</w:t>
      </w:r>
      <w:r w:rsidRPr="008A06D8">
        <w:rPr>
          <w:rFonts w:ascii="Times New Roman" w:hAnsi="Times New Roman" w:cs="Times New Roman"/>
        </w:rPr>
        <w:t xml:space="preserve"> приказом Минобрнауки России от 19 декабря 2014г. №1598, </w:t>
      </w:r>
    </w:p>
    <w:p w14:paraId="1091702D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Устав</w:t>
      </w:r>
      <w:r w:rsidR="005B2C7C">
        <w:rPr>
          <w:rFonts w:ascii="Times New Roman" w:hAnsi="Times New Roman" w:cs="Times New Roman"/>
        </w:rPr>
        <w:t>а</w:t>
      </w:r>
      <w:r w:rsidRPr="008A06D8">
        <w:rPr>
          <w:rFonts w:ascii="Times New Roman" w:hAnsi="Times New Roman" w:cs="Times New Roman"/>
        </w:rPr>
        <w:t xml:space="preserve"> </w:t>
      </w:r>
      <w:r w:rsidR="009F4F78">
        <w:rPr>
          <w:rFonts w:ascii="Times New Roman" w:hAnsi="Times New Roman" w:cs="Times New Roman"/>
        </w:rPr>
        <w:t>МБОУ г. Иркутска СОШ № 7.</w:t>
      </w:r>
    </w:p>
    <w:p w14:paraId="36893814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деятельности. </w:t>
      </w:r>
    </w:p>
    <w:p w14:paraId="493926EA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Программа коррекционной работы предусматривает обучение в общеобразовательном классе по АО</w:t>
      </w:r>
      <w:r w:rsidR="009F4F78">
        <w:rPr>
          <w:rFonts w:ascii="Times New Roman" w:hAnsi="Times New Roman" w:cs="Times New Roman"/>
        </w:rPr>
        <w:t>О</w:t>
      </w:r>
      <w:r w:rsidRPr="008A06D8">
        <w:rPr>
          <w:rFonts w:ascii="Times New Roman" w:hAnsi="Times New Roman" w:cs="Times New Roman"/>
        </w:rPr>
        <w:t>П</w:t>
      </w:r>
      <w:r w:rsidR="009F4F78">
        <w:rPr>
          <w:rFonts w:ascii="Times New Roman" w:hAnsi="Times New Roman" w:cs="Times New Roman"/>
        </w:rPr>
        <w:t xml:space="preserve"> с</w:t>
      </w:r>
      <w:r w:rsidRPr="008A06D8">
        <w:rPr>
          <w:rFonts w:ascii="Times New Roman" w:hAnsi="Times New Roman" w:cs="Times New Roman"/>
        </w:rPr>
        <w:t xml:space="preserve"> организаци</w:t>
      </w:r>
      <w:r w:rsidR="009F4F78">
        <w:rPr>
          <w:rFonts w:ascii="Times New Roman" w:hAnsi="Times New Roman" w:cs="Times New Roman"/>
        </w:rPr>
        <w:t>ей логопедического сопровождения</w:t>
      </w:r>
      <w:r w:rsidRPr="008A06D8">
        <w:rPr>
          <w:rFonts w:ascii="Times New Roman" w:hAnsi="Times New Roman" w:cs="Times New Roman"/>
        </w:rPr>
        <w:t xml:space="preserve"> в рамках коррекционно-развивающих занятий педагогов, специалистов сопровождения </w:t>
      </w:r>
      <w:r w:rsidR="009F4F78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. </w:t>
      </w:r>
    </w:p>
    <w:p w14:paraId="3096BC12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Программа коррекционной работы реализуется в ходе всего учебно</w:t>
      </w:r>
      <w:r w:rsidR="009F4F78">
        <w:rPr>
          <w:rFonts w:ascii="Times New Roman" w:hAnsi="Times New Roman" w:cs="Times New Roman"/>
        </w:rPr>
        <w:t xml:space="preserve">-образовательного процесса: </w:t>
      </w:r>
    </w:p>
    <w:p w14:paraId="21B9C8F2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14:paraId="6F5EAD8C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</w:t>
      </w:r>
      <w:r w:rsidRPr="008A06D8">
        <w:rPr>
          <w:rFonts w:ascii="Times New Roman" w:hAnsi="Times New Roman" w:cs="Times New Roman"/>
        </w:rPr>
        <w:lastRenderedPageBreak/>
        <w:t xml:space="preserve">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 </w:t>
      </w:r>
    </w:p>
    <w:p w14:paraId="1E34D88F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варьируется по необходимости. </w:t>
      </w:r>
    </w:p>
    <w:p w14:paraId="6C64B3CC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>Целью</w:t>
      </w:r>
      <w:r w:rsidRPr="008A06D8">
        <w:rPr>
          <w:rFonts w:ascii="Times New Roman" w:hAnsi="Times New Roman" w:cs="Times New Roman"/>
        </w:rPr>
        <w:t xml:space="preserve"> программы коррекционной работы является комплексное психолого-медико</w:t>
      </w:r>
      <w:r w:rsidR="009F4F78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>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</w:t>
      </w:r>
      <w:r w:rsidR="009F4F78">
        <w:rPr>
          <w:rFonts w:ascii="Times New Roman" w:hAnsi="Times New Roman" w:cs="Times New Roman"/>
        </w:rPr>
        <w:t>)</w:t>
      </w:r>
      <w:r w:rsidRPr="008A06D8">
        <w:rPr>
          <w:rFonts w:ascii="Times New Roman" w:hAnsi="Times New Roman" w:cs="Times New Roman"/>
        </w:rPr>
        <w:t xml:space="preserve">. </w:t>
      </w:r>
    </w:p>
    <w:p w14:paraId="6E528EBF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F4F78">
        <w:rPr>
          <w:rFonts w:ascii="Times New Roman" w:hAnsi="Times New Roman" w:cs="Times New Roman"/>
          <w:b/>
        </w:rPr>
        <w:t>Задачи программы</w:t>
      </w:r>
      <w:r w:rsidRPr="008A06D8">
        <w:rPr>
          <w:rFonts w:ascii="Times New Roman" w:hAnsi="Times New Roman" w:cs="Times New Roman"/>
        </w:rPr>
        <w:t xml:space="preserve">: </w:t>
      </w:r>
    </w:p>
    <w:p w14:paraId="703B161E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своевременное выявление детей с ТНР; </w:t>
      </w:r>
    </w:p>
    <w:p w14:paraId="25CC69EC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определение особых образовательных потребностей детей с ТНР; </w:t>
      </w:r>
    </w:p>
    <w:p w14:paraId="2E08414D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14:paraId="0DBDF427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создание условий, способствующих освоению обучающимися с ТНР АООП НОО, их интеграции в </w:t>
      </w:r>
      <w:r w:rsidR="009F4F78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коле; </w:t>
      </w:r>
    </w:p>
    <w:p w14:paraId="4B4C3317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осуществление индивидуально ориентированной психолого-медико-педагогической помощи рассматриваемой категории обучающихся с уч</w:t>
      </w:r>
      <w:r w:rsidR="009F4F78">
        <w:rPr>
          <w:rFonts w:ascii="Times New Roman" w:hAnsi="Times New Roman" w:cs="Times New Roman"/>
        </w:rPr>
        <w:t>е</w:t>
      </w:r>
      <w:r w:rsidRPr="008A06D8">
        <w:rPr>
          <w:rFonts w:ascii="Times New Roman" w:hAnsi="Times New Roman" w:cs="Times New Roman"/>
        </w:rPr>
        <w:t xml:space="preserve">том особенностей их психического и (или) физического развития, индивидуальных возможностей; </w:t>
      </w:r>
    </w:p>
    <w:p w14:paraId="4550D8AA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</w:t>
      </w:r>
      <w:r w:rsidR="009F4F78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 xml:space="preserve">грамматического строя речи, связной речи, по профилактике и коррекции нарушений чтения и письма, по развитию коммуникативных навыков обучающихся с ТНР; </w:t>
      </w:r>
    </w:p>
    <w:p w14:paraId="4994CD65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разработка и реализация индивидуальных учебных планов (при необходимости); </w:t>
      </w:r>
    </w:p>
    <w:p w14:paraId="6C987B26" w14:textId="77777777" w:rsidR="009F4F78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14:paraId="30B94A61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 </w:t>
      </w:r>
    </w:p>
    <w:p w14:paraId="4F674287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Содержание программы коррекционной работы определяют следующие </w:t>
      </w:r>
      <w:r w:rsidRPr="002D0ECD">
        <w:rPr>
          <w:rFonts w:ascii="Times New Roman" w:hAnsi="Times New Roman" w:cs="Times New Roman"/>
          <w:b/>
        </w:rPr>
        <w:t>принципы</w:t>
      </w:r>
      <w:r w:rsidRPr="008A06D8">
        <w:rPr>
          <w:rFonts w:ascii="Times New Roman" w:hAnsi="Times New Roman" w:cs="Times New Roman"/>
        </w:rPr>
        <w:t>:</w:t>
      </w:r>
    </w:p>
    <w:p w14:paraId="47702656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14:paraId="347B7D4C" w14:textId="77777777" w:rsidR="002D0ECD" w:rsidRDefault="002D0ECD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="005B2C7C">
        <w:rPr>
          <w:rFonts w:ascii="Times New Roman" w:hAnsi="Times New Roman" w:cs="Times New Roman"/>
        </w:rPr>
        <w:t xml:space="preserve"> </w:t>
      </w:r>
      <w:r w:rsidR="008A06D8" w:rsidRPr="008A06D8">
        <w:rPr>
          <w:rFonts w:ascii="Times New Roman" w:hAnsi="Times New Roman" w:cs="Times New Roman"/>
        </w:rPr>
        <w:t>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14:paraId="00828E1A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</w:t>
      </w:r>
      <w:r w:rsidR="002D0ECD">
        <w:rPr>
          <w:rFonts w:ascii="Times New Roman" w:hAnsi="Times New Roman" w:cs="Times New Roman"/>
        </w:rPr>
        <w:t xml:space="preserve">еделения подхода к ее решению. </w:t>
      </w:r>
    </w:p>
    <w:p w14:paraId="2B92257B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14:paraId="20B4B5B4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</w:t>
      </w:r>
      <w:r w:rsidRPr="008A06D8">
        <w:rPr>
          <w:rFonts w:ascii="Times New Roman" w:hAnsi="Times New Roman" w:cs="Times New Roman"/>
        </w:rPr>
        <w:lastRenderedPageBreak/>
        <w:t xml:space="preserve">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</w:p>
    <w:p w14:paraId="4FAB8D73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</w:t>
      </w:r>
      <w:r w:rsidR="002D0ECD">
        <w:rPr>
          <w:rFonts w:ascii="Times New Roman" w:hAnsi="Times New Roman" w:cs="Times New Roman"/>
        </w:rPr>
        <w:t>ветствии с рекомендациями ПМПК</w:t>
      </w:r>
      <w:r w:rsidRPr="008A06D8">
        <w:rPr>
          <w:rFonts w:ascii="Times New Roman" w:hAnsi="Times New Roman" w:cs="Times New Roman"/>
        </w:rPr>
        <w:t xml:space="preserve">. </w:t>
      </w:r>
    </w:p>
    <w:p w14:paraId="035E48D0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Этапы реализации программы коррекционной работы: </w:t>
      </w:r>
    </w:p>
    <w:p w14:paraId="531C0F0E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14:paraId="767A6E77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14:paraId="51ECB807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14:paraId="015CB47F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14:paraId="5C851858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Программа коррекционной работы </w:t>
      </w:r>
      <w:r w:rsidR="002D0ECD">
        <w:rPr>
          <w:rFonts w:ascii="Times New Roman" w:hAnsi="Times New Roman" w:cs="Times New Roman"/>
        </w:rPr>
        <w:t xml:space="preserve">МБОУ г. Иркутска СОШ № 7 </w:t>
      </w:r>
      <w:r w:rsidRPr="008A06D8">
        <w:rPr>
          <w:rFonts w:ascii="Times New Roman" w:hAnsi="Times New Roman" w:cs="Times New Roman"/>
        </w:rPr>
        <w:t xml:space="preserve"> включает взаимосвязанные </w:t>
      </w:r>
      <w:r w:rsidR="002D0ECD">
        <w:rPr>
          <w:rFonts w:ascii="Times New Roman" w:hAnsi="Times New Roman" w:cs="Times New Roman"/>
        </w:rPr>
        <w:t>направления, которые отражают ее</w:t>
      </w:r>
      <w:r w:rsidRPr="008A06D8">
        <w:rPr>
          <w:rFonts w:ascii="Times New Roman" w:hAnsi="Times New Roman" w:cs="Times New Roman"/>
        </w:rPr>
        <w:t xml:space="preserve"> содержание:  диагностическая работа;  коррекционно-развивающая работа;  консультативная работа;  информационно-просветительская работа. (План реализации программы коррекционной работы в Приложении 1.) </w:t>
      </w:r>
    </w:p>
    <w:p w14:paraId="7903C840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Диагностическая работа 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</w:t>
      </w:r>
      <w:r w:rsidR="002D0ECD">
        <w:rPr>
          <w:rFonts w:ascii="Times New Roman" w:hAnsi="Times New Roman" w:cs="Times New Roman"/>
        </w:rPr>
        <w:t>МБОУ г.Иркутска СОШ № 7</w:t>
      </w:r>
      <w:r w:rsidRPr="008A06D8">
        <w:rPr>
          <w:rFonts w:ascii="Times New Roman" w:hAnsi="Times New Roman" w:cs="Times New Roman"/>
        </w:rPr>
        <w:t>.</w:t>
      </w:r>
    </w:p>
    <w:p w14:paraId="21263437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Диагностическая работа включает: </w:t>
      </w:r>
    </w:p>
    <w:p w14:paraId="51ADEA49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раннюю (с первых дней пребывания обучающегося в </w:t>
      </w:r>
      <w:r w:rsidR="002D0ECD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коле) диагностику отклонений в развитии и анализ причин трудностей адаптации; </w:t>
      </w:r>
    </w:p>
    <w:p w14:paraId="1801D73A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комплексный сбор сведений об обучающемся на основании диагностической информации от специалистов </w:t>
      </w:r>
      <w:r w:rsidR="002D0ECD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колы; </w:t>
      </w:r>
    </w:p>
    <w:p w14:paraId="19AA8458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14:paraId="3DA3E741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изучение развития эмоционально-волевой сферы и личностных особенностей обучающихся; </w:t>
      </w:r>
    </w:p>
    <w:p w14:paraId="53EB86CC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изучение социальной ситуации развития и условий семейного воспитания</w:t>
      </w:r>
      <w:r w:rsidR="002D0ECD">
        <w:rPr>
          <w:rFonts w:ascii="Times New Roman" w:hAnsi="Times New Roman" w:cs="Times New Roman"/>
        </w:rPr>
        <w:t xml:space="preserve"> ребе</w:t>
      </w:r>
      <w:r w:rsidRPr="008A06D8">
        <w:rPr>
          <w:rFonts w:ascii="Times New Roman" w:hAnsi="Times New Roman" w:cs="Times New Roman"/>
        </w:rPr>
        <w:t xml:space="preserve">нка; </w:t>
      </w:r>
    </w:p>
    <w:p w14:paraId="0D9F2651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14:paraId="2D8D9B9D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системный разносторонний контроль специалистов за у</w:t>
      </w:r>
      <w:r w:rsidR="002D0ECD">
        <w:rPr>
          <w:rFonts w:ascii="Times New Roman" w:hAnsi="Times New Roman" w:cs="Times New Roman"/>
        </w:rPr>
        <w:t>ровнем и динамикой развития ребе</w:t>
      </w:r>
      <w:r w:rsidRPr="008A06D8">
        <w:rPr>
          <w:rFonts w:ascii="Times New Roman" w:hAnsi="Times New Roman" w:cs="Times New Roman"/>
        </w:rPr>
        <w:t xml:space="preserve">нка; </w:t>
      </w:r>
    </w:p>
    <w:p w14:paraId="2C9793A1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sym w:font="Symbol" w:char="F0B7"/>
      </w:r>
      <w:r w:rsidRPr="008A06D8">
        <w:rPr>
          <w:rFonts w:ascii="Times New Roman" w:hAnsi="Times New Roman" w:cs="Times New Roman"/>
        </w:rPr>
        <w:t xml:space="preserve"> анализ успешности коррекционно-развивающей работы. </w:t>
      </w:r>
    </w:p>
    <w:p w14:paraId="4E0746CD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Коррекционно-развивающая работа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14:paraId="083412F9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Коррекционно-развивающая работа включает:</w:t>
      </w:r>
    </w:p>
    <w:p w14:paraId="50C88E88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выбор оптимальных для развития указанной категории обучающихся с ограниченными возможностями здоровья с коррекционных </w:t>
      </w:r>
      <w:r w:rsidR="002D0ECD">
        <w:rPr>
          <w:rFonts w:ascii="Times New Roman" w:hAnsi="Times New Roman" w:cs="Times New Roman"/>
        </w:rPr>
        <w:t>программ/методик, методов и прие</w:t>
      </w:r>
      <w:r w:rsidRPr="008A06D8">
        <w:rPr>
          <w:rFonts w:ascii="Times New Roman" w:hAnsi="Times New Roman" w:cs="Times New Roman"/>
        </w:rPr>
        <w:t xml:space="preserve">мов обучения в соответствии с его особыми образовательными потребностями; </w:t>
      </w:r>
    </w:p>
    <w:p w14:paraId="3910DA76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14:paraId="5699BFA7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14:paraId="635A3AE3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коррекцию и развитие высших психических функций; </w:t>
      </w:r>
    </w:p>
    <w:p w14:paraId="179212C6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развитие эмоционально-волевой и личностной сфер указанной категории обучающихся с ограниченными возможностями здоровья и психокоррекцию его поведения; </w:t>
      </w:r>
    </w:p>
    <w:p w14:paraId="59E6F684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14:paraId="0C8C15D3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14:paraId="752DFA65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</w:p>
    <w:p w14:paraId="7FEBDE1D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консультирование специалистами педагогов по выбору индивидуаль</w:t>
      </w:r>
      <w:r w:rsidR="002D0ECD">
        <w:rPr>
          <w:rFonts w:ascii="Times New Roman" w:hAnsi="Times New Roman" w:cs="Times New Roman"/>
        </w:rPr>
        <w:t>ноориентированных методов и прие</w:t>
      </w:r>
      <w:r w:rsidRPr="008A06D8">
        <w:rPr>
          <w:rFonts w:ascii="Times New Roman" w:hAnsi="Times New Roman" w:cs="Times New Roman"/>
        </w:rPr>
        <w:t xml:space="preserve">мов работы с обучающимся; </w:t>
      </w:r>
    </w:p>
    <w:p w14:paraId="16B4EE42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консультативную помощь семье в вопросах выбора стратегии </w:t>
      </w:r>
      <w:r w:rsidR="002D0ECD">
        <w:rPr>
          <w:rFonts w:ascii="Times New Roman" w:hAnsi="Times New Roman" w:cs="Times New Roman"/>
        </w:rPr>
        <w:t>воспитания и приемов коррекционного обучения ребе</w:t>
      </w:r>
      <w:r w:rsidRPr="008A06D8">
        <w:rPr>
          <w:rFonts w:ascii="Times New Roman" w:hAnsi="Times New Roman" w:cs="Times New Roman"/>
        </w:rPr>
        <w:t xml:space="preserve">нка. </w:t>
      </w:r>
    </w:p>
    <w:p w14:paraId="362506DC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14:paraId="4584F831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Информационно-просветительская работа предусматривает: </w:t>
      </w:r>
    </w:p>
    <w:p w14:paraId="19325A94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</w:p>
    <w:p w14:paraId="3BC98D06" w14:textId="77777777" w:rsidR="002D0ECD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14:paraId="3E33EDEE" w14:textId="77777777" w:rsidR="00167ED1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 w:rsidR="002D0ECD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 обеспечивается наличием в </w:t>
      </w:r>
      <w:r w:rsidR="00167ED1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>коле специалистов разного профиля (педагогов</w:t>
      </w:r>
      <w:r w:rsidR="00167ED1">
        <w:rPr>
          <w:rFonts w:ascii="Times New Roman" w:hAnsi="Times New Roman" w:cs="Times New Roman"/>
        </w:rPr>
        <w:t>-психологов, учителя</w:t>
      </w:r>
      <w:r w:rsidRPr="008A06D8">
        <w:rPr>
          <w:rFonts w:ascii="Times New Roman" w:hAnsi="Times New Roman" w:cs="Times New Roman"/>
        </w:rPr>
        <w:t>-логопед</w:t>
      </w:r>
      <w:r w:rsidR="00167ED1">
        <w:rPr>
          <w:rFonts w:ascii="Times New Roman" w:hAnsi="Times New Roman" w:cs="Times New Roman"/>
        </w:rPr>
        <w:t>а</w:t>
      </w:r>
      <w:r w:rsidRPr="008A06D8">
        <w:rPr>
          <w:rFonts w:ascii="Times New Roman" w:hAnsi="Times New Roman" w:cs="Times New Roman"/>
        </w:rPr>
        <w:t>, социальн</w:t>
      </w:r>
      <w:r w:rsidR="00167ED1">
        <w:rPr>
          <w:rFonts w:ascii="Times New Roman" w:hAnsi="Times New Roman" w:cs="Times New Roman"/>
        </w:rPr>
        <w:t>ых</w:t>
      </w:r>
      <w:r w:rsidRPr="008A06D8">
        <w:rPr>
          <w:rFonts w:ascii="Times New Roman" w:hAnsi="Times New Roman" w:cs="Times New Roman"/>
        </w:rPr>
        <w:t xml:space="preserve"> педагог</w:t>
      </w:r>
      <w:r w:rsidR="00167ED1">
        <w:rPr>
          <w:rFonts w:ascii="Times New Roman" w:hAnsi="Times New Roman" w:cs="Times New Roman"/>
        </w:rPr>
        <w:t>ов</w:t>
      </w:r>
      <w:r w:rsidRPr="008A06D8">
        <w:rPr>
          <w:rFonts w:ascii="Times New Roman" w:hAnsi="Times New Roman" w:cs="Times New Roman"/>
        </w:rPr>
        <w:t>) и школьного психолого-медико</w:t>
      </w:r>
      <w:r w:rsidR="00167ED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 xml:space="preserve">педагогического консилиума, которые входят в его постоянный состав. </w:t>
      </w:r>
    </w:p>
    <w:p w14:paraId="693B99A0" w14:textId="77777777" w:rsidR="00167ED1" w:rsidRDefault="008A06D8" w:rsidP="00167ED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Школьн</w:t>
      </w:r>
      <w:r w:rsidR="00167ED1">
        <w:rPr>
          <w:rFonts w:ascii="Times New Roman" w:hAnsi="Times New Roman" w:cs="Times New Roman"/>
        </w:rPr>
        <w:t>ая</w:t>
      </w:r>
      <w:r w:rsidRPr="008A06D8">
        <w:rPr>
          <w:rFonts w:ascii="Times New Roman" w:hAnsi="Times New Roman" w:cs="Times New Roman"/>
        </w:rPr>
        <w:t xml:space="preserve"> ПМПк является основным механизмом взаимодействия специалистов. Персональный состав ПМПк утверждается приказом директора </w:t>
      </w:r>
      <w:r w:rsidR="00167ED1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колы. </w:t>
      </w:r>
    </w:p>
    <w:p w14:paraId="2E818AFC" w14:textId="77777777" w:rsidR="00167ED1" w:rsidRDefault="00167ED1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14:paraId="3ABDA2B0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  <w:b/>
        </w:rPr>
        <w:t>Основные требования к условиям реализации программы:</w:t>
      </w:r>
    </w:p>
    <w:p w14:paraId="18171C2C" w14:textId="77777777" w:rsidR="00167ED1" w:rsidRPr="00167ED1" w:rsidRDefault="008A06D8" w:rsidP="00167E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</w:rPr>
        <w:t xml:space="preserve">психолого-педагогическое обеспечение; </w:t>
      </w:r>
    </w:p>
    <w:p w14:paraId="49A07C7B" w14:textId="77777777" w:rsidR="00167ED1" w:rsidRPr="00167ED1" w:rsidRDefault="008A06D8" w:rsidP="00167E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</w:rPr>
        <w:t xml:space="preserve">программно-методическое обеспечение; </w:t>
      </w:r>
    </w:p>
    <w:p w14:paraId="2CD452E0" w14:textId="77777777" w:rsidR="00167ED1" w:rsidRPr="00167ED1" w:rsidRDefault="008A06D8" w:rsidP="00167E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</w:rPr>
        <w:t xml:space="preserve">кадровое обеспечение; </w:t>
      </w:r>
    </w:p>
    <w:p w14:paraId="687C2D32" w14:textId="77777777" w:rsidR="00167ED1" w:rsidRPr="00167ED1" w:rsidRDefault="008A06D8" w:rsidP="00167E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</w:rPr>
        <w:t xml:space="preserve">материально-техническое обеспечение. </w:t>
      </w:r>
    </w:p>
    <w:p w14:paraId="7EDEBE7D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Психолого-педагогическое обеспечение </w:t>
      </w:r>
      <w:r w:rsidR="00167ED1">
        <w:rPr>
          <w:rFonts w:ascii="Times New Roman" w:hAnsi="Times New Roman" w:cs="Times New Roman"/>
        </w:rPr>
        <w:t>включает</w:t>
      </w:r>
    </w:p>
    <w:p w14:paraId="423EADC2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14:paraId="799CB820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психолого-педагогических условий (коррекционная направленность учебно-воспитательного процесса</w:t>
      </w:r>
      <w:r w:rsidR="00167ED1">
        <w:rPr>
          <w:rFonts w:ascii="Times New Roman" w:hAnsi="Times New Roman" w:cs="Times New Roman"/>
        </w:rPr>
        <w:t>; уче</w:t>
      </w:r>
      <w:r w:rsidRPr="008A06D8">
        <w:rPr>
          <w:rFonts w:ascii="Times New Roman" w:hAnsi="Times New Roman" w:cs="Times New Roman"/>
        </w:rPr>
        <w:t xml:space="preserve">т </w:t>
      </w:r>
      <w:r w:rsidR="00167ED1">
        <w:rPr>
          <w:rFonts w:ascii="Times New Roman" w:hAnsi="Times New Roman" w:cs="Times New Roman"/>
        </w:rPr>
        <w:t>индивидуальных особенностей ребе</w:t>
      </w:r>
      <w:r w:rsidRPr="008A06D8">
        <w:rPr>
          <w:rFonts w:ascii="Times New Roman" w:hAnsi="Times New Roman" w:cs="Times New Roman"/>
        </w:rPr>
        <w:t xml:space="preserve">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14:paraId="0C509CDD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</w:t>
      </w:r>
      <w:r w:rsidR="00167ED1">
        <w:rPr>
          <w:rFonts w:ascii="Times New Roman" w:hAnsi="Times New Roman" w:cs="Times New Roman"/>
        </w:rPr>
        <w:t>х на решение задач развития ребе</w:t>
      </w:r>
      <w:r w:rsidRPr="008A06D8">
        <w:rPr>
          <w:rFonts w:ascii="Times New Roman" w:hAnsi="Times New Roman" w:cs="Times New Roman"/>
        </w:rPr>
        <w:t>нка, отсутствующих в содержании образования нормально развивающегося сверстника; использ</w:t>
      </w:r>
      <w:r w:rsidR="00167ED1">
        <w:rPr>
          <w:rFonts w:ascii="Times New Roman" w:hAnsi="Times New Roman" w:cs="Times New Roman"/>
        </w:rPr>
        <w:t>ование специальных методов, прие</w:t>
      </w:r>
      <w:r w:rsidRPr="008A06D8">
        <w:rPr>
          <w:rFonts w:ascii="Times New Roman" w:hAnsi="Times New Roman" w:cs="Times New Roman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</w:t>
      </w:r>
      <w:r w:rsidR="00167ED1">
        <w:rPr>
          <w:rFonts w:ascii="Times New Roman" w:hAnsi="Times New Roman" w:cs="Times New Roman"/>
        </w:rPr>
        <w:t>видуализированное обучение с уче</w:t>
      </w:r>
      <w:r w:rsidRPr="008A06D8">
        <w:rPr>
          <w:rFonts w:ascii="Times New Roman" w:hAnsi="Times New Roman" w:cs="Times New Roman"/>
        </w:rPr>
        <w:t>том с</w:t>
      </w:r>
      <w:r w:rsidR="00167ED1">
        <w:rPr>
          <w:rFonts w:ascii="Times New Roman" w:hAnsi="Times New Roman" w:cs="Times New Roman"/>
        </w:rPr>
        <w:t>пецифики нарушения развития ребе</w:t>
      </w:r>
      <w:r w:rsidRPr="008A06D8">
        <w:rPr>
          <w:rFonts w:ascii="Times New Roman" w:hAnsi="Times New Roman" w:cs="Times New Roman"/>
        </w:rPr>
        <w:t xml:space="preserve">нка; комплексное воздействие на обучающегося, осуществляемое на индивидуальных и групповых коррекционных занятиях); </w:t>
      </w:r>
    </w:p>
    <w:p w14:paraId="0B9E79DE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167ED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>гигиенических правил и норм);</w:t>
      </w:r>
    </w:p>
    <w:p w14:paraId="59B5FA3C" w14:textId="77777777" w:rsidR="00167ED1" w:rsidRDefault="008A06D8" w:rsidP="00167ED1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167ED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>развлекательных, спортивно-оздоровительны</w:t>
      </w:r>
      <w:r w:rsidR="00167ED1">
        <w:rPr>
          <w:rFonts w:ascii="Times New Roman" w:hAnsi="Times New Roman" w:cs="Times New Roman"/>
        </w:rPr>
        <w:t>х и иных досуговых мероприятий.</w:t>
      </w:r>
    </w:p>
    <w:p w14:paraId="354DBFAA" w14:textId="77777777" w:rsidR="00167ED1" w:rsidRP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167ED1">
        <w:rPr>
          <w:rFonts w:ascii="Times New Roman" w:hAnsi="Times New Roman" w:cs="Times New Roman"/>
          <w:b/>
        </w:rPr>
        <w:t xml:space="preserve">Программно-методическое обеспечение </w:t>
      </w:r>
    </w:p>
    <w:p w14:paraId="02BEBDDE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 процессе реализации Программы коррекционной работы используются: </w:t>
      </w:r>
    </w:p>
    <w:p w14:paraId="6A86B0B5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адаптированные основные общеобразовательные программы начального общего образования, </w:t>
      </w:r>
    </w:p>
    <w:p w14:paraId="4C35FF66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коррекционно-развивающие программы, диагностический и коррекционно</w:t>
      </w:r>
      <w:r w:rsidR="00167ED1">
        <w:rPr>
          <w:rFonts w:ascii="Times New Roman" w:hAnsi="Times New Roman" w:cs="Times New Roman"/>
        </w:rPr>
        <w:t>-</w:t>
      </w:r>
      <w:r w:rsidRPr="008A06D8">
        <w:rPr>
          <w:rFonts w:ascii="Times New Roman" w:hAnsi="Times New Roman" w:cs="Times New Roman"/>
        </w:rPr>
        <w:t>развивающий инструментарий, необходимый для осуществления профессиональной деятельности учителя, педагога-психолога, социаль</w:t>
      </w:r>
      <w:r w:rsidR="00167ED1">
        <w:rPr>
          <w:rFonts w:ascii="Times New Roman" w:hAnsi="Times New Roman" w:cs="Times New Roman"/>
        </w:rPr>
        <w:t>ного педагога, учителя-логопеда</w:t>
      </w:r>
    </w:p>
    <w:p w14:paraId="4E93CF42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67ED1">
        <w:rPr>
          <w:rFonts w:ascii="Times New Roman" w:hAnsi="Times New Roman" w:cs="Times New Roman"/>
          <w:b/>
        </w:rPr>
        <w:t>Кадровое обеспечение</w:t>
      </w:r>
    </w:p>
    <w:p w14:paraId="178303B3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lastRenderedPageBreak/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</w:p>
    <w:p w14:paraId="1831B303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В штатное расписание </w:t>
      </w:r>
      <w:r w:rsidR="00167ED1">
        <w:rPr>
          <w:rFonts w:ascii="Times New Roman" w:hAnsi="Times New Roman" w:cs="Times New Roman"/>
        </w:rPr>
        <w:t>МБОУ г. Иркутска СОШ № 7</w:t>
      </w:r>
      <w:r w:rsidRPr="008A06D8">
        <w:rPr>
          <w:rFonts w:ascii="Times New Roman" w:hAnsi="Times New Roman" w:cs="Times New Roman"/>
        </w:rPr>
        <w:t xml:space="preserve"> введены ставки учителя-логопеда, педагога-психолога, социального педагога. </w:t>
      </w:r>
    </w:p>
    <w:p w14:paraId="45AD2A6B" w14:textId="77777777" w:rsidR="00167ED1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14:paraId="1F412AC8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коллектива. Для этого обеспечено повышение квалификации работников </w:t>
      </w:r>
      <w:r w:rsidR="00F1180C">
        <w:rPr>
          <w:rFonts w:ascii="Times New Roman" w:hAnsi="Times New Roman" w:cs="Times New Roman"/>
        </w:rPr>
        <w:t>школы</w:t>
      </w:r>
      <w:r w:rsidRPr="008A06D8">
        <w:rPr>
          <w:rFonts w:ascii="Times New Roman" w:hAnsi="Times New Roman" w:cs="Times New Roman"/>
        </w:rPr>
        <w:t xml:space="preserve">, занимающихся решением вопросов образования детей с ОВЗ. </w:t>
      </w:r>
    </w:p>
    <w:p w14:paraId="22130151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F1180C">
        <w:rPr>
          <w:rFonts w:ascii="Times New Roman" w:hAnsi="Times New Roman" w:cs="Times New Roman"/>
          <w:b/>
        </w:rPr>
        <w:t>Материально-техническое обеспечение</w:t>
      </w:r>
    </w:p>
    <w:p w14:paraId="4E263EEA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Материально-техническое обеспечение заключается в создании надлежащих материально-технических условий для </w:t>
      </w:r>
      <w:r w:rsidR="00F1180C">
        <w:rPr>
          <w:rFonts w:ascii="Times New Roman" w:hAnsi="Times New Roman" w:cs="Times New Roman"/>
        </w:rPr>
        <w:t>обучения детей</w:t>
      </w:r>
      <w:r w:rsidRPr="008A06D8">
        <w:rPr>
          <w:rFonts w:ascii="Times New Roman" w:hAnsi="Times New Roman" w:cs="Times New Roman"/>
        </w:rPr>
        <w:t xml:space="preserve"> с ОВЗ), также позволяющих обеспечить адаптивную и коррекционно-развивающую среды </w:t>
      </w:r>
      <w:r w:rsidR="00F1180C">
        <w:rPr>
          <w:rFonts w:ascii="Times New Roman" w:hAnsi="Times New Roman" w:cs="Times New Roman"/>
        </w:rPr>
        <w:t>ш</w:t>
      </w:r>
      <w:r w:rsidRPr="008A06D8">
        <w:rPr>
          <w:rFonts w:ascii="Times New Roman" w:hAnsi="Times New Roman" w:cs="Times New Roman"/>
        </w:rPr>
        <w:t xml:space="preserve">колы: </w:t>
      </w:r>
    </w:p>
    <w:p w14:paraId="2C488395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наличие кабинета для занят</w:t>
      </w:r>
      <w:r w:rsidR="00F1180C">
        <w:rPr>
          <w:rFonts w:ascii="Times New Roman" w:hAnsi="Times New Roman" w:cs="Times New Roman"/>
        </w:rPr>
        <w:t>ий с педагогом-психологом;</w:t>
      </w:r>
    </w:p>
    <w:p w14:paraId="74ECA62B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наличие кабинета для логопедических занятий</w:t>
      </w:r>
      <w:r w:rsidR="00F1180C">
        <w:rPr>
          <w:rFonts w:ascii="Times New Roman" w:hAnsi="Times New Roman" w:cs="Times New Roman"/>
        </w:rPr>
        <w:t>;</w:t>
      </w:r>
    </w:p>
    <w:p w14:paraId="35AFC4EB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sym w:font="Symbol" w:char="F0B7"/>
      </w:r>
      <w:r w:rsidRPr="008A06D8">
        <w:rPr>
          <w:rFonts w:ascii="Times New Roman" w:hAnsi="Times New Roman" w:cs="Times New Roman"/>
        </w:rPr>
        <w:t xml:space="preserve"> наличие </w:t>
      </w:r>
      <w:r w:rsidR="00F1180C">
        <w:rPr>
          <w:rFonts w:ascii="Times New Roman" w:hAnsi="Times New Roman" w:cs="Times New Roman"/>
        </w:rPr>
        <w:t>помещения</w:t>
      </w:r>
      <w:r w:rsidRPr="008A06D8">
        <w:rPr>
          <w:rFonts w:ascii="Times New Roman" w:hAnsi="Times New Roman" w:cs="Times New Roman"/>
        </w:rPr>
        <w:t xml:space="preserve"> для занятий ритмикой </w:t>
      </w:r>
    </w:p>
    <w:p w14:paraId="33224A9B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F1180C">
        <w:rPr>
          <w:rFonts w:ascii="Times New Roman" w:hAnsi="Times New Roman" w:cs="Times New Roman"/>
          <w:b/>
        </w:rPr>
        <w:t>Информационное обеспечение</w:t>
      </w:r>
    </w:p>
    <w:p w14:paraId="4594F0FA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>Необходимым условием реализации программы является создание информационной образовательной среды</w:t>
      </w:r>
      <w:r w:rsidR="00F1180C">
        <w:rPr>
          <w:rFonts w:ascii="Times New Roman" w:hAnsi="Times New Roman" w:cs="Times New Roman"/>
        </w:rPr>
        <w:t xml:space="preserve">. </w:t>
      </w:r>
      <w:r w:rsidRPr="008A06D8">
        <w:rPr>
          <w:rFonts w:ascii="Times New Roman" w:hAnsi="Times New Roman" w:cs="Times New Roman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14:paraId="7DED8A66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F1180C">
        <w:rPr>
          <w:rFonts w:ascii="Times New Roman" w:hAnsi="Times New Roman" w:cs="Times New Roman"/>
          <w:b/>
        </w:rPr>
        <w:t>Планируемые результаты Программы коррекционной работы</w:t>
      </w:r>
      <w:r w:rsidRPr="008A06D8">
        <w:rPr>
          <w:rFonts w:ascii="Times New Roman" w:hAnsi="Times New Roman" w:cs="Times New Roman"/>
        </w:rPr>
        <w:t xml:space="preserve">: </w:t>
      </w:r>
    </w:p>
    <w:p w14:paraId="1CE35442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1. Положительная динамика в освоении обучающимися базового уровня содержания образования – достижение личностных, метапредметных, предметных результатов АООП НОО. </w:t>
      </w:r>
    </w:p>
    <w:p w14:paraId="58241C5A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2. Максимально возможная коррекция недостатков физического и/или психического развития. </w:t>
      </w:r>
    </w:p>
    <w:p w14:paraId="7C608142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3.Социальная адаптация обучающихся. </w:t>
      </w:r>
    </w:p>
    <w:p w14:paraId="1D4BB5A4" w14:textId="77777777" w:rsidR="00F1180C" w:rsidRDefault="008A06D8" w:rsidP="002D0EC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8A06D8">
        <w:rPr>
          <w:rFonts w:ascii="Times New Roman" w:hAnsi="Times New Roman" w:cs="Times New Roman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14:paraId="7C84275F" w14:textId="77777777" w:rsidR="008A06D8" w:rsidRDefault="008A06D8" w:rsidP="002D0ECD">
      <w:pPr>
        <w:spacing w:after="0" w:line="276" w:lineRule="auto"/>
        <w:ind w:firstLine="709"/>
      </w:pPr>
      <w:r w:rsidRPr="008A06D8">
        <w:rPr>
          <w:rFonts w:ascii="Times New Roman" w:hAnsi="Times New Roman" w:cs="Times New Roman"/>
        </w:rPr>
        <w:t>Рабочие программы курсов коррекционно-развивающих занятий АООП НОО вынесены в Приложение</w:t>
      </w:r>
      <w:r>
        <w:t>.</w:t>
      </w:r>
    </w:p>
    <w:p w14:paraId="74E75CB2" w14:textId="77777777" w:rsidR="00477E3A" w:rsidRDefault="00477E3A" w:rsidP="002D0ECD">
      <w:pPr>
        <w:spacing w:after="0" w:line="276" w:lineRule="auto"/>
        <w:ind w:firstLine="709"/>
      </w:pPr>
    </w:p>
    <w:p w14:paraId="6ADC1C29" w14:textId="77777777" w:rsidR="00477E3A" w:rsidRDefault="00477E3A" w:rsidP="002D0ECD">
      <w:pPr>
        <w:spacing w:after="0" w:line="276" w:lineRule="auto"/>
        <w:ind w:firstLine="709"/>
      </w:pPr>
    </w:p>
    <w:p w14:paraId="193148B5" w14:textId="77777777" w:rsidR="00477E3A" w:rsidRDefault="00477E3A" w:rsidP="002D0ECD">
      <w:pPr>
        <w:spacing w:after="0" w:line="276" w:lineRule="auto"/>
        <w:ind w:firstLine="709"/>
      </w:pPr>
    </w:p>
    <w:p w14:paraId="12BF0C51" w14:textId="77777777" w:rsidR="00477E3A" w:rsidRDefault="00477E3A" w:rsidP="002D0ECD">
      <w:pPr>
        <w:spacing w:after="0" w:line="276" w:lineRule="auto"/>
        <w:ind w:firstLine="709"/>
      </w:pPr>
    </w:p>
    <w:p w14:paraId="46483A9E" w14:textId="77777777" w:rsidR="00477E3A" w:rsidRDefault="00477E3A" w:rsidP="002D0ECD">
      <w:pPr>
        <w:spacing w:after="0" w:line="276" w:lineRule="auto"/>
        <w:ind w:firstLine="709"/>
      </w:pPr>
    </w:p>
    <w:p w14:paraId="5BFDAC45" w14:textId="77777777" w:rsidR="00477E3A" w:rsidRDefault="00477E3A" w:rsidP="002D0ECD">
      <w:pPr>
        <w:spacing w:after="0" w:line="276" w:lineRule="auto"/>
        <w:ind w:firstLine="709"/>
      </w:pPr>
    </w:p>
    <w:p w14:paraId="2DC6A9FC" w14:textId="77777777" w:rsidR="00477E3A" w:rsidRDefault="00477E3A" w:rsidP="002D0ECD">
      <w:pPr>
        <w:spacing w:after="0" w:line="276" w:lineRule="auto"/>
        <w:ind w:firstLine="709"/>
      </w:pPr>
    </w:p>
    <w:p w14:paraId="3973F6FF" w14:textId="77777777" w:rsidR="00477E3A" w:rsidRDefault="00477E3A" w:rsidP="002D0ECD">
      <w:pPr>
        <w:spacing w:after="0" w:line="276" w:lineRule="auto"/>
        <w:ind w:firstLine="709"/>
      </w:pPr>
    </w:p>
    <w:p w14:paraId="30D7754C" w14:textId="77777777" w:rsidR="00477E3A" w:rsidRDefault="00477E3A" w:rsidP="002D0ECD">
      <w:pPr>
        <w:spacing w:after="0" w:line="276" w:lineRule="auto"/>
        <w:ind w:firstLine="709"/>
      </w:pPr>
    </w:p>
    <w:p w14:paraId="54BBA439" w14:textId="77777777" w:rsidR="00477E3A" w:rsidRDefault="00477E3A" w:rsidP="002D0ECD">
      <w:pPr>
        <w:spacing w:after="0" w:line="276" w:lineRule="auto"/>
        <w:ind w:firstLine="709"/>
      </w:pPr>
    </w:p>
    <w:p w14:paraId="3D9800B7" w14:textId="77777777" w:rsidR="00477E3A" w:rsidRDefault="00477E3A" w:rsidP="002D0ECD">
      <w:pPr>
        <w:spacing w:after="0" w:line="276" w:lineRule="auto"/>
        <w:ind w:firstLine="709"/>
      </w:pPr>
    </w:p>
    <w:p w14:paraId="0B603670" w14:textId="77777777" w:rsidR="00477E3A" w:rsidRDefault="00477E3A" w:rsidP="002D0ECD">
      <w:pPr>
        <w:spacing w:after="0" w:line="276" w:lineRule="auto"/>
        <w:ind w:firstLine="709"/>
      </w:pPr>
    </w:p>
    <w:p w14:paraId="051524E2" w14:textId="77777777" w:rsidR="00477E3A" w:rsidRDefault="00477E3A" w:rsidP="002D0ECD">
      <w:pPr>
        <w:spacing w:after="0" w:line="276" w:lineRule="auto"/>
        <w:ind w:firstLine="709"/>
      </w:pPr>
    </w:p>
    <w:p w14:paraId="17349C70" w14:textId="77777777" w:rsidR="00477E3A" w:rsidRPr="001D7221" w:rsidRDefault="00477E3A" w:rsidP="002D0ECD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7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РАЗДЕЛ АООП НОО </w:t>
      </w:r>
    </w:p>
    <w:p w14:paraId="58624037" w14:textId="77777777" w:rsidR="001D7221" w:rsidRPr="001D7221" w:rsidRDefault="001D7221" w:rsidP="00424F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221">
        <w:rPr>
          <w:rFonts w:ascii="Times New Roman" w:hAnsi="Times New Roman" w:cs="Times New Roman"/>
          <w:b/>
          <w:sz w:val="24"/>
          <w:szCs w:val="24"/>
        </w:rPr>
        <w:t>1</w:t>
      </w:r>
      <w:r w:rsidR="00477E3A" w:rsidRPr="001D7221">
        <w:rPr>
          <w:rFonts w:ascii="Times New Roman" w:hAnsi="Times New Roman" w:cs="Times New Roman"/>
          <w:b/>
          <w:sz w:val="24"/>
          <w:szCs w:val="24"/>
        </w:rPr>
        <w:t xml:space="preserve">. Учебный план АООП НОО </w:t>
      </w:r>
      <w:r w:rsidR="00424F57" w:rsidRPr="00424F57">
        <w:rPr>
          <w:rFonts w:ascii="Times New Roman" w:hAnsi="Times New Roman" w:cs="Times New Roman"/>
          <w:b/>
          <w:sz w:val="24"/>
          <w:szCs w:val="24"/>
        </w:rPr>
        <w:t>вариант 5.1</w:t>
      </w:r>
      <w:r w:rsidR="00424F57">
        <w:rPr>
          <w:rFonts w:ascii="Times New Roman" w:hAnsi="Times New Roman" w:cs="Times New Roman"/>
          <w:b/>
          <w:sz w:val="24"/>
          <w:szCs w:val="24"/>
        </w:rPr>
        <w:t>.</w:t>
      </w:r>
    </w:p>
    <w:p w14:paraId="4C465B6A" w14:textId="77777777" w:rsidR="004E2C72" w:rsidRDefault="00424F57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7E3A" w:rsidRPr="001D7221">
        <w:rPr>
          <w:rFonts w:ascii="Times New Roman" w:hAnsi="Times New Roman" w:cs="Times New Roman"/>
          <w:sz w:val="24"/>
          <w:szCs w:val="24"/>
        </w:rPr>
        <w:t>бязательные предметные области учебного плана и учебные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1D7221">
        <w:rPr>
          <w:rFonts w:ascii="Times New Roman" w:hAnsi="Times New Roman" w:cs="Times New Roman"/>
          <w:sz w:val="24"/>
          <w:szCs w:val="24"/>
        </w:rPr>
        <w:t xml:space="preserve"> план АООП НОО вариант 5.1 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соответствуют ООП НОО </w:t>
      </w:r>
      <w:r w:rsidR="001D7221">
        <w:rPr>
          <w:rFonts w:ascii="Times New Roman" w:hAnsi="Times New Roman" w:cs="Times New Roman"/>
          <w:sz w:val="24"/>
          <w:szCs w:val="24"/>
        </w:rPr>
        <w:t>МБОУ г. Иркутска СОШ № 7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. </w:t>
      </w:r>
      <w:r w:rsidR="004E2C72" w:rsidRPr="00424F57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Коррекционная работа осуществляется во внеурочное время в объеме не менее 5 часов. </w:t>
      </w:r>
    </w:p>
    <w:p w14:paraId="422DDEC1" w14:textId="77777777" w:rsidR="00FD315C" w:rsidRPr="00E2395D" w:rsidRDefault="00FD315C" w:rsidP="00FD315C">
      <w:pPr>
        <w:spacing w:line="360" w:lineRule="auto"/>
        <w:contextualSpacing/>
        <w:jc w:val="right"/>
        <w:outlineLvl w:val="1"/>
        <w:rPr>
          <w:sz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FD315C" w:rsidRPr="00FD315C" w14:paraId="38E205EE" w14:textId="77777777" w:rsidTr="00FD315C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7658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 xml:space="preserve">Примерный учебный план </w:t>
            </w:r>
          </w:p>
          <w:p w14:paraId="208E0C7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 xml:space="preserve">начального общего образования </w:t>
            </w:r>
          </w:p>
          <w:p w14:paraId="047FE0D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годовой</w:t>
            </w:r>
          </w:p>
        </w:tc>
      </w:tr>
      <w:tr w:rsidR="00FD315C" w:rsidRPr="00FD315C" w14:paraId="6AD39796" w14:textId="77777777" w:rsidTr="00FD315C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32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BF0" w14:textId="77777777" w:rsidR="00FD315C" w:rsidRPr="00FD315C" w:rsidRDefault="00D820BE" w:rsidP="00FD31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D4DF492">
                <v:line id="Прямая соединительная линия 1658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4.35pt" to="115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"/>
              </w:pict>
            </w:r>
            <w:r w:rsidR="00FD315C" w:rsidRPr="00FD315C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14:paraId="47CE45C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  <w:p w14:paraId="4F583D1C" w14:textId="77777777" w:rsidR="00FD315C" w:rsidRPr="00FD315C" w:rsidRDefault="00FD315C" w:rsidP="00FD315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D315C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623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3D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D315C" w:rsidRPr="00FD315C" w14:paraId="2AA0880E" w14:textId="77777777" w:rsidTr="00FD315C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FB3" w14:textId="77777777" w:rsidR="00FD315C" w:rsidRPr="00FD315C" w:rsidRDefault="00FD315C" w:rsidP="00FD315C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9C1" w14:textId="77777777" w:rsidR="00FD315C" w:rsidRPr="00FD315C" w:rsidRDefault="00FD315C" w:rsidP="00FD315C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F084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51E6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A57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C56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15C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D96" w14:textId="77777777" w:rsidR="00FD315C" w:rsidRPr="00FD315C" w:rsidRDefault="00FD315C" w:rsidP="00FD315C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15C" w:rsidRPr="00FD315C" w14:paraId="7F75E72A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C4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CA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FD315C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CC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15C" w:rsidRPr="00FD315C" w14:paraId="15B8DA91" w14:textId="77777777" w:rsidTr="00FD315C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3928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9F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17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D18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D898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283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CC0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675</w:t>
            </w:r>
          </w:p>
        </w:tc>
      </w:tr>
      <w:tr w:rsidR="00FD315C" w:rsidRPr="00FD315C" w14:paraId="4BDF0CE0" w14:textId="77777777" w:rsidTr="00FD315C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B9D9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BD7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F71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9C8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8F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239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A88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FD315C" w:rsidRPr="00FD315C" w14:paraId="066BC571" w14:textId="77777777" w:rsidTr="00FD315C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DDD8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F41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D57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41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79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00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2F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FD315C" w:rsidRPr="00FD315C" w14:paraId="30B1679E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240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E7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D93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B3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55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4D5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21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FD315C" w:rsidRPr="00FD315C" w14:paraId="35D60D0F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F264" w14:textId="77777777" w:rsidR="00FD315C" w:rsidRPr="00FD315C" w:rsidRDefault="00FD315C" w:rsidP="005B2C7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F9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9B8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F46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C1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0A3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90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FD315C" w:rsidRPr="00FD315C" w14:paraId="46F4823F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FD189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D315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3D9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D315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81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50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96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5E73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FE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FD315C" w:rsidRPr="00FD315C" w14:paraId="79503130" w14:textId="77777777" w:rsidTr="00FD315C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57AF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60D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F2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8F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27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8C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869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FD315C" w:rsidRPr="00FD315C" w14:paraId="3548CD51" w14:textId="77777777" w:rsidTr="00FD315C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DD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CA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2D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2B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D4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6A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50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FD315C" w:rsidRPr="00FD315C" w14:paraId="6C627A96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597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20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C64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D1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A8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5E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994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FD315C" w:rsidRPr="00FD315C" w14:paraId="3FE83BC9" w14:textId="77777777" w:rsidTr="00FD315C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B2B2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73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269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94B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D0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D33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9C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FD315C" w:rsidRPr="00FD315C" w14:paraId="440C147B" w14:textId="77777777" w:rsidTr="00FD315C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A5C18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8E5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3C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310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86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35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3073</w:t>
            </w:r>
          </w:p>
        </w:tc>
      </w:tr>
      <w:tr w:rsidR="00FD315C" w:rsidRPr="00FD315C" w14:paraId="55BE72C9" w14:textId="77777777" w:rsidTr="00FD315C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4F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FD315C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3B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8DB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121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02CC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D7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268</w:t>
            </w:r>
          </w:p>
        </w:tc>
      </w:tr>
      <w:tr w:rsidR="00FD315C" w:rsidRPr="00FD315C" w14:paraId="0BB4C35B" w14:textId="77777777" w:rsidTr="00FD315C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2B6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3DA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3D3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97E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9B7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49B" w14:textId="77777777" w:rsidR="00FD315C" w:rsidRPr="00FD315C" w:rsidRDefault="00FD315C" w:rsidP="00FD31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315C">
              <w:rPr>
                <w:rFonts w:ascii="Times New Roman" w:hAnsi="Times New Roman" w:cs="Times New Roman"/>
                <w:bCs/>
              </w:rPr>
              <w:t>3345</w:t>
            </w:r>
          </w:p>
        </w:tc>
      </w:tr>
    </w:tbl>
    <w:p w14:paraId="30B733C1" w14:textId="77777777" w:rsidR="00FD315C" w:rsidRPr="00E2395D" w:rsidRDefault="00FD315C" w:rsidP="00FD315C">
      <w:pPr>
        <w:spacing w:line="360" w:lineRule="auto"/>
        <w:ind w:firstLine="709"/>
        <w:rPr>
          <w:sz w:val="28"/>
          <w:szCs w:val="28"/>
        </w:rPr>
      </w:pPr>
    </w:p>
    <w:p w14:paraId="7F4947B4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950C75E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AFD281A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CF86E2D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1A76A39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EA2D72F" w14:textId="77777777" w:rsidR="00FD315C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826150B" w14:textId="77777777" w:rsidR="00FD315C" w:rsidRPr="00424F57" w:rsidRDefault="00FD315C" w:rsidP="00424F5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424F57" w:rsidRPr="00424F57" w14:paraId="650ECE3D" w14:textId="77777777" w:rsidTr="00424F57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22148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</w:rPr>
              <w:lastRenderedPageBreak/>
              <w:br w:type="column"/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424F57">
              <w:rPr>
                <w:rFonts w:ascii="Times New Roman" w:hAnsi="Times New Roman" w:cs="Times New Roman"/>
                <w:b/>
                <w:bCs/>
              </w:rPr>
              <w:t xml:space="preserve">чебный план </w:t>
            </w:r>
          </w:p>
          <w:p w14:paraId="04C3C2A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 xml:space="preserve">начального общего образования </w:t>
            </w:r>
            <w:r w:rsidRPr="005B2C7C">
              <w:rPr>
                <w:rFonts w:ascii="Times New Roman" w:hAnsi="Times New Roman" w:cs="Times New Roman"/>
                <w:b/>
                <w:bCs/>
              </w:rPr>
              <w:t>(5-дневная  неделя)</w:t>
            </w:r>
          </w:p>
        </w:tc>
      </w:tr>
      <w:tr w:rsidR="00424F57" w:rsidRPr="00424F57" w14:paraId="19A95DCD" w14:textId="77777777" w:rsidTr="00424F5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10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3A0" w14:textId="77777777" w:rsidR="00424F57" w:rsidRPr="00424F57" w:rsidRDefault="00D820BE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2AC5C1C">
                <v:line id="Прямая соединительная линия 9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</w:pict>
            </w:r>
            <w:r w:rsidR="00424F57" w:rsidRPr="00424F57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14:paraId="614B148F" w14:textId="77777777" w:rsidR="00424F57" w:rsidRPr="00424F57" w:rsidRDefault="00424F57" w:rsidP="00424F57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F5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9E1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68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424F57" w:rsidRPr="00424F57" w14:paraId="5112C2CB" w14:textId="77777777" w:rsidTr="00424F5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806" w14:textId="77777777" w:rsidR="00424F57" w:rsidRPr="00424F57" w:rsidRDefault="00424F57" w:rsidP="00424F57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AA5" w14:textId="77777777" w:rsidR="00424F57" w:rsidRPr="00424F57" w:rsidRDefault="00424F57" w:rsidP="00424F57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7C3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F4C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58BF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F8EA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F57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AC9" w14:textId="77777777" w:rsidR="00424F57" w:rsidRPr="00424F57" w:rsidRDefault="00424F57" w:rsidP="00424F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4F57" w:rsidRPr="00424F57" w14:paraId="0333A7FC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6A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755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424F57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DF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0ED" w:rsidRPr="00424F57" w14:paraId="56855AAC" w14:textId="77777777" w:rsidTr="00424F5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02FCF" w14:textId="77777777" w:rsidR="000350ED" w:rsidRPr="00424F57" w:rsidRDefault="000350ED" w:rsidP="000350E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Русский язык</w:t>
            </w:r>
            <w:r>
              <w:rPr>
                <w:rFonts w:ascii="Times New Roman" w:hAnsi="Times New Roman" w:cs="Times New Roman"/>
                <w:bCs/>
              </w:rPr>
              <w:t xml:space="preserve"> и л</w:t>
            </w:r>
            <w:r w:rsidRPr="00424F57">
              <w:rPr>
                <w:rFonts w:ascii="Times New Roman" w:hAnsi="Times New Roman" w:cs="Times New Roman"/>
                <w:bCs/>
              </w:rPr>
              <w:t>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FA0F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48C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331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1D0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1CD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50E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0350ED" w:rsidRPr="00424F57" w14:paraId="5FE3229B" w14:textId="77777777" w:rsidTr="00424F5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685A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5CE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2E6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AD5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3FF2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657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2FC3" w14:textId="77777777" w:rsidR="000350ED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424F57" w:rsidRPr="00424F57" w14:paraId="284D7925" w14:textId="77777777" w:rsidTr="00424F57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7B30" w14:textId="77777777" w:rsidR="00424F57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A2FA" w14:textId="77777777" w:rsidR="00424F57" w:rsidRPr="00424F57" w:rsidRDefault="000350ED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FA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5A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E7EE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FE8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4D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24F57" w:rsidRPr="00424F57" w14:paraId="0F4B7470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4B4C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67B1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D47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67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9A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46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A8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424F57" w:rsidRPr="00424F57" w14:paraId="5743F94F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97E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0B2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FE0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61E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6C6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42E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B5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24F57" w:rsidRPr="00424F57" w14:paraId="04B6DDE3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311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424F57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9CE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424F57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B6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685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92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4D5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A82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F57" w:rsidRPr="00424F57" w14:paraId="0F8256FE" w14:textId="77777777" w:rsidTr="00424F5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0D1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9A47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396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4927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43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26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5505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F57" w:rsidRPr="00424F57" w14:paraId="76474042" w14:textId="77777777" w:rsidTr="00424F5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E4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FED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05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63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7B11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921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DDE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F57" w:rsidRPr="00424F57" w14:paraId="0FB0FCB7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102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4CE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A2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A5C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AB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392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77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F57" w:rsidRPr="00424F57" w14:paraId="0B11C37E" w14:textId="77777777" w:rsidTr="00424F5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BA96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EC12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60F5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892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A0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9E4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E1F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24F57" w:rsidRPr="00424F57" w14:paraId="3C08BFC6" w14:textId="77777777" w:rsidTr="00424F5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5F4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B4B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C0A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5C5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41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571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424F57" w:rsidRPr="00424F57" w14:paraId="5DB1E87D" w14:textId="77777777" w:rsidTr="00424F5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2F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424F57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DA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01AE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B0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4B6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AA9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F57" w:rsidRPr="00424F57" w14:paraId="4C4BA292" w14:textId="77777777" w:rsidTr="00424F5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E1D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74D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587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0B7A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9FA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E33" w14:textId="77777777" w:rsidR="00424F57" w:rsidRPr="00424F57" w:rsidRDefault="00424F57" w:rsidP="00424F5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F57">
              <w:rPr>
                <w:rFonts w:ascii="Times New Roman" w:hAnsi="Times New Roman" w:cs="Times New Roman"/>
                <w:bCs/>
              </w:rPr>
              <w:t>90</w:t>
            </w:r>
          </w:p>
        </w:tc>
      </w:tr>
    </w:tbl>
    <w:p w14:paraId="0CA89A80" w14:textId="77777777" w:rsidR="001D7221" w:rsidRPr="001D7221" w:rsidRDefault="001D7221" w:rsidP="00424F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3BE3B6" w14:textId="77777777" w:rsidR="001D7221" w:rsidRPr="001D7221" w:rsidRDefault="00477E3A" w:rsidP="001D7221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221">
        <w:rPr>
          <w:rFonts w:ascii="Times New Roman" w:hAnsi="Times New Roman" w:cs="Times New Roman"/>
          <w:b/>
          <w:sz w:val="24"/>
          <w:szCs w:val="24"/>
        </w:rPr>
        <w:t xml:space="preserve">2. План внеурочной деятельности </w:t>
      </w:r>
    </w:p>
    <w:p w14:paraId="039B9456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АООП НОО (вариант 5.1) разработан на основе следующих нормативно-правовых документов: </w:t>
      </w:r>
    </w:p>
    <w:p w14:paraId="02966B35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="005B2C7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D7221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29.12.2012 №273- ФЗ,</w:t>
      </w:r>
    </w:p>
    <w:p w14:paraId="5F9B7A10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СанПиН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14:paraId="6AA69F4A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14:paraId="1539C4CF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Pr="001D722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Pr="001D722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Pr="001D7221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 (далее – ФГОС), утвержденны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Pr="001D722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6.10.2009 №373 (с изм. от 26.10.2010, 22.09.2011, 18.12.2012, 29.12.2014, 18.05.2015, 31.12.2015), </w:t>
      </w:r>
    </w:p>
    <w:p w14:paraId="643FF464" w14:textId="77777777" w:rsidR="001D7221" w:rsidRDefault="001D7221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="005B2C7C">
        <w:rPr>
          <w:rFonts w:ascii="Times New Roman" w:hAnsi="Times New Roman" w:cs="Times New Roman"/>
          <w:sz w:val="24"/>
          <w:szCs w:val="24"/>
        </w:rPr>
        <w:t xml:space="preserve"> </w:t>
      </w:r>
      <w:r w:rsidR="00477E3A" w:rsidRPr="001D7221">
        <w:rPr>
          <w:rFonts w:ascii="Times New Roman" w:hAnsi="Times New Roman" w:cs="Times New Roman"/>
          <w:sz w:val="24"/>
          <w:szCs w:val="24"/>
        </w:rPr>
        <w:t>Федеральны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B2C7C">
        <w:rPr>
          <w:rFonts w:ascii="Times New Roman" w:hAnsi="Times New Roman" w:cs="Times New Roman"/>
          <w:sz w:val="24"/>
          <w:szCs w:val="24"/>
        </w:rPr>
        <w:t>й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 </w:t>
      </w:r>
    </w:p>
    <w:p w14:paraId="048F8D34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</w:t>
      </w:r>
    </w:p>
    <w:p w14:paraId="1228B473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внеурочной деятельности. </w:t>
      </w:r>
    </w:p>
    <w:p w14:paraId="3E9F47DD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14:paraId="7F94C9F0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14:paraId="0A140888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14:paraId="3D980520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общеинтеллектуальное </w:t>
      </w:r>
    </w:p>
    <w:p w14:paraId="0C096D8D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14:paraId="60BC744A" w14:textId="77777777" w:rsidR="001D7221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D7221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14:paraId="38C63252" w14:textId="77777777" w:rsidR="001B17F9" w:rsidRDefault="001D7221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7E3A" w:rsidRPr="001D7221">
        <w:rPr>
          <w:rFonts w:ascii="Times New Roman" w:hAnsi="Times New Roman" w:cs="Times New Roman"/>
          <w:sz w:val="24"/>
          <w:szCs w:val="24"/>
        </w:rPr>
        <w:t>ля обучающихся с ТНР обязательной частью внеурочной деятельности является коррекционно-развивающая область. 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E3A" w:rsidRPr="001D7221">
        <w:rPr>
          <w:rFonts w:ascii="Times New Roman" w:hAnsi="Times New Roman" w:cs="Times New Roman"/>
          <w:sz w:val="24"/>
          <w:szCs w:val="24"/>
        </w:rPr>
        <w:t xml:space="preserve"> 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</w:t>
      </w:r>
    </w:p>
    <w:p w14:paraId="26853BCC" w14:textId="77777777" w:rsidR="001B17F9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деятельности, включая коррекционно</w:t>
      </w:r>
      <w:r w:rsidR="001B17F9">
        <w:rPr>
          <w:rFonts w:ascii="Times New Roman" w:hAnsi="Times New Roman" w:cs="Times New Roman"/>
          <w:sz w:val="24"/>
          <w:szCs w:val="24"/>
        </w:rPr>
        <w:t>-</w:t>
      </w:r>
      <w:r w:rsidRPr="001D7221">
        <w:rPr>
          <w:rFonts w:ascii="Times New Roman" w:hAnsi="Times New Roman" w:cs="Times New Roman"/>
          <w:sz w:val="24"/>
          <w:szCs w:val="24"/>
        </w:rPr>
        <w:t xml:space="preserve">развивающую область, </w:t>
      </w:r>
      <w:r w:rsidR="001B17F9">
        <w:rPr>
          <w:rFonts w:ascii="Times New Roman" w:hAnsi="Times New Roman" w:cs="Times New Roman"/>
          <w:sz w:val="24"/>
          <w:szCs w:val="24"/>
        </w:rPr>
        <w:t>А</w:t>
      </w:r>
      <w:r w:rsidRPr="001D7221">
        <w:rPr>
          <w:rFonts w:ascii="Times New Roman" w:hAnsi="Times New Roman" w:cs="Times New Roman"/>
          <w:sz w:val="24"/>
          <w:szCs w:val="24"/>
        </w:rPr>
        <w:t xml:space="preserve">ООП НОО определяет </w:t>
      </w:r>
      <w:r w:rsidR="001B17F9">
        <w:rPr>
          <w:rFonts w:ascii="Times New Roman" w:hAnsi="Times New Roman" w:cs="Times New Roman"/>
          <w:sz w:val="24"/>
          <w:szCs w:val="24"/>
        </w:rPr>
        <w:t>ш</w:t>
      </w:r>
      <w:r w:rsidRPr="001D7221">
        <w:rPr>
          <w:rFonts w:ascii="Times New Roman" w:hAnsi="Times New Roman" w:cs="Times New Roman"/>
          <w:sz w:val="24"/>
          <w:szCs w:val="24"/>
        </w:rPr>
        <w:t xml:space="preserve">кола. </w:t>
      </w:r>
    </w:p>
    <w:p w14:paraId="6053C9F0" w14:textId="77777777" w:rsidR="001B17F9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14:paraId="0976EB4F" w14:textId="77777777" w:rsidR="001B17F9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Приложении. </w:t>
      </w:r>
    </w:p>
    <w:p w14:paraId="322DF77D" w14:textId="77777777" w:rsidR="00593CDF" w:rsidRDefault="00593CDF" w:rsidP="00593CD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B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АООП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Pr="002516B6">
        <w:rPr>
          <w:rFonts w:ascii="Times New Roman" w:hAnsi="Times New Roman" w:cs="Times New Roman"/>
          <w:b/>
          <w:sz w:val="24"/>
          <w:szCs w:val="24"/>
        </w:rPr>
        <w:t xml:space="preserve"> обучающихся с ТНР (вариант 5.1) на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2516B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3120"/>
        <w:gridCol w:w="1553"/>
      </w:tblGrid>
      <w:tr w:rsidR="00593CDF" w:rsidRPr="00DC1FD3" w14:paraId="76FBCAF1" w14:textId="77777777" w:rsidTr="009904D9">
        <w:tc>
          <w:tcPr>
            <w:tcW w:w="2405" w:type="dxa"/>
          </w:tcPr>
          <w:p w14:paraId="287C3C52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67" w:type="dxa"/>
          </w:tcPr>
          <w:p w14:paraId="4122DB53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3120" w:type="dxa"/>
          </w:tcPr>
          <w:p w14:paraId="7144C834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3" w:type="dxa"/>
          </w:tcPr>
          <w:p w14:paraId="76C176E9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93CDF" w:rsidRPr="00DC1FD3" w14:paraId="7D8EBAD9" w14:textId="77777777" w:rsidTr="009904D9">
        <w:tc>
          <w:tcPr>
            <w:tcW w:w="2405" w:type="dxa"/>
            <w:vMerge w:val="restart"/>
          </w:tcPr>
          <w:p w14:paraId="34A57AF5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Коррекционно-развивающая область (вариант 5.1)</w:t>
            </w:r>
            <w:r w:rsidRPr="00DC1FD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7" w:type="dxa"/>
          </w:tcPr>
          <w:p w14:paraId="4B6AE923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5F7EBF47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по русскому языку</w:t>
            </w:r>
          </w:p>
        </w:tc>
        <w:tc>
          <w:tcPr>
            <w:tcW w:w="1553" w:type="dxa"/>
          </w:tcPr>
          <w:p w14:paraId="1C7CDF49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3CDF" w:rsidRPr="00DC1FD3" w14:paraId="128F253C" w14:textId="77777777" w:rsidTr="009904D9">
        <w:tc>
          <w:tcPr>
            <w:tcW w:w="2405" w:type="dxa"/>
            <w:vMerge/>
          </w:tcPr>
          <w:p w14:paraId="67A31409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76448B30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3E9C9C2F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FD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литературному </w:t>
            </w:r>
            <w:r w:rsidRPr="00DC1FD3">
              <w:rPr>
                <w:rFonts w:ascii="Times New Roman" w:hAnsi="Times New Roman" w:cs="Times New Roman"/>
              </w:rPr>
              <w:lastRenderedPageBreak/>
              <w:t>чтению</w:t>
            </w:r>
          </w:p>
        </w:tc>
        <w:tc>
          <w:tcPr>
            <w:tcW w:w="1553" w:type="dxa"/>
          </w:tcPr>
          <w:p w14:paraId="192098B5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593CDF" w:rsidRPr="00DC1FD3" w14:paraId="57BF5F4F" w14:textId="77777777" w:rsidTr="009904D9">
        <w:tc>
          <w:tcPr>
            <w:tcW w:w="2405" w:type="dxa"/>
            <w:vMerge/>
          </w:tcPr>
          <w:p w14:paraId="18941B3B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04E57543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71D0421C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с логопедом</w:t>
            </w:r>
          </w:p>
        </w:tc>
        <w:tc>
          <w:tcPr>
            <w:tcW w:w="1553" w:type="dxa"/>
          </w:tcPr>
          <w:p w14:paraId="5D8523E8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93CDF" w:rsidRPr="00DC1FD3" w14:paraId="4C6611FB" w14:textId="77777777" w:rsidTr="009904D9">
        <w:tc>
          <w:tcPr>
            <w:tcW w:w="2405" w:type="dxa"/>
            <w:vMerge/>
          </w:tcPr>
          <w:p w14:paraId="63B84658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2F6F8658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6481B8C8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1553" w:type="dxa"/>
          </w:tcPr>
          <w:p w14:paraId="5F9AB030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3CDF" w:rsidRPr="00DC1FD3" w14:paraId="020B62B0" w14:textId="77777777" w:rsidTr="009904D9">
        <w:tc>
          <w:tcPr>
            <w:tcW w:w="2405" w:type="dxa"/>
          </w:tcPr>
          <w:p w14:paraId="02CC9D48" w14:textId="77777777" w:rsidR="00593CDF" w:rsidRPr="00593CDF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CDF">
              <w:rPr>
                <w:rFonts w:ascii="Times New Roman" w:hAnsi="Times New Roman" w:cs="Times New Roman"/>
              </w:rPr>
              <w:t xml:space="preserve">Внеурочная деятельность по направлениям по выбору </w:t>
            </w:r>
          </w:p>
        </w:tc>
        <w:tc>
          <w:tcPr>
            <w:tcW w:w="2267" w:type="dxa"/>
          </w:tcPr>
          <w:p w14:paraId="7EBA977D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752896D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46F0479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3CDF" w:rsidRPr="00DC1FD3" w14:paraId="43B70E18" w14:textId="77777777" w:rsidTr="009904D9">
        <w:tc>
          <w:tcPr>
            <w:tcW w:w="7792" w:type="dxa"/>
            <w:gridSpan w:val="3"/>
          </w:tcPr>
          <w:p w14:paraId="09D5AD6B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3" w:type="dxa"/>
          </w:tcPr>
          <w:p w14:paraId="656A8D2E" w14:textId="77777777" w:rsidR="00593CDF" w:rsidRPr="00DC1FD3" w:rsidRDefault="00593CDF" w:rsidP="009904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60A48AF4" w14:textId="77777777" w:rsidR="00593CDF" w:rsidRDefault="00593CDF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3A37C" w14:textId="77777777" w:rsidR="001B17F9" w:rsidRDefault="00477E3A" w:rsidP="00FD315C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>Рабочие программы курсов коррекционно-развивающих занятий</w:t>
      </w:r>
      <w:r w:rsidRPr="001D7221">
        <w:rPr>
          <w:rFonts w:ascii="Times New Roman" w:hAnsi="Times New Roman" w:cs="Times New Roman"/>
          <w:sz w:val="24"/>
          <w:szCs w:val="24"/>
        </w:rPr>
        <w:t xml:space="preserve"> АООП НОО вынесены в Приложение. </w:t>
      </w:r>
    </w:p>
    <w:p w14:paraId="265394A7" w14:textId="77777777" w:rsidR="001B17F9" w:rsidRDefault="00477E3A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 xml:space="preserve">3. Календарный учебный </w:t>
      </w:r>
      <w:r w:rsidR="00424F57">
        <w:rPr>
          <w:rFonts w:ascii="Times New Roman" w:hAnsi="Times New Roman" w:cs="Times New Roman"/>
          <w:b/>
          <w:sz w:val="24"/>
          <w:szCs w:val="24"/>
        </w:rPr>
        <w:t>г</w:t>
      </w:r>
      <w:r w:rsidRPr="001B17F9">
        <w:rPr>
          <w:rFonts w:ascii="Times New Roman" w:hAnsi="Times New Roman" w:cs="Times New Roman"/>
          <w:b/>
          <w:sz w:val="24"/>
          <w:szCs w:val="24"/>
        </w:rPr>
        <w:t>рафик</w:t>
      </w:r>
    </w:p>
    <w:p w14:paraId="6F7AA4E1" w14:textId="77777777" w:rsidR="00477E3A" w:rsidRPr="001D7221" w:rsidRDefault="00477E3A" w:rsidP="00FD315C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21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 w:rsidR="001B17F9">
        <w:rPr>
          <w:rFonts w:ascii="Times New Roman" w:hAnsi="Times New Roman" w:cs="Times New Roman"/>
          <w:sz w:val="24"/>
          <w:szCs w:val="24"/>
        </w:rPr>
        <w:t>МБОУ г. Иркутска СОШ № 7</w:t>
      </w:r>
      <w:r w:rsidRPr="001D7221">
        <w:rPr>
          <w:rFonts w:ascii="Times New Roman" w:hAnsi="Times New Roman" w:cs="Times New Roman"/>
          <w:sz w:val="24"/>
          <w:szCs w:val="24"/>
        </w:rPr>
        <w:t>.</w:t>
      </w:r>
    </w:p>
    <w:p w14:paraId="4F144040" w14:textId="77777777" w:rsidR="001B17F9" w:rsidRPr="001B17F9" w:rsidRDefault="001B17F9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 xml:space="preserve">4. Система условий реализации АООП НОО </w:t>
      </w:r>
    </w:p>
    <w:p w14:paraId="56F1C279" w14:textId="77777777" w:rsidR="001B17F9" w:rsidRPr="001B17F9" w:rsidRDefault="001B17F9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 xml:space="preserve">Нормативные условия </w:t>
      </w:r>
    </w:p>
    <w:p w14:paraId="13BE7307" w14:textId="77777777" w:rsidR="001B17F9" w:rsidRDefault="001B17F9" w:rsidP="00FD31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>В рамках данного направления формируется банк 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17F9">
        <w:rPr>
          <w:rFonts w:ascii="Times New Roman" w:hAnsi="Times New Roman" w:cs="Times New Roman"/>
          <w:sz w:val="24"/>
          <w:szCs w:val="24"/>
        </w:rPr>
        <w:t xml:space="preserve"> 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 </w:t>
      </w:r>
    </w:p>
    <w:p w14:paraId="0C4F8992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14:paraId="625D5817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 xml:space="preserve">В рамках 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14:paraId="32095115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7F9">
        <w:rPr>
          <w:rFonts w:ascii="Times New Roman" w:hAnsi="Times New Roman" w:cs="Times New Roman"/>
          <w:sz w:val="24"/>
          <w:szCs w:val="24"/>
        </w:rPr>
        <w:t>ориентированного, деятельностного, дифференциров</w:t>
      </w:r>
      <w:r>
        <w:rPr>
          <w:rFonts w:ascii="Times New Roman" w:hAnsi="Times New Roman" w:cs="Times New Roman"/>
          <w:sz w:val="24"/>
          <w:szCs w:val="24"/>
        </w:rPr>
        <w:t>анного подходов в обучении, ИКТ-</w:t>
      </w:r>
      <w:r w:rsidRPr="001B17F9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14:paraId="2A786D98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>Формируется электронн</w:t>
      </w:r>
      <w:r>
        <w:rPr>
          <w:rFonts w:ascii="Times New Roman" w:hAnsi="Times New Roman" w:cs="Times New Roman"/>
          <w:sz w:val="24"/>
          <w:szCs w:val="24"/>
        </w:rPr>
        <w:t>ая база методических материалов</w:t>
      </w:r>
      <w:r w:rsidRPr="001B17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12753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</w:t>
      </w:r>
      <w:r>
        <w:rPr>
          <w:rFonts w:ascii="Times New Roman" w:hAnsi="Times New Roman" w:cs="Times New Roman"/>
          <w:sz w:val="24"/>
          <w:szCs w:val="24"/>
        </w:rPr>
        <w:t>ь-логопед</w:t>
      </w:r>
      <w:r w:rsidRPr="001B17F9">
        <w:rPr>
          <w:rFonts w:ascii="Times New Roman" w:hAnsi="Times New Roman" w:cs="Times New Roman"/>
          <w:sz w:val="24"/>
          <w:szCs w:val="24"/>
        </w:rPr>
        <w:t>, 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7F9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7F9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7F9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7F9">
        <w:rPr>
          <w:rFonts w:ascii="Times New Roman" w:hAnsi="Times New Roman" w:cs="Times New Roman"/>
          <w:sz w:val="24"/>
          <w:szCs w:val="24"/>
        </w:rPr>
        <w:t xml:space="preserve"> и др.), происходит оптимизация внутренних ресурсов школы. </w:t>
      </w:r>
    </w:p>
    <w:p w14:paraId="521E8374" w14:textId="77777777" w:rsidR="00593CDF" w:rsidRDefault="00593CD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5CCFB" w14:textId="77777777" w:rsidR="001B17F9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14:paraId="2EB5C334" w14:textId="77777777" w:rsidR="00477E3A" w:rsidRDefault="001B17F9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9">
        <w:rPr>
          <w:rFonts w:ascii="Times New Roman" w:hAnsi="Times New Roman" w:cs="Times New Roman"/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17F9">
        <w:rPr>
          <w:rFonts w:ascii="Times New Roman" w:hAnsi="Times New Roman" w:cs="Times New Roman"/>
          <w:sz w:val="24"/>
          <w:szCs w:val="24"/>
        </w:rPr>
        <w:t xml:space="preserve"> 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17F9">
        <w:rPr>
          <w:rFonts w:ascii="Times New Roman" w:hAnsi="Times New Roman" w:cs="Times New Roman"/>
          <w:sz w:val="24"/>
          <w:szCs w:val="24"/>
        </w:rPr>
        <w:t xml:space="preserve"> ПМПк, в постоянный состав которого входят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17F9">
        <w:rPr>
          <w:rFonts w:ascii="Times New Roman" w:hAnsi="Times New Roman" w:cs="Times New Roman"/>
          <w:sz w:val="24"/>
          <w:szCs w:val="24"/>
        </w:rPr>
        <w:t>-логопед, 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7F9">
        <w:rPr>
          <w:rFonts w:ascii="Times New Roman" w:hAnsi="Times New Roman" w:cs="Times New Roman"/>
          <w:sz w:val="24"/>
          <w:szCs w:val="24"/>
        </w:rPr>
        <w:t>психологи, 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17F9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17F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42"/>
        <w:gridCol w:w="1217"/>
        <w:gridCol w:w="2293"/>
        <w:gridCol w:w="1985"/>
      </w:tblGrid>
      <w:tr w:rsidR="00FD315C" w:rsidRPr="002034C3" w14:paraId="4D9D3523" w14:textId="77777777" w:rsidTr="00BE2D26">
        <w:trPr>
          <w:trHeight w:val="480"/>
        </w:trPr>
        <w:tc>
          <w:tcPr>
            <w:tcW w:w="1419" w:type="dxa"/>
            <w:vMerge w:val="restart"/>
          </w:tcPr>
          <w:p w14:paraId="0E0E6BD9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442" w:type="dxa"/>
            <w:vMerge w:val="restart"/>
          </w:tcPr>
          <w:p w14:paraId="5A4C2205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1217" w:type="dxa"/>
            <w:vMerge w:val="restart"/>
          </w:tcPr>
          <w:p w14:paraId="35C210E1" w14:textId="77777777" w:rsidR="00FD315C" w:rsidRPr="002034C3" w:rsidRDefault="00D95CFE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работников </w:t>
            </w:r>
          </w:p>
        </w:tc>
        <w:tc>
          <w:tcPr>
            <w:tcW w:w="4278" w:type="dxa"/>
            <w:gridSpan w:val="2"/>
          </w:tcPr>
          <w:p w14:paraId="710E5343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работников</w:t>
            </w:r>
          </w:p>
        </w:tc>
      </w:tr>
      <w:tr w:rsidR="00FD315C" w:rsidRPr="002034C3" w14:paraId="55EF1937" w14:textId="77777777" w:rsidTr="00BE2D26">
        <w:trPr>
          <w:trHeight w:val="480"/>
        </w:trPr>
        <w:tc>
          <w:tcPr>
            <w:tcW w:w="1419" w:type="dxa"/>
            <w:vMerge/>
          </w:tcPr>
          <w:p w14:paraId="230C6D0A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EBFCCA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14:paraId="0F1A3EF1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</w:tcPr>
          <w:p w14:paraId="7CED6017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квалификации</w:t>
            </w:r>
          </w:p>
        </w:tc>
        <w:tc>
          <w:tcPr>
            <w:tcW w:w="1985" w:type="dxa"/>
          </w:tcPr>
          <w:p w14:paraId="398C4991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</w:tr>
      <w:tr w:rsidR="00FD315C" w:rsidRPr="002034C3" w14:paraId="3EE5ECDC" w14:textId="77777777" w:rsidTr="00BE2D26">
        <w:tc>
          <w:tcPr>
            <w:tcW w:w="1419" w:type="dxa"/>
          </w:tcPr>
          <w:p w14:paraId="50A72F24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4C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ОУ</w:t>
            </w:r>
          </w:p>
        </w:tc>
        <w:tc>
          <w:tcPr>
            <w:tcW w:w="2442" w:type="dxa"/>
          </w:tcPr>
          <w:p w14:paraId="38C861F4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обеспечивает системную образовательную и административно-хозяйственную работу ОО</w:t>
            </w:r>
          </w:p>
        </w:tc>
        <w:tc>
          <w:tcPr>
            <w:tcW w:w="1217" w:type="dxa"/>
          </w:tcPr>
          <w:p w14:paraId="7A629A5D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14:paraId="33C8E1FD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985" w:type="dxa"/>
          </w:tcPr>
          <w:p w14:paraId="3C9278A8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Мотовилова Н.В.</w:t>
            </w:r>
          </w:p>
          <w:p w14:paraId="5A2BA563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1981 ИГПИ</w:t>
            </w:r>
          </w:p>
          <w:p w14:paraId="5774B76E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2008 магистратура </w:t>
            </w:r>
          </w:p>
          <w:p w14:paraId="33ADE974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Пед.стаж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31E1CF99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Адм.стаж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15C" w:rsidRPr="002034C3" w14:paraId="045D4954" w14:textId="77777777" w:rsidTr="00BE2D26">
        <w:tc>
          <w:tcPr>
            <w:tcW w:w="1419" w:type="dxa"/>
          </w:tcPr>
          <w:p w14:paraId="15BC8A51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4C3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2442" w:type="dxa"/>
          </w:tcPr>
          <w:p w14:paraId="7D130975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      </w:r>
          </w:p>
        </w:tc>
        <w:tc>
          <w:tcPr>
            <w:tcW w:w="1217" w:type="dxa"/>
          </w:tcPr>
          <w:p w14:paraId="5E5ECB0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14:paraId="759EEF27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985" w:type="dxa"/>
          </w:tcPr>
          <w:p w14:paraId="6D49ACCB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Симбирцева С.В. </w:t>
            </w:r>
          </w:p>
          <w:p w14:paraId="3E76CAE0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1985 ИГПИ</w:t>
            </w:r>
          </w:p>
          <w:p w14:paraId="6E51D933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2014 ИРО «Менеджмент» </w:t>
            </w:r>
          </w:p>
          <w:p w14:paraId="550673F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Пед.стаж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739B76B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Адм.стаж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E2615DC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16893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Урюпина О.В. </w:t>
            </w:r>
          </w:p>
          <w:p w14:paraId="4AB5861A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1992 ИГУ </w:t>
            </w:r>
          </w:p>
          <w:p w14:paraId="30E65DDA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2014 ИРО «Менеджмент» </w:t>
            </w:r>
          </w:p>
          <w:p w14:paraId="10AB35D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Пед.стаж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133D0AB7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Адм.стаж -11</w:t>
            </w:r>
          </w:p>
          <w:p w14:paraId="27D0DC42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9849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Крамник Т.С.</w:t>
            </w:r>
          </w:p>
          <w:p w14:paraId="6944E6DC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ВСГАО</w:t>
            </w:r>
          </w:p>
          <w:p w14:paraId="1359648F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Пед.стаж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773853C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Адм.стаж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5CB2CFB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7F62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Еронин С.А.</w:t>
            </w:r>
          </w:p>
          <w:p w14:paraId="2BE8C984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2005 ИГПУ </w:t>
            </w:r>
          </w:p>
          <w:p w14:paraId="1C878A9F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Пед.стаж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6DDBC0C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Адм.стаж -10</w:t>
            </w:r>
          </w:p>
          <w:p w14:paraId="5383DA5F" w14:textId="77777777" w:rsidR="00FD315C" w:rsidRPr="002034C3" w:rsidRDefault="00FD315C" w:rsidP="00FD3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C" w:rsidRPr="002034C3" w14:paraId="401C1D24" w14:textId="77777777" w:rsidTr="00BE2D26">
        <w:tc>
          <w:tcPr>
            <w:tcW w:w="1419" w:type="dxa"/>
          </w:tcPr>
          <w:p w14:paraId="09D2D4B1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442" w:type="dxa"/>
          </w:tcPr>
          <w:p w14:paraId="78362E1D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17" w:type="dxa"/>
          </w:tcPr>
          <w:p w14:paraId="519407FE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3" w:type="dxa"/>
          </w:tcPr>
          <w:p w14:paraId="3703860C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985" w:type="dxa"/>
          </w:tcPr>
          <w:p w14:paraId="1D3A4DFB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Арсенкина Е.С.</w:t>
            </w:r>
          </w:p>
          <w:p w14:paraId="60CE64EE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2010 Уссурийский ГПИ</w:t>
            </w:r>
          </w:p>
          <w:p w14:paraId="6902FAFD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Беляк Н.А.</w:t>
            </w:r>
          </w:p>
          <w:p w14:paraId="3263B7C5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2009 БГУ</w:t>
            </w:r>
          </w:p>
          <w:p w14:paraId="368DBDB5" w14:textId="77777777" w:rsidR="00FD315C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Калягина О.С,.</w:t>
            </w:r>
          </w:p>
          <w:p w14:paraId="76B3AAFB" w14:textId="77777777" w:rsidR="00FD315C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ИГПУ </w:t>
            </w:r>
          </w:p>
          <w:p w14:paraId="65B36467" w14:textId="77777777" w:rsidR="00FD315C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Котовщикова Ю.А.</w:t>
            </w:r>
          </w:p>
          <w:p w14:paraId="2E1FC220" w14:textId="77777777" w:rsidR="00FD315C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ИГПУ</w:t>
            </w:r>
          </w:p>
          <w:p w14:paraId="1366FF0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Петрова Е.А.</w:t>
            </w:r>
          </w:p>
          <w:p w14:paraId="715241E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2004 ИГПУ</w:t>
            </w:r>
          </w:p>
          <w:p w14:paraId="7BB701A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Сафонова Е.И.</w:t>
            </w:r>
          </w:p>
          <w:p w14:paraId="36C72921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ИГ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</w:p>
          <w:p w14:paraId="11819927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Федоринова З.П.</w:t>
            </w:r>
          </w:p>
          <w:p w14:paraId="33DD2F8E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еремховское педучилище</w:t>
            </w:r>
          </w:p>
          <w:p w14:paraId="477631E1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Тюрина М.Е.</w:t>
            </w:r>
          </w:p>
          <w:p w14:paraId="1C644FAB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1979 Вост.-Сиб ГИК</w:t>
            </w:r>
          </w:p>
          <w:p w14:paraId="4F511F2C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Габриков А.А.</w:t>
            </w:r>
          </w:p>
          <w:p w14:paraId="7625C2D5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2004 ИГПУ</w:t>
            </w:r>
          </w:p>
          <w:p w14:paraId="21B05C24" w14:textId="77777777" w:rsidR="00FD315C" w:rsidRPr="008830B2" w:rsidRDefault="00FD315C" w:rsidP="00FD3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Каримова Н.Б.</w:t>
            </w:r>
          </w:p>
          <w:p w14:paraId="05CBA72D" w14:textId="77777777" w:rsidR="00FD315C" w:rsidRPr="008830B2" w:rsidRDefault="00FD315C" w:rsidP="00FD3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2017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70D91182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А.С. </w:t>
            </w:r>
          </w:p>
          <w:p w14:paraId="52818FDA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Гос училище олимп.резерва</w:t>
            </w:r>
          </w:p>
          <w:p w14:paraId="4F788020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Попова Т.В.</w:t>
            </w:r>
          </w:p>
          <w:p w14:paraId="5CD834F9" w14:textId="77777777" w:rsidR="00FD315C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1994 Иркутское педучилище</w:t>
            </w:r>
          </w:p>
          <w:p w14:paraId="6D751D21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Артамонова С.Н</w:t>
            </w:r>
          </w:p>
          <w:p w14:paraId="40EB71AD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Иркакад.физ-ры и спорта</w:t>
            </w:r>
          </w:p>
          <w:p w14:paraId="2374C8E6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Сафронов А.В.</w:t>
            </w:r>
          </w:p>
          <w:p w14:paraId="524BEB3B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2011 САПЭУ</w:t>
            </w:r>
          </w:p>
          <w:p w14:paraId="458C21CE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Вокина Л.А.</w:t>
            </w:r>
          </w:p>
          <w:p w14:paraId="2BF9C0D7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2006 ИГЛУ</w:t>
            </w:r>
          </w:p>
          <w:p w14:paraId="2767CC40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Бочкарева М. М.</w:t>
            </w:r>
          </w:p>
          <w:p w14:paraId="54138C6A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2011 ИГЛУ</w:t>
            </w:r>
          </w:p>
          <w:p w14:paraId="0CFE9E32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Монакова А. А.</w:t>
            </w:r>
          </w:p>
          <w:p w14:paraId="1F0795EB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2006 ИГЛУ</w:t>
            </w:r>
          </w:p>
          <w:p w14:paraId="010F233B" w14:textId="77777777" w:rsidR="00FD315C" w:rsidRPr="008830B2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Корнилова Е. В.</w:t>
            </w:r>
          </w:p>
          <w:p w14:paraId="3CC72D28" w14:textId="77777777" w:rsidR="00FD315C" w:rsidRPr="002034C3" w:rsidRDefault="00FD315C" w:rsidP="00FD3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0B2">
              <w:rPr>
                <w:rFonts w:ascii="Times New Roman" w:hAnsi="Times New Roman" w:cs="Times New Roman"/>
                <w:sz w:val="20"/>
                <w:szCs w:val="20"/>
              </w:rPr>
              <w:t>2007 ИГЛУ</w:t>
            </w:r>
          </w:p>
        </w:tc>
      </w:tr>
      <w:tr w:rsidR="00FD315C" w:rsidRPr="002034C3" w14:paraId="443B86C5" w14:textId="77777777" w:rsidTr="00BE2D26">
        <w:tc>
          <w:tcPr>
            <w:tcW w:w="1419" w:type="dxa"/>
          </w:tcPr>
          <w:p w14:paraId="1196C99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442" w:type="dxa"/>
          </w:tcPr>
          <w:p w14:paraId="60BF913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учащихся.</w:t>
            </w:r>
          </w:p>
        </w:tc>
        <w:tc>
          <w:tcPr>
            <w:tcW w:w="1217" w:type="dxa"/>
          </w:tcPr>
          <w:p w14:paraId="30321CFB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14:paraId="0D8E9FA7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педагогика» без предъявления требований к стажу работы.</w:t>
            </w:r>
          </w:p>
        </w:tc>
        <w:tc>
          <w:tcPr>
            <w:tcW w:w="1985" w:type="dxa"/>
          </w:tcPr>
          <w:p w14:paraId="338F94AC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Тепляшин Д.В</w:t>
            </w:r>
          </w:p>
          <w:p w14:paraId="26475D82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ИРКПО</w:t>
            </w:r>
          </w:p>
          <w:p w14:paraId="1ADB0198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О.В.</w:t>
            </w:r>
          </w:p>
          <w:p w14:paraId="5ED8F4FD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САПЭУ</w:t>
            </w:r>
          </w:p>
        </w:tc>
      </w:tr>
      <w:tr w:rsidR="00FD315C" w:rsidRPr="002034C3" w14:paraId="51819DE6" w14:textId="77777777" w:rsidTr="00BE2D26">
        <w:tc>
          <w:tcPr>
            <w:tcW w:w="1419" w:type="dxa"/>
          </w:tcPr>
          <w:p w14:paraId="3AAE0CE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442" w:type="dxa"/>
          </w:tcPr>
          <w:p w14:paraId="4231015C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учащихся.</w:t>
            </w:r>
          </w:p>
        </w:tc>
        <w:tc>
          <w:tcPr>
            <w:tcW w:w="1217" w:type="dxa"/>
          </w:tcPr>
          <w:p w14:paraId="6D0DF64B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14:paraId="4BAE8D36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985" w:type="dxa"/>
          </w:tcPr>
          <w:p w14:paraId="026C351A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Бодаева Е.А.</w:t>
            </w:r>
          </w:p>
          <w:p w14:paraId="0C3DC9D1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ИГУ</w:t>
            </w:r>
          </w:p>
          <w:p w14:paraId="39740037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Ю.А.</w:t>
            </w:r>
          </w:p>
          <w:p w14:paraId="32390BAC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ИГУ</w:t>
            </w:r>
          </w:p>
        </w:tc>
      </w:tr>
      <w:tr w:rsidR="00FD315C" w:rsidRPr="002034C3" w14:paraId="41C07747" w14:textId="77777777" w:rsidTr="00BE2D26">
        <w:tc>
          <w:tcPr>
            <w:tcW w:w="1419" w:type="dxa"/>
          </w:tcPr>
          <w:p w14:paraId="74936747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442" w:type="dxa"/>
          </w:tcPr>
          <w:p w14:paraId="55EE101E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Осуществляет работу, направленную на максимальную коррекцию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остатков в развитии у учащихся</w:t>
            </w:r>
          </w:p>
        </w:tc>
        <w:tc>
          <w:tcPr>
            <w:tcW w:w="1217" w:type="dxa"/>
          </w:tcPr>
          <w:p w14:paraId="28ED3C85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14:paraId="30378A31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1985" w:type="dxa"/>
          </w:tcPr>
          <w:p w14:paraId="5DBD4567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  <w:p w14:paraId="411C64D2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ВСГАО</w:t>
            </w:r>
          </w:p>
          <w:p w14:paraId="7954B569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C" w:rsidRPr="002034C3" w14:paraId="4C690672" w14:textId="77777777" w:rsidTr="00BE2D26">
        <w:tc>
          <w:tcPr>
            <w:tcW w:w="1419" w:type="dxa"/>
          </w:tcPr>
          <w:p w14:paraId="0FACBBA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Учитель-дефектолог</w:t>
            </w:r>
          </w:p>
        </w:tc>
        <w:tc>
          <w:tcPr>
            <w:tcW w:w="2442" w:type="dxa"/>
          </w:tcPr>
          <w:p w14:paraId="70A6EB59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Осуществляет работу, направленную на максимальную коррекцию недостатков в развитии у учащихся</w:t>
            </w:r>
          </w:p>
        </w:tc>
        <w:tc>
          <w:tcPr>
            <w:tcW w:w="1217" w:type="dxa"/>
          </w:tcPr>
          <w:p w14:paraId="4E9FA9B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14:paraId="5E3DEEF3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FE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1985" w:type="dxa"/>
          </w:tcPr>
          <w:p w14:paraId="0904BF97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Рябых Н.А..</w:t>
            </w:r>
          </w:p>
          <w:p w14:paraId="1636B922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ИГПУ</w:t>
            </w:r>
          </w:p>
        </w:tc>
      </w:tr>
      <w:tr w:rsidR="00FD315C" w:rsidRPr="002034C3" w14:paraId="004C5411" w14:textId="77777777" w:rsidTr="00BE2D26">
        <w:tc>
          <w:tcPr>
            <w:tcW w:w="1419" w:type="dxa"/>
          </w:tcPr>
          <w:p w14:paraId="74292CFC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442" w:type="dxa"/>
          </w:tcPr>
          <w:p w14:paraId="6AAFBD20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дополнительное образование обучающихся в соответствии с образовательной программой, развивает их разнообразную 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творческую деятельность.</w:t>
            </w:r>
          </w:p>
        </w:tc>
        <w:tc>
          <w:tcPr>
            <w:tcW w:w="1217" w:type="dxa"/>
          </w:tcPr>
          <w:p w14:paraId="72F75EF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93" w:type="dxa"/>
          </w:tcPr>
          <w:p w14:paraId="17026074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985" w:type="dxa"/>
          </w:tcPr>
          <w:p w14:paraId="513B0367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Пахомова Е.А. 1995 В.-С. академия культуры и искусств</w:t>
            </w:r>
          </w:p>
          <w:p w14:paraId="5FFE6846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Маркович Н.С,</w:t>
            </w:r>
          </w:p>
          <w:p w14:paraId="3DF327D0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 ИПИ</w:t>
            </w:r>
          </w:p>
          <w:p w14:paraId="344B1CFF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М.М. </w:t>
            </w:r>
          </w:p>
          <w:p w14:paraId="40A43296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2013 РГУФК</w:t>
            </w:r>
          </w:p>
          <w:p w14:paraId="7635770F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Тюрина М.Е. 1993 В.-С. академия культуры и искусств</w:t>
            </w:r>
          </w:p>
          <w:p w14:paraId="7C258118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Маркова И.В.</w:t>
            </w:r>
          </w:p>
          <w:p w14:paraId="45D65F4B" w14:textId="77777777" w:rsidR="00FD315C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1998 ИГПУ</w:t>
            </w:r>
          </w:p>
          <w:p w14:paraId="4C12978A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C" w:rsidRPr="002034C3" w14:paraId="38BB6589" w14:textId="77777777" w:rsidTr="00BE2D26">
        <w:tc>
          <w:tcPr>
            <w:tcW w:w="1419" w:type="dxa"/>
          </w:tcPr>
          <w:p w14:paraId="0B41B5DE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библиотекой</w:t>
            </w:r>
          </w:p>
        </w:tc>
        <w:tc>
          <w:tcPr>
            <w:tcW w:w="2442" w:type="dxa"/>
          </w:tcPr>
          <w:p w14:paraId="72EAC722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</w:t>
            </w:r>
          </w:p>
        </w:tc>
        <w:tc>
          <w:tcPr>
            <w:tcW w:w="1217" w:type="dxa"/>
          </w:tcPr>
          <w:p w14:paraId="33E6687E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14:paraId="29436BC9" w14:textId="77777777" w:rsidR="00FD315C" w:rsidRPr="002034C3" w:rsidRDefault="00FD315C" w:rsidP="00FD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1985" w:type="dxa"/>
          </w:tcPr>
          <w:p w14:paraId="1A8AD8D6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Пешкова Е.С. </w:t>
            </w:r>
          </w:p>
          <w:p w14:paraId="5BAD42E9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1987 Вост.-Сиб. гос. институт культуры, </w:t>
            </w:r>
          </w:p>
          <w:p w14:paraId="20ECD530" w14:textId="77777777" w:rsidR="00FD315C" w:rsidRPr="002034C3" w:rsidRDefault="00FD315C" w:rsidP="00FD31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>библиотечный стаж-3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4C3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</w:tc>
      </w:tr>
    </w:tbl>
    <w:p w14:paraId="0832FD1C" w14:textId="77777777" w:rsidR="00FD315C" w:rsidRDefault="00FD315C" w:rsidP="00FD31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C176" w14:textId="77777777" w:rsidR="00FD315C" w:rsidRPr="00FD315C" w:rsidRDefault="00FD315C" w:rsidP="00BE2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15C">
        <w:rPr>
          <w:rFonts w:ascii="Times New Roman" w:hAnsi="Times New Roman"/>
        </w:rPr>
        <w:t>Все учителя школы в системе, не реже одного раза в три года, повышают квалификацию в различных формах, включая самообразование.</w:t>
      </w:r>
      <w:r w:rsidR="00593CDF">
        <w:rPr>
          <w:rFonts w:ascii="Times New Roman" w:hAnsi="Times New Roman"/>
        </w:rPr>
        <w:t xml:space="preserve"> </w:t>
      </w:r>
      <w:r w:rsidRPr="00FD315C">
        <w:rPr>
          <w:rFonts w:ascii="Times New Roman" w:eastAsia="Times New Roman" w:hAnsi="Times New Roman" w:cs="Times New Roman"/>
          <w:lang w:eastAsia="ru-RU"/>
        </w:rPr>
        <w:t xml:space="preserve">Все педагогические работники, реализующие АООП НОО для обучающихся с </w:t>
      </w:r>
      <w:r>
        <w:rPr>
          <w:rFonts w:ascii="Times New Roman" w:eastAsia="Times New Roman" w:hAnsi="Times New Roman" w:cs="Times New Roman"/>
          <w:lang w:eastAsia="ru-RU"/>
        </w:rPr>
        <w:t>ОВЗ</w:t>
      </w:r>
      <w:r w:rsidRPr="00FD315C">
        <w:rPr>
          <w:rFonts w:ascii="Times New Roman" w:eastAsia="Times New Roman" w:hAnsi="Times New Roman" w:cs="Times New Roman"/>
          <w:lang w:eastAsia="ru-RU"/>
        </w:rPr>
        <w:t xml:space="preserve">, проходят курсы повышения квалификации в области обучения и воспитания детей с 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FD315C">
        <w:rPr>
          <w:rFonts w:ascii="Times New Roman" w:eastAsia="Times New Roman" w:hAnsi="Times New Roman" w:cs="Times New Roman"/>
          <w:lang w:eastAsia="ru-RU"/>
        </w:rPr>
        <w:t>З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417"/>
        <w:gridCol w:w="709"/>
        <w:gridCol w:w="4677"/>
      </w:tblGrid>
      <w:tr w:rsidR="00FD315C" w:rsidRPr="008B5409" w14:paraId="6C4BFB45" w14:textId="77777777" w:rsidTr="00BE2D26">
        <w:tc>
          <w:tcPr>
            <w:tcW w:w="1560" w:type="dxa"/>
          </w:tcPr>
          <w:p w14:paraId="481E9EBD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</w:tcPr>
          <w:p w14:paraId="59BC8E74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Образо-вание</w:t>
            </w:r>
          </w:p>
        </w:tc>
        <w:tc>
          <w:tcPr>
            <w:tcW w:w="1417" w:type="dxa"/>
          </w:tcPr>
          <w:p w14:paraId="31B1D128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vAlign w:val="center"/>
          </w:tcPr>
          <w:p w14:paraId="0DB1BD48" w14:textId="77777777" w:rsidR="00FD315C" w:rsidRPr="008B5409" w:rsidRDefault="00FD315C" w:rsidP="00FD3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4677" w:type="dxa"/>
          </w:tcPr>
          <w:p w14:paraId="76B72D26" w14:textId="77777777" w:rsidR="00FD315C" w:rsidRPr="00024F7B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курсовой подготовки</w:t>
            </w:r>
          </w:p>
        </w:tc>
      </w:tr>
      <w:tr w:rsidR="00FD315C" w:rsidRPr="008B5409" w14:paraId="303D3548" w14:textId="77777777" w:rsidTr="00BE2D26">
        <w:tc>
          <w:tcPr>
            <w:tcW w:w="1560" w:type="dxa"/>
            <w:vMerge w:val="restart"/>
          </w:tcPr>
          <w:p w14:paraId="39F378A2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Мотовилова Наталья Викторовна</w:t>
            </w:r>
          </w:p>
        </w:tc>
        <w:tc>
          <w:tcPr>
            <w:tcW w:w="993" w:type="dxa"/>
            <w:vMerge w:val="restart"/>
            <w:vAlign w:val="center"/>
          </w:tcPr>
          <w:p w14:paraId="4C67AE5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409881D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  <w:vAlign w:val="center"/>
          </w:tcPr>
          <w:p w14:paraId="35B927F0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</w:tcPr>
          <w:p w14:paraId="1B3DE314" w14:textId="77777777" w:rsidR="00FD315C" w:rsidRPr="00024F7B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35E81397" w14:textId="77777777" w:rsidTr="00BE2D26">
        <w:tc>
          <w:tcPr>
            <w:tcW w:w="1560" w:type="dxa"/>
            <w:vMerge/>
          </w:tcPr>
          <w:p w14:paraId="3731DBC8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EC94C38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B7DBB89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19063A5" w14:textId="77777777" w:rsidR="00FD315C" w:rsidRPr="008B5409" w:rsidRDefault="00FD315C" w:rsidP="00FD3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</w:tcPr>
          <w:p w14:paraId="1B4B617F" w14:textId="77777777" w:rsidR="00FD315C" w:rsidRPr="00024F7B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обеспечение деятельности общеобразовательной организации в условиях реализации ФГОС общего образования</w:t>
            </w:r>
          </w:p>
        </w:tc>
      </w:tr>
      <w:tr w:rsidR="00FD315C" w:rsidRPr="008B5409" w14:paraId="2A39C9A3" w14:textId="77777777" w:rsidTr="00BE2D26">
        <w:tc>
          <w:tcPr>
            <w:tcW w:w="1560" w:type="dxa"/>
            <w:vMerge/>
          </w:tcPr>
          <w:p w14:paraId="23444DA7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0E63CDE5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5DE95F2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72B30E4" w14:textId="77777777" w:rsidR="00FD315C" w:rsidRPr="008B5409" w:rsidRDefault="00FD315C" w:rsidP="00FD3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7EFF7BB5" w14:textId="77777777" w:rsidR="00FD315C" w:rsidRPr="00024F7B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62270334" w14:textId="77777777" w:rsidTr="00BE2D26">
        <w:tc>
          <w:tcPr>
            <w:tcW w:w="1560" w:type="dxa"/>
            <w:vMerge w:val="restart"/>
            <w:vAlign w:val="center"/>
          </w:tcPr>
          <w:p w14:paraId="05F947D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Симбирцева Светлана Викторовна</w:t>
            </w:r>
          </w:p>
        </w:tc>
        <w:tc>
          <w:tcPr>
            <w:tcW w:w="993" w:type="dxa"/>
            <w:vMerge w:val="restart"/>
            <w:vAlign w:val="center"/>
          </w:tcPr>
          <w:p w14:paraId="47468E0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78C26FF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Pr="008B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директора </w:t>
            </w: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709" w:type="dxa"/>
            <w:vAlign w:val="center"/>
          </w:tcPr>
          <w:p w14:paraId="564F1C85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</w:tcPr>
          <w:p w14:paraId="3405EB77" w14:textId="77777777" w:rsidR="00FD315C" w:rsidRPr="00024F7B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6DAB319B" w14:textId="77777777" w:rsidTr="00BE2D26">
        <w:tc>
          <w:tcPr>
            <w:tcW w:w="1560" w:type="dxa"/>
            <w:vMerge/>
          </w:tcPr>
          <w:p w14:paraId="0DB2CCF7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F6DE8DD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68B248D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3060CE4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0A294E3D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деятельности общеобразовательной организации в условиях реализации ФГОС общего образования</w:t>
            </w:r>
          </w:p>
        </w:tc>
      </w:tr>
      <w:tr w:rsidR="00FD315C" w:rsidRPr="008B5409" w14:paraId="123A8CB9" w14:textId="77777777" w:rsidTr="00BE2D26">
        <w:tc>
          <w:tcPr>
            <w:tcW w:w="1560" w:type="dxa"/>
            <w:vMerge/>
          </w:tcPr>
          <w:p w14:paraId="5B9AF108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21DA522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654F267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E42639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029B1328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федеральных образовательных стандартов обучающихся с ограниченными </w:t>
            </w: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2DC53049" w14:textId="77777777" w:rsidTr="00BE2D26">
        <w:tc>
          <w:tcPr>
            <w:tcW w:w="1560" w:type="dxa"/>
            <w:vMerge w:val="restart"/>
            <w:vAlign w:val="center"/>
          </w:tcPr>
          <w:p w14:paraId="6B35489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Урюпина Ольга Владимировна</w:t>
            </w:r>
          </w:p>
        </w:tc>
        <w:tc>
          <w:tcPr>
            <w:tcW w:w="993" w:type="dxa"/>
            <w:vMerge w:val="restart"/>
            <w:vAlign w:val="center"/>
          </w:tcPr>
          <w:p w14:paraId="762F6A6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1410DFA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Pr="008B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директора </w:t>
            </w: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709" w:type="dxa"/>
            <w:vAlign w:val="center"/>
          </w:tcPr>
          <w:p w14:paraId="66620B52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5A59455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07E47C07" w14:textId="77777777" w:rsidTr="00BE2D26">
        <w:tc>
          <w:tcPr>
            <w:tcW w:w="1560" w:type="dxa"/>
            <w:vMerge/>
            <w:vAlign w:val="center"/>
          </w:tcPr>
          <w:p w14:paraId="00DA1DA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AB0BEA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98DDEF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2B04D33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508E8DD8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1FD49F0D" w14:textId="77777777" w:rsidTr="00BE2D26">
        <w:tc>
          <w:tcPr>
            <w:tcW w:w="1560" w:type="dxa"/>
            <w:vMerge w:val="restart"/>
            <w:vAlign w:val="center"/>
          </w:tcPr>
          <w:p w14:paraId="6376C2E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Крамник Татьяна Сергеевна</w:t>
            </w:r>
          </w:p>
        </w:tc>
        <w:tc>
          <w:tcPr>
            <w:tcW w:w="993" w:type="dxa"/>
            <w:vMerge w:val="restart"/>
            <w:vAlign w:val="center"/>
          </w:tcPr>
          <w:p w14:paraId="5E1EFD4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65E6F72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Pr="008B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директора </w:t>
            </w: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709" w:type="dxa"/>
            <w:vAlign w:val="center"/>
          </w:tcPr>
          <w:p w14:paraId="68A3E6F5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2E03EC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5BED1E5E" w14:textId="77777777" w:rsidTr="00BE2D26">
        <w:tc>
          <w:tcPr>
            <w:tcW w:w="1560" w:type="dxa"/>
            <w:vMerge/>
          </w:tcPr>
          <w:p w14:paraId="3AE671E4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5AC0C33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45CC83C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7A791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3854D23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52ABFF56" w14:textId="77777777" w:rsidTr="00BE2D26">
        <w:tc>
          <w:tcPr>
            <w:tcW w:w="1560" w:type="dxa"/>
            <w:vMerge/>
          </w:tcPr>
          <w:p w14:paraId="32B2D04B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0EDA66A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815E9D5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B84222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6CDDD34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деятельность и ее специфика в системе дополнительного образования детей. Основные функции методической службы.</w:t>
            </w:r>
          </w:p>
        </w:tc>
      </w:tr>
      <w:tr w:rsidR="00FD315C" w:rsidRPr="008B5409" w14:paraId="710B8381" w14:textId="77777777" w:rsidTr="00BE2D26">
        <w:tc>
          <w:tcPr>
            <w:tcW w:w="1560" w:type="dxa"/>
            <w:vMerge/>
          </w:tcPr>
          <w:p w14:paraId="2B6F725E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D8337BE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DFE6BAF" w14:textId="77777777" w:rsidR="00FD315C" w:rsidRPr="008B5409" w:rsidRDefault="00FD315C" w:rsidP="00FD3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75F590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3C5A58C0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деятельности общеобразовательной организации в условиях реализации ФГОС общего образования</w:t>
            </w:r>
          </w:p>
        </w:tc>
      </w:tr>
      <w:tr w:rsidR="00FD315C" w:rsidRPr="008B5409" w14:paraId="6A1B0B55" w14:textId="77777777" w:rsidTr="00BE2D26">
        <w:tc>
          <w:tcPr>
            <w:tcW w:w="1560" w:type="dxa"/>
            <w:vMerge w:val="restart"/>
            <w:vAlign w:val="center"/>
          </w:tcPr>
          <w:p w14:paraId="61C0F02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Еронин Сергей Александрович</w:t>
            </w:r>
          </w:p>
        </w:tc>
        <w:tc>
          <w:tcPr>
            <w:tcW w:w="993" w:type="dxa"/>
            <w:vMerge w:val="restart"/>
            <w:vAlign w:val="center"/>
          </w:tcPr>
          <w:p w14:paraId="41CB32E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2B6BF2F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</w:t>
            </w:r>
            <w:r w:rsidRPr="008B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директора </w:t>
            </w: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709" w:type="dxa"/>
            <w:vAlign w:val="center"/>
          </w:tcPr>
          <w:p w14:paraId="67542EDD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2396C547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деятельности общеобразовательной организации в условиях реализации ФГОС общего образования</w:t>
            </w:r>
          </w:p>
        </w:tc>
      </w:tr>
      <w:tr w:rsidR="00FD315C" w:rsidRPr="008B5409" w14:paraId="0EF40F46" w14:textId="77777777" w:rsidTr="00BE2D26">
        <w:tc>
          <w:tcPr>
            <w:tcW w:w="1560" w:type="dxa"/>
            <w:vMerge/>
            <w:vAlign w:val="center"/>
          </w:tcPr>
          <w:p w14:paraId="2A8EB437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FA470E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28B4BD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4E96AB8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19AFF91A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637C1F5E" w14:textId="77777777" w:rsidTr="00BE2D26">
        <w:tc>
          <w:tcPr>
            <w:tcW w:w="1560" w:type="dxa"/>
            <w:vMerge/>
            <w:vAlign w:val="center"/>
          </w:tcPr>
          <w:p w14:paraId="43FAA61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1C2293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0B384D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FCC503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691EF3CE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совершенствование экологического, гигиенического, валеологического образования в образовательных организациях с учетом требований ФГОС</w:t>
            </w:r>
          </w:p>
        </w:tc>
      </w:tr>
      <w:tr w:rsidR="00FD315C" w:rsidRPr="008B5409" w14:paraId="32DBD138" w14:textId="77777777" w:rsidTr="00BE2D26">
        <w:tc>
          <w:tcPr>
            <w:tcW w:w="1560" w:type="dxa"/>
            <w:vAlign w:val="center"/>
          </w:tcPr>
          <w:p w14:paraId="2BCC4AD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 Елена Сергеевна</w:t>
            </w:r>
          </w:p>
        </w:tc>
        <w:tc>
          <w:tcPr>
            <w:tcW w:w="993" w:type="dxa"/>
            <w:vAlign w:val="center"/>
          </w:tcPr>
          <w:p w14:paraId="575EFC7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7207E7B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зав.библиотекой</w:t>
            </w:r>
          </w:p>
        </w:tc>
        <w:tc>
          <w:tcPr>
            <w:tcW w:w="709" w:type="dxa"/>
            <w:vAlign w:val="center"/>
          </w:tcPr>
          <w:p w14:paraId="34528306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77" w:type="dxa"/>
            <w:vAlign w:val="center"/>
          </w:tcPr>
          <w:p w14:paraId="5C7941BD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Автоматизированная информационно-библиотечная система: «1С:Библиотека»</w:t>
            </w:r>
          </w:p>
        </w:tc>
      </w:tr>
      <w:tr w:rsidR="00FD315C" w:rsidRPr="008B5409" w14:paraId="6BE0C565" w14:textId="77777777" w:rsidTr="00BE2D26">
        <w:tc>
          <w:tcPr>
            <w:tcW w:w="1560" w:type="dxa"/>
            <w:vMerge w:val="restart"/>
            <w:vAlign w:val="center"/>
          </w:tcPr>
          <w:p w14:paraId="35F617D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Арсенкина Евгения Сергеевна</w:t>
            </w:r>
          </w:p>
        </w:tc>
        <w:tc>
          <w:tcPr>
            <w:tcW w:w="993" w:type="dxa"/>
            <w:vMerge w:val="restart"/>
            <w:vAlign w:val="center"/>
          </w:tcPr>
          <w:p w14:paraId="3CFDDD1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72186FF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2E8CF735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0F46C04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057EE152" w14:textId="77777777" w:rsidTr="00BE2D26">
        <w:tc>
          <w:tcPr>
            <w:tcW w:w="1560" w:type="dxa"/>
            <w:vMerge/>
            <w:vAlign w:val="center"/>
          </w:tcPr>
          <w:p w14:paraId="29019BE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DC7535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2D45F8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61D014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6B7869C7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264C193E" w14:textId="77777777" w:rsidTr="00BE2D26">
        <w:tc>
          <w:tcPr>
            <w:tcW w:w="1560" w:type="dxa"/>
            <w:vMerge/>
            <w:vAlign w:val="center"/>
          </w:tcPr>
          <w:p w14:paraId="6F96BB2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49712D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2B9F71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49811B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55EAA86C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совершенствование экологического, гигиенического, валеологического образования в образовательных организациях с учетом требований ФГОС</w:t>
            </w:r>
          </w:p>
        </w:tc>
      </w:tr>
      <w:tr w:rsidR="00FD315C" w:rsidRPr="008B5409" w14:paraId="21D4F3F0" w14:textId="77777777" w:rsidTr="00BE2D26">
        <w:tc>
          <w:tcPr>
            <w:tcW w:w="1560" w:type="dxa"/>
            <w:vMerge w:val="restart"/>
            <w:vAlign w:val="center"/>
          </w:tcPr>
          <w:p w14:paraId="5071297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 Надежда Анатольевна</w:t>
            </w:r>
          </w:p>
        </w:tc>
        <w:tc>
          <w:tcPr>
            <w:tcW w:w="993" w:type="dxa"/>
            <w:vMerge w:val="restart"/>
            <w:vAlign w:val="center"/>
          </w:tcPr>
          <w:p w14:paraId="205111E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61278F1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45A8976E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6FC63465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75968C7C" w14:textId="77777777" w:rsidTr="00BE2D26">
        <w:tc>
          <w:tcPr>
            <w:tcW w:w="1560" w:type="dxa"/>
            <w:vMerge/>
            <w:vAlign w:val="center"/>
          </w:tcPr>
          <w:p w14:paraId="019F11B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E78211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199D68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C8E62B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7732DEB4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22543064" w14:textId="77777777" w:rsidTr="00BE2D26">
        <w:tc>
          <w:tcPr>
            <w:tcW w:w="1560" w:type="dxa"/>
            <w:vMerge/>
            <w:vAlign w:val="center"/>
          </w:tcPr>
          <w:p w14:paraId="2B985CD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F2F992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01415B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D92A49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0FFC9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00218E13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совершенствование экологического, гигиенического, валеологического образования в образовательных организациях с учетом требований ФГОС</w:t>
            </w:r>
          </w:p>
        </w:tc>
      </w:tr>
      <w:tr w:rsidR="00FD315C" w:rsidRPr="008B5409" w14:paraId="6D33F7DC" w14:textId="77777777" w:rsidTr="00BE2D26">
        <w:tc>
          <w:tcPr>
            <w:tcW w:w="1560" w:type="dxa"/>
            <w:vAlign w:val="center"/>
          </w:tcPr>
          <w:p w14:paraId="12D13CB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Котовщикова Юлия Александровна</w:t>
            </w:r>
          </w:p>
        </w:tc>
        <w:tc>
          <w:tcPr>
            <w:tcW w:w="993" w:type="dxa"/>
            <w:vAlign w:val="center"/>
          </w:tcPr>
          <w:p w14:paraId="00138FF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09872C9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21C623E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bottom"/>
          </w:tcPr>
          <w:p w14:paraId="495C18E5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</w:t>
            </w:r>
          </w:p>
        </w:tc>
      </w:tr>
      <w:tr w:rsidR="00FD315C" w:rsidRPr="008B5409" w14:paraId="7D57AF3D" w14:textId="77777777" w:rsidTr="00BE2D26">
        <w:tc>
          <w:tcPr>
            <w:tcW w:w="1560" w:type="dxa"/>
            <w:vMerge w:val="restart"/>
            <w:vAlign w:val="center"/>
          </w:tcPr>
          <w:p w14:paraId="7DB8979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Калягина Ольга Сергеевна</w:t>
            </w:r>
          </w:p>
        </w:tc>
        <w:tc>
          <w:tcPr>
            <w:tcW w:w="993" w:type="dxa"/>
            <w:vMerge w:val="restart"/>
            <w:vAlign w:val="center"/>
          </w:tcPr>
          <w:p w14:paraId="2D9DB3C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1606033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7FB5A0AD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75E2154A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6DDD4A50" w14:textId="77777777" w:rsidTr="00BE2D26">
        <w:trPr>
          <w:trHeight w:val="609"/>
        </w:trPr>
        <w:tc>
          <w:tcPr>
            <w:tcW w:w="1560" w:type="dxa"/>
            <w:vMerge/>
            <w:vAlign w:val="center"/>
          </w:tcPr>
          <w:p w14:paraId="27EAC50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49464F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BF355D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131E736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</w:tcPr>
          <w:p w14:paraId="327FDA0F" w14:textId="77777777" w:rsidR="00FD315C" w:rsidRPr="00024F7B" w:rsidRDefault="00FD315C" w:rsidP="00FD31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совершенствование экологического, гигиенического, валеологического образования в образовательных организациях с учетом требований ФГОС</w:t>
            </w:r>
          </w:p>
        </w:tc>
      </w:tr>
      <w:tr w:rsidR="00FD315C" w:rsidRPr="008B5409" w14:paraId="0FA097FC" w14:textId="77777777" w:rsidTr="00BE2D26">
        <w:tc>
          <w:tcPr>
            <w:tcW w:w="1560" w:type="dxa"/>
            <w:vMerge w:val="restart"/>
            <w:vAlign w:val="center"/>
          </w:tcPr>
          <w:p w14:paraId="5D78C93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Евгения Анатольевна</w:t>
            </w:r>
          </w:p>
        </w:tc>
        <w:tc>
          <w:tcPr>
            <w:tcW w:w="993" w:type="dxa"/>
            <w:vMerge w:val="restart"/>
            <w:vAlign w:val="center"/>
          </w:tcPr>
          <w:p w14:paraId="7DCCEB7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3972514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71A50634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62EBEAEE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38C0DA38" w14:textId="77777777" w:rsidTr="00BE2D26">
        <w:tc>
          <w:tcPr>
            <w:tcW w:w="1560" w:type="dxa"/>
            <w:vMerge/>
            <w:vAlign w:val="center"/>
          </w:tcPr>
          <w:p w14:paraId="1EF36B2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B61768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50CF2F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CD179A5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4B348436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44B8E981" w14:textId="77777777" w:rsidTr="00BE2D26">
        <w:tc>
          <w:tcPr>
            <w:tcW w:w="1560" w:type="dxa"/>
            <w:vMerge w:val="restart"/>
            <w:vAlign w:val="center"/>
          </w:tcPr>
          <w:p w14:paraId="59805E9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Елена Ивановна</w:t>
            </w:r>
          </w:p>
        </w:tc>
        <w:tc>
          <w:tcPr>
            <w:tcW w:w="993" w:type="dxa"/>
            <w:vMerge w:val="restart"/>
            <w:vAlign w:val="center"/>
          </w:tcPr>
          <w:p w14:paraId="2CB90B2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51ED207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110384D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4F0D1A5B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6BA53195" w14:textId="77777777" w:rsidTr="00BE2D26">
        <w:tc>
          <w:tcPr>
            <w:tcW w:w="1560" w:type="dxa"/>
            <w:vMerge/>
            <w:vAlign w:val="center"/>
          </w:tcPr>
          <w:p w14:paraId="04E2C88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B34255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A89077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F14FE8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359336AC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</w:t>
            </w:r>
          </w:p>
        </w:tc>
      </w:tr>
      <w:tr w:rsidR="00FD315C" w:rsidRPr="008B5409" w14:paraId="3AF0F418" w14:textId="77777777" w:rsidTr="00BE2D26">
        <w:tc>
          <w:tcPr>
            <w:tcW w:w="1560" w:type="dxa"/>
            <w:vAlign w:val="center"/>
          </w:tcPr>
          <w:p w14:paraId="3B6C1DC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Федоринова Зухра Полатовна</w:t>
            </w:r>
          </w:p>
        </w:tc>
        <w:tc>
          <w:tcPr>
            <w:tcW w:w="993" w:type="dxa"/>
            <w:vAlign w:val="center"/>
          </w:tcPr>
          <w:p w14:paraId="3DC071A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ср-спец.</w:t>
            </w:r>
          </w:p>
        </w:tc>
        <w:tc>
          <w:tcPr>
            <w:tcW w:w="1417" w:type="dxa"/>
            <w:vAlign w:val="center"/>
          </w:tcPr>
          <w:p w14:paraId="1AD408C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536090BB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bottom"/>
          </w:tcPr>
          <w:p w14:paraId="3A9D2DC0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</w:t>
            </w:r>
          </w:p>
        </w:tc>
      </w:tr>
      <w:tr w:rsidR="00FD315C" w:rsidRPr="008B5409" w14:paraId="58EED598" w14:textId="77777777" w:rsidTr="00BE2D26">
        <w:tc>
          <w:tcPr>
            <w:tcW w:w="1560" w:type="dxa"/>
            <w:vMerge w:val="restart"/>
            <w:vAlign w:val="center"/>
          </w:tcPr>
          <w:p w14:paraId="48D1124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Габриков Александр Анатольевич</w:t>
            </w:r>
          </w:p>
        </w:tc>
        <w:tc>
          <w:tcPr>
            <w:tcW w:w="993" w:type="dxa"/>
            <w:vMerge w:val="restart"/>
            <w:vAlign w:val="center"/>
          </w:tcPr>
          <w:p w14:paraId="17B764F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14:paraId="71AA426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709" w:type="dxa"/>
            <w:vAlign w:val="center"/>
          </w:tcPr>
          <w:p w14:paraId="2BC188D6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3AAB4E7D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401F14DC" w14:textId="77777777" w:rsidTr="00BE2D26">
        <w:tc>
          <w:tcPr>
            <w:tcW w:w="1560" w:type="dxa"/>
            <w:vMerge/>
            <w:vAlign w:val="center"/>
          </w:tcPr>
          <w:p w14:paraId="5D850D4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45BF7B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73B494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75FC4E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115D374C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мыслительных способностей младших школьников как основа формирования универсальных учебных действий»</w:t>
            </w:r>
          </w:p>
        </w:tc>
      </w:tr>
      <w:tr w:rsidR="00FD315C" w:rsidRPr="008B5409" w14:paraId="5341DC00" w14:textId="77777777" w:rsidTr="00BE2D26">
        <w:tc>
          <w:tcPr>
            <w:tcW w:w="1560" w:type="dxa"/>
            <w:vMerge/>
            <w:vAlign w:val="center"/>
          </w:tcPr>
          <w:p w14:paraId="037002E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B2B4C1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7135D8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CF80D63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632666C7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50C71B61" w14:textId="77777777" w:rsidTr="00BE2D26">
        <w:tc>
          <w:tcPr>
            <w:tcW w:w="1560" w:type="dxa"/>
            <w:vAlign w:val="center"/>
          </w:tcPr>
          <w:p w14:paraId="20A1C19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Наталья Борисовна</w:t>
            </w:r>
          </w:p>
        </w:tc>
        <w:tc>
          <w:tcPr>
            <w:tcW w:w="993" w:type="dxa"/>
            <w:vAlign w:val="center"/>
          </w:tcPr>
          <w:p w14:paraId="788BC22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17" w:type="dxa"/>
            <w:vAlign w:val="center"/>
          </w:tcPr>
          <w:p w14:paraId="24A409E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709" w:type="dxa"/>
            <w:vAlign w:val="center"/>
          </w:tcPr>
          <w:p w14:paraId="441D353E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2F90603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34262A95" w14:textId="77777777" w:rsidTr="00BE2D26">
        <w:tc>
          <w:tcPr>
            <w:tcW w:w="1560" w:type="dxa"/>
            <w:vMerge w:val="restart"/>
            <w:vAlign w:val="center"/>
          </w:tcPr>
          <w:p w14:paraId="0172417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Мария Михайловна</w:t>
            </w:r>
          </w:p>
          <w:p w14:paraId="1745406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C56E2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14:paraId="6F201B0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DBAEFD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90837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vAlign w:val="center"/>
          </w:tcPr>
          <w:p w14:paraId="0E1157F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14:paraId="4A67398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16B16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029FBF11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4571A726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1A42D1C5" w14:textId="77777777" w:rsidTr="00BE2D26">
        <w:tc>
          <w:tcPr>
            <w:tcW w:w="1560" w:type="dxa"/>
            <w:vMerge/>
            <w:vAlign w:val="center"/>
          </w:tcPr>
          <w:p w14:paraId="373C757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572255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70EC09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000A3E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2895EA1B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56255A5B" w14:textId="77777777" w:rsidTr="00BE2D26">
        <w:tc>
          <w:tcPr>
            <w:tcW w:w="1560" w:type="dxa"/>
            <w:vMerge/>
            <w:vAlign w:val="center"/>
          </w:tcPr>
          <w:p w14:paraId="107642B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3EB342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13BF6A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4718F79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539A0101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метапредметной образовательной деятельности на уроках английского языка</w:t>
            </w:r>
          </w:p>
        </w:tc>
      </w:tr>
      <w:tr w:rsidR="00FD315C" w:rsidRPr="008B5409" w14:paraId="0B74EC67" w14:textId="77777777" w:rsidTr="00BE2D26">
        <w:tc>
          <w:tcPr>
            <w:tcW w:w="1560" w:type="dxa"/>
            <w:vAlign w:val="center"/>
          </w:tcPr>
          <w:p w14:paraId="72082A7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Вокина Любовь Анатольевна</w:t>
            </w:r>
          </w:p>
        </w:tc>
        <w:tc>
          <w:tcPr>
            <w:tcW w:w="993" w:type="dxa"/>
            <w:vAlign w:val="center"/>
          </w:tcPr>
          <w:p w14:paraId="3E5266D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7A40C5F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709" w:type="dxa"/>
            <w:vAlign w:val="center"/>
          </w:tcPr>
          <w:p w14:paraId="21F83A01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bottom"/>
          </w:tcPr>
          <w:p w14:paraId="4AD5E9BE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«Реализация федеральных образовательных стандартов обучающихся с ограниченными возможностями здоровья и умственной </w:t>
            </w: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0C485EDA" w14:textId="77777777" w:rsidTr="00BE2D26">
        <w:tc>
          <w:tcPr>
            <w:tcW w:w="1560" w:type="dxa"/>
            <w:vMerge w:val="restart"/>
            <w:vAlign w:val="center"/>
          </w:tcPr>
          <w:p w14:paraId="1F9DDEB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Екатерина Викторовна</w:t>
            </w:r>
          </w:p>
          <w:p w14:paraId="0677092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14:paraId="1FA5CBE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68BDDA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vAlign w:val="center"/>
          </w:tcPr>
          <w:p w14:paraId="2EC3BBE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14:paraId="260CF53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5A275C4C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330CC759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70BFE8F0" w14:textId="77777777" w:rsidTr="00BE2D26">
        <w:tc>
          <w:tcPr>
            <w:tcW w:w="1560" w:type="dxa"/>
            <w:vMerge/>
            <w:vAlign w:val="center"/>
          </w:tcPr>
          <w:p w14:paraId="4F6B898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B8863B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A6796D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11904B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3D941D8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182DCFB5" w14:textId="77777777" w:rsidTr="00BE2D26">
        <w:tc>
          <w:tcPr>
            <w:tcW w:w="1560" w:type="dxa"/>
            <w:vMerge/>
            <w:vAlign w:val="center"/>
          </w:tcPr>
          <w:p w14:paraId="0D58279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9F29A3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B127D0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F5361F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77" w:type="dxa"/>
            <w:vAlign w:val="center"/>
          </w:tcPr>
          <w:p w14:paraId="4CE21433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преемственности в обучении иностранному языку в начальной и основной школе</w:t>
            </w:r>
          </w:p>
        </w:tc>
      </w:tr>
      <w:tr w:rsidR="00FD315C" w:rsidRPr="008B5409" w14:paraId="2D7DDECA" w14:textId="77777777" w:rsidTr="00BE2D26">
        <w:tc>
          <w:tcPr>
            <w:tcW w:w="1560" w:type="dxa"/>
            <w:vAlign w:val="center"/>
          </w:tcPr>
          <w:p w14:paraId="30860AC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Монакова Анна Андреевна</w:t>
            </w:r>
          </w:p>
        </w:tc>
        <w:tc>
          <w:tcPr>
            <w:tcW w:w="993" w:type="dxa"/>
            <w:vAlign w:val="center"/>
          </w:tcPr>
          <w:p w14:paraId="21592F3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75753B87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709" w:type="dxa"/>
            <w:vAlign w:val="center"/>
          </w:tcPr>
          <w:p w14:paraId="2D798F1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bottom"/>
          </w:tcPr>
          <w:p w14:paraId="2B747373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4EC1079C" w14:textId="77777777" w:rsidTr="00BE2D26">
        <w:tc>
          <w:tcPr>
            <w:tcW w:w="1560" w:type="dxa"/>
            <w:vMerge w:val="restart"/>
            <w:vAlign w:val="center"/>
          </w:tcPr>
          <w:p w14:paraId="50D8C75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Марина Евгеньевна</w:t>
            </w:r>
          </w:p>
          <w:p w14:paraId="276369C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14:paraId="2BDD109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5AD1636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vAlign w:val="center"/>
          </w:tcPr>
          <w:p w14:paraId="2DDECF9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музыки     </w:t>
            </w:r>
          </w:p>
          <w:p w14:paraId="57CDB827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0A1E9F24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53CBDBED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музыки в условиях реализации ФГОС</w:t>
            </w:r>
          </w:p>
        </w:tc>
      </w:tr>
      <w:tr w:rsidR="00FD315C" w:rsidRPr="008B5409" w14:paraId="1EB862AC" w14:textId="77777777" w:rsidTr="00BE2D26">
        <w:tc>
          <w:tcPr>
            <w:tcW w:w="1560" w:type="dxa"/>
            <w:vMerge/>
            <w:vAlign w:val="center"/>
          </w:tcPr>
          <w:p w14:paraId="5E4DD6D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B37066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8FCE47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8D5CDF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1D4C99E3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5D0D0892" w14:textId="77777777" w:rsidTr="00BE2D26">
        <w:tc>
          <w:tcPr>
            <w:tcW w:w="1560" w:type="dxa"/>
            <w:vMerge/>
            <w:vAlign w:val="center"/>
          </w:tcPr>
          <w:p w14:paraId="22AE25B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DE9D76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EF8DF1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940F7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2721F6FD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FD315C" w:rsidRPr="008B5409" w14:paraId="6B0B2018" w14:textId="77777777" w:rsidTr="00BE2D26">
        <w:tc>
          <w:tcPr>
            <w:tcW w:w="1560" w:type="dxa"/>
            <w:vAlign w:val="center"/>
          </w:tcPr>
          <w:p w14:paraId="580EBFE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 Светлана Николаевна</w:t>
            </w:r>
          </w:p>
        </w:tc>
        <w:tc>
          <w:tcPr>
            <w:tcW w:w="993" w:type="dxa"/>
            <w:vAlign w:val="center"/>
          </w:tcPr>
          <w:p w14:paraId="48E3D15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66E3A03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4586707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77" w:type="dxa"/>
            <w:vAlign w:val="bottom"/>
          </w:tcPr>
          <w:p w14:paraId="51956331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и технологии физического воспитания в образовательных организациях в контексте требований ФГОС</w:t>
            </w:r>
          </w:p>
        </w:tc>
      </w:tr>
      <w:tr w:rsidR="00FD315C" w:rsidRPr="008B5409" w14:paraId="2EE5AEA8" w14:textId="77777777" w:rsidTr="00BE2D26">
        <w:tc>
          <w:tcPr>
            <w:tcW w:w="1560" w:type="dxa"/>
            <w:vAlign w:val="center"/>
          </w:tcPr>
          <w:p w14:paraId="24DB3BF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Александр Сергеевич</w:t>
            </w:r>
          </w:p>
        </w:tc>
        <w:tc>
          <w:tcPr>
            <w:tcW w:w="993" w:type="dxa"/>
            <w:vAlign w:val="center"/>
          </w:tcPr>
          <w:p w14:paraId="0999621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vAlign w:val="center"/>
          </w:tcPr>
          <w:p w14:paraId="5C556FB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54AA9086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77" w:type="dxa"/>
            <w:vAlign w:val="center"/>
          </w:tcPr>
          <w:p w14:paraId="2E773980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образовательные технологии реализации ФГОС основного общего образования</w:t>
            </w:r>
          </w:p>
        </w:tc>
      </w:tr>
      <w:tr w:rsidR="00FD315C" w:rsidRPr="008B5409" w14:paraId="60691777" w14:textId="77777777" w:rsidTr="00BE2D26">
        <w:tc>
          <w:tcPr>
            <w:tcW w:w="1560" w:type="dxa"/>
            <w:vAlign w:val="center"/>
          </w:tcPr>
          <w:p w14:paraId="3C6A1DA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Викторовна</w:t>
            </w:r>
          </w:p>
        </w:tc>
        <w:tc>
          <w:tcPr>
            <w:tcW w:w="993" w:type="dxa"/>
            <w:vAlign w:val="center"/>
          </w:tcPr>
          <w:p w14:paraId="4DFF5E9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vAlign w:val="center"/>
          </w:tcPr>
          <w:p w14:paraId="58DD7E8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444CFF6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77" w:type="dxa"/>
            <w:vAlign w:val="bottom"/>
          </w:tcPr>
          <w:p w14:paraId="58EEE8E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15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учебного процесса по физической культуре в специальных медицинских группах в учебных заведениях</w:t>
            </w:r>
          </w:p>
        </w:tc>
      </w:tr>
      <w:tr w:rsidR="00FD315C" w:rsidRPr="008B5409" w14:paraId="3E3D5B10" w14:textId="77777777" w:rsidTr="00BE2D26">
        <w:tc>
          <w:tcPr>
            <w:tcW w:w="1560" w:type="dxa"/>
            <w:vAlign w:val="center"/>
          </w:tcPr>
          <w:p w14:paraId="3AB6299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Александр Владимирович</w:t>
            </w:r>
          </w:p>
        </w:tc>
        <w:tc>
          <w:tcPr>
            <w:tcW w:w="993" w:type="dxa"/>
            <w:vAlign w:val="center"/>
          </w:tcPr>
          <w:p w14:paraId="79674FC3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0B6BE2F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44EF6377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77" w:type="dxa"/>
            <w:vAlign w:val="bottom"/>
          </w:tcPr>
          <w:p w14:paraId="2EC7B37C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4F7B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по физической культуре в специальных медицинских группах в учебных заведениях</w:t>
            </w:r>
          </w:p>
        </w:tc>
      </w:tr>
      <w:tr w:rsidR="00FD315C" w:rsidRPr="008B5409" w14:paraId="3386441E" w14:textId="77777777" w:rsidTr="00BE2D26">
        <w:tc>
          <w:tcPr>
            <w:tcW w:w="1560" w:type="dxa"/>
            <w:vAlign w:val="center"/>
          </w:tcPr>
          <w:p w14:paraId="52DB456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Оксана Владимировна</w:t>
            </w:r>
          </w:p>
        </w:tc>
        <w:tc>
          <w:tcPr>
            <w:tcW w:w="993" w:type="dxa"/>
            <w:vAlign w:val="center"/>
          </w:tcPr>
          <w:p w14:paraId="41039E3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42DAB872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709" w:type="dxa"/>
            <w:vAlign w:val="center"/>
          </w:tcPr>
          <w:p w14:paraId="5BE2B3EC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14:paraId="231D3BA7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15C" w:rsidRPr="008B5409" w14:paraId="26C53456" w14:textId="77777777" w:rsidTr="00BE2D26">
        <w:tc>
          <w:tcPr>
            <w:tcW w:w="1560" w:type="dxa"/>
            <w:vAlign w:val="center"/>
          </w:tcPr>
          <w:p w14:paraId="40F0138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Рябых Наталья Викторовна</w:t>
            </w:r>
          </w:p>
        </w:tc>
        <w:tc>
          <w:tcPr>
            <w:tcW w:w="993" w:type="dxa"/>
            <w:vAlign w:val="center"/>
          </w:tcPr>
          <w:p w14:paraId="552B149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70C0BA51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709" w:type="dxa"/>
            <w:vAlign w:val="center"/>
          </w:tcPr>
          <w:p w14:paraId="2CB8A5B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42BB4EA7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обучения и воспитания детей с особыми образовательными потребностями</w:t>
            </w:r>
          </w:p>
        </w:tc>
      </w:tr>
      <w:tr w:rsidR="00FD315C" w:rsidRPr="008B5409" w14:paraId="298F3677" w14:textId="77777777" w:rsidTr="00BE2D26">
        <w:tc>
          <w:tcPr>
            <w:tcW w:w="1560" w:type="dxa"/>
            <w:vAlign w:val="center"/>
          </w:tcPr>
          <w:p w14:paraId="76758EA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6EE541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1DC642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14BB722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vAlign w:val="center"/>
          </w:tcPr>
          <w:p w14:paraId="70BD4F11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Межрегиональная школа-семинар «Оценка результатов образования обучающихся с ОВЗ»</w:t>
            </w:r>
          </w:p>
        </w:tc>
      </w:tr>
      <w:tr w:rsidR="00FD315C" w:rsidRPr="008B5409" w14:paraId="27A756BF" w14:textId="77777777" w:rsidTr="00BE2D26">
        <w:tc>
          <w:tcPr>
            <w:tcW w:w="1560" w:type="dxa"/>
            <w:vAlign w:val="center"/>
          </w:tcPr>
          <w:p w14:paraId="76292D4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Бодаева Елизавета Алексеевна</w:t>
            </w:r>
          </w:p>
        </w:tc>
        <w:tc>
          <w:tcPr>
            <w:tcW w:w="993" w:type="dxa"/>
            <w:vAlign w:val="center"/>
          </w:tcPr>
          <w:p w14:paraId="24BBB40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4FF6F88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09" w:type="dxa"/>
            <w:vAlign w:val="center"/>
          </w:tcPr>
          <w:p w14:paraId="50A8B6B8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37697B8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38E38146" w14:textId="77777777" w:rsidTr="00BE2D26">
        <w:tc>
          <w:tcPr>
            <w:tcW w:w="1560" w:type="dxa"/>
            <w:vAlign w:val="center"/>
          </w:tcPr>
          <w:p w14:paraId="59B79C40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Юлия Александровна</w:t>
            </w:r>
          </w:p>
        </w:tc>
        <w:tc>
          <w:tcPr>
            <w:tcW w:w="993" w:type="dxa"/>
            <w:vAlign w:val="center"/>
          </w:tcPr>
          <w:p w14:paraId="73F22C4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2C9A52C7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09" w:type="dxa"/>
            <w:vAlign w:val="center"/>
          </w:tcPr>
          <w:p w14:paraId="376656D0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6C1D3E14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FD315C" w:rsidRPr="008B5409" w14:paraId="3772BF3A" w14:textId="77777777" w:rsidTr="00BE2D26">
        <w:tc>
          <w:tcPr>
            <w:tcW w:w="1560" w:type="dxa"/>
            <w:vMerge w:val="restart"/>
            <w:vAlign w:val="center"/>
          </w:tcPr>
          <w:p w14:paraId="0AE3259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Тепляшин Данила Владимирович</w:t>
            </w:r>
          </w:p>
          <w:p w14:paraId="4725A61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14:paraId="0A61757C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57E4C13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vAlign w:val="center"/>
          </w:tcPr>
          <w:p w14:paraId="7DD4D9B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14:paraId="69B0CB3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3E7114DC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133A1CE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51BC4F19" w14:textId="77777777" w:rsidTr="00BE2D26">
        <w:tc>
          <w:tcPr>
            <w:tcW w:w="1560" w:type="dxa"/>
            <w:vMerge/>
            <w:vAlign w:val="center"/>
          </w:tcPr>
          <w:p w14:paraId="481EE59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45AC3A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91173F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D9A22A4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1D2FE6F7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Нормативное правовое обеспечение деятельности общеобразовательной организации в условиях </w:t>
            </w: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ФГОС общего образования</w:t>
            </w:r>
          </w:p>
        </w:tc>
      </w:tr>
      <w:tr w:rsidR="00FD315C" w:rsidRPr="008B5409" w14:paraId="0B800663" w14:textId="77777777" w:rsidTr="00BE2D26">
        <w:tc>
          <w:tcPr>
            <w:tcW w:w="1560" w:type="dxa"/>
            <w:vMerge w:val="restart"/>
            <w:vAlign w:val="center"/>
          </w:tcPr>
          <w:p w14:paraId="403342DB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Ольга  Владимировна</w:t>
            </w:r>
          </w:p>
          <w:p w14:paraId="09989E0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14:paraId="3EF45867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EF02EAD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vAlign w:val="center"/>
          </w:tcPr>
          <w:p w14:paraId="1F3B72B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14:paraId="46ACEEC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14:paraId="73525F9A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3A2A8012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организации проектной деятельности обучающихся в соответствии с требованиями ФГОС</w:t>
            </w:r>
          </w:p>
        </w:tc>
      </w:tr>
      <w:tr w:rsidR="00FD315C" w:rsidRPr="008B5409" w14:paraId="194C015D" w14:textId="77777777" w:rsidTr="00BE2D26">
        <w:tc>
          <w:tcPr>
            <w:tcW w:w="1560" w:type="dxa"/>
            <w:vMerge/>
            <w:vAlign w:val="center"/>
          </w:tcPr>
          <w:p w14:paraId="4981C14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1DFCAC9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1733146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36235F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6F7BE4A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компетентность обучающихся: профилактика отклоняющегося поведения</w:t>
            </w:r>
          </w:p>
        </w:tc>
      </w:tr>
      <w:tr w:rsidR="00FD315C" w:rsidRPr="008B5409" w14:paraId="04C008E6" w14:textId="77777777" w:rsidTr="00BE2D26">
        <w:tc>
          <w:tcPr>
            <w:tcW w:w="1560" w:type="dxa"/>
            <w:vAlign w:val="center"/>
          </w:tcPr>
          <w:p w14:paraId="13DD1698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Маркович Николай Степанович</w:t>
            </w:r>
          </w:p>
        </w:tc>
        <w:tc>
          <w:tcPr>
            <w:tcW w:w="993" w:type="dxa"/>
            <w:vAlign w:val="center"/>
          </w:tcPr>
          <w:p w14:paraId="23B8757A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767F7BE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709" w:type="dxa"/>
            <w:vAlign w:val="center"/>
          </w:tcPr>
          <w:p w14:paraId="13C0F156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14:paraId="6BF72E81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15C" w:rsidRPr="008B5409" w14:paraId="05201822" w14:textId="77777777" w:rsidTr="00BE2D26">
        <w:tc>
          <w:tcPr>
            <w:tcW w:w="1560" w:type="dxa"/>
            <w:vAlign w:val="center"/>
          </w:tcPr>
          <w:p w14:paraId="562200BF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Пахомова  Екатерина Анатольевна</w:t>
            </w:r>
          </w:p>
        </w:tc>
        <w:tc>
          <w:tcPr>
            <w:tcW w:w="993" w:type="dxa"/>
            <w:vAlign w:val="center"/>
          </w:tcPr>
          <w:p w14:paraId="71838B22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5E7D78D5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 дополнительного образования </w:t>
            </w:r>
          </w:p>
        </w:tc>
        <w:tc>
          <w:tcPr>
            <w:tcW w:w="709" w:type="dxa"/>
            <w:vAlign w:val="center"/>
          </w:tcPr>
          <w:p w14:paraId="0E91695C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77" w:type="dxa"/>
            <w:vAlign w:val="center"/>
          </w:tcPr>
          <w:p w14:paraId="7B83AA10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кружка(студии) ритмики, хореографии в образовательной организации»</w:t>
            </w:r>
          </w:p>
        </w:tc>
      </w:tr>
      <w:tr w:rsidR="00FD315C" w:rsidRPr="008B5409" w14:paraId="21C552CD" w14:textId="77777777" w:rsidTr="00BE2D26">
        <w:tc>
          <w:tcPr>
            <w:tcW w:w="1560" w:type="dxa"/>
            <w:vAlign w:val="center"/>
          </w:tcPr>
          <w:p w14:paraId="3B4A8E9E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Маргарита Михайловна</w:t>
            </w:r>
          </w:p>
        </w:tc>
        <w:tc>
          <w:tcPr>
            <w:tcW w:w="993" w:type="dxa"/>
            <w:vAlign w:val="center"/>
          </w:tcPr>
          <w:p w14:paraId="364E1B11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14:paraId="6D712294" w14:textId="77777777" w:rsidR="00FD315C" w:rsidRPr="008B5409" w:rsidRDefault="00FD315C" w:rsidP="00FD3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709" w:type="dxa"/>
            <w:vAlign w:val="center"/>
          </w:tcPr>
          <w:p w14:paraId="28488BF1" w14:textId="77777777" w:rsidR="00FD315C" w:rsidRPr="008B5409" w:rsidRDefault="00FD315C" w:rsidP="00FD3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77" w:type="dxa"/>
            <w:vAlign w:val="center"/>
          </w:tcPr>
          <w:p w14:paraId="022D5FEA" w14:textId="77777777" w:rsidR="00FD315C" w:rsidRPr="00024F7B" w:rsidRDefault="00FD315C" w:rsidP="00FD3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к организации физического воспитания и формирования здорового образа жизни обучающихся с модулем «Проведение занятий в специальной медицинской группе»</w:t>
            </w:r>
          </w:p>
        </w:tc>
      </w:tr>
    </w:tbl>
    <w:p w14:paraId="2A063E32" w14:textId="77777777" w:rsidR="00FD315C" w:rsidRDefault="00FD315C" w:rsidP="00FD31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CC5BA" w14:textId="77777777" w:rsidR="008624E4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b/>
          <w:sz w:val="24"/>
          <w:szCs w:val="24"/>
        </w:rPr>
        <w:t>Материально-технического условия</w:t>
      </w:r>
    </w:p>
    <w:p w14:paraId="4F8A47F0" w14:textId="77777777" w:rsidR="004334A7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и(или) психического развития в здание и помещения </w:t>
      </w:r>
      <w:r w:rsidR="008624E4">
        <w:rPr>
          <w:rFonts w:ascii="Times New Roman" w:hAnsi="Times New Roman" w:cs="Times New Roman"/>
          <w:sz w:val="24"/>
          <w:szCs w:val="24"/>
        </w:rPr>
        <w:t>ш</w:t>
      </w:r>
      <w:r w:rsidRPr="008624E4">
        <w:rPr>
          <w:rFonts w:ascii="Times New Roman" w:hAnsi="Times New Roman" w:cs="Times New Roman"/>
          <w:sz w:val="24"/>
          <w:szCs w:val="24"/>
        </w:rPr>
        <w:t xml:space="preserve">колы, организацию их пребывания, обучения в </w:t>
      </w:r>
      <w:r w:rsidR="008624E4">
        <w:rPr>
          <w:rFonts w:ascii="Times New Roman" w:hAnsi="Times New Roman" w:cs="Times New Roman"/>
          <w:sz w:val="24"/>
          <w:szCs w:val="24"/>
        </w:rPr>
        <w:t>ш</w:t>
      </w:r>
      <w:r w:rsidRPr="008624E4">
        <w:rPr>
          <w:rFonts w:ascii="Times New Roman" w:hAnsi="Times New Roman" w:cs="Times New Roman"/>
          <w:sz w:val="24"/>
          <w:szCs w:val="24"/>
        </w:rPr>
        <w:t>коле (архитектурная среда для обучающихся с ОВЗ), также позволяющих обеспечить адаптивную и</w:t>
      </w:r>
      <w:r w:rsidR="008624E4">
        <w:rPr>
          <w:rFonts w:ascii="Times New Roman" w:hAnsi="Times New Roman" w:cs="Times New Roman"/>
          <w:sz w:val="24"/>
          <w:szCs w:val="24"/>
        </w:rPr>
        <w:t xml:space="preserve"> коррекционно-развивающую среды</w:t>
      </w:r>
      <w:r w:rsidR="004334A7">
        <w:rPr>
          <w:rFonts w:ascii="Times New Roman" w:hAnsi="Times New Roman" w:cs="Times New Roman"/>
          <w:sz w:val="24"/>
          <w:szCs w:val="24"/>
        </w:rPr>
        <w:t>.</w:t>
      </w:r>
    </w:p>
    <w:p w14:paraId="06F69417" w14:textId="77777777" w:rsidR="004334A7" w:rsidRPr="004334A7" w:rsidRDefault="004334A7" w:rsidP="0043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>2-этажное здание основной  школы с антресолями (1937 года постройки с пристроем 1968 года), здание мастерских (1968 года постройки)  рассчитаны на 365  мест в одну смену.  Фактически обучается 760 учащихся.</w:t>
      </w:r>
    </w:p>
    <w:p w14:paraId="3C9BD7ED" w14:textId="77777777" w:rsidR="004334A7" w:rsidRPr="004334A7" w:rsidRDefault="004334A7" w:rsidP="004334A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ab/>
      </w:r>
      <w:r w:rsidRPr="004334A7">
        <w:rPr>
          <w:rFonts w:ascii="Times New Roman" w:hAnsi="Times New Roman" w:cs="Times New Roman"/>
          <w:sz w:val="24"/>
          <w:szCs w:val="24"/>
        </w:rPr>
        <w:tab/>
      </w:r>
      <w:r w:rsidRPr="004334A7">
        <w:rPr>
          <w:rFonts w:ascii="Times New Roman" w:hAnsi="Times New Roman" w:cs="Times New Roman"/>
          <w:bCs/>
          <w:sz w:val="24"/>
          <w:szCs w:val="24"/>
        </w:rPr>
        <w:t xml:space="preserve">Школа располагает материально-технической базой: </w:t>
      </w:r>
    </w:p>
    <w:p w14:paraId="41B760F6" w14:textId="77777777" w:rsid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334A7">
        <w:rPr>
          <w:rFonts w:ascii="Times New Roman" w:hAnsi="Times New Roman" w:cs="Times New Roman"/>
          <w:sz w:val="24"/>
          <w:szCs w:val="24"/>
        </w:rPr>
        <w:t>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  <w:r w:rsidRPr="004334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0F8A3F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>2 компьютерных класса на 11 и 10  рабочих мест для  учащихся;</w:t>
      </w:r>
    </w:p>
    <w:p w14:paraId="7637544C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1-спортивный зал, 1-актовый зал; </w:t>
      </w:r>
    </w:p>
    <w:p w14:paraId="43A9D767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>библиотека с читальным залом на 10 посадочных мест;</w:t>
      </w:r>
    </w:p>
    <w:p w14:paraId="65B9648E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>3 медицинских кабинета: стоматологический ; первичной медицинской помощи по педиатрии: педиатрический и иммунопрофилактики;</w:t>
      </w:r>
    </w:p>
    <w:p w14:paraId="14538922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кабинеты  для работы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4334A7">
        <w:rPr>
          <w:rFonts w:ascii="Times New Roman" w:hAnsi="Times New Roman" w:cs="Times New Roman"/>
          <w:sz w:val="24"/>
          <w:szCs w:val="24"/>
        </w:rPr>
        <w:t xml:space="preserve">-логопеда, социального педагога; </w:t>
      </w:r>
    </w:p>
    <w:p w14:paraId="63C0A641" w14:textId="77777777" w:rsidR="004334A7" w:rsidRPr="004334A7" w:rsidRDefault="004334A7" w:rsidP="004334A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пищеблок, работающий на продуктах глубокой очистки. </w:t>
      </w:r>
    </w:p>
    <w:p w14:paraId="70B701B3" w14:textId="77777777" w:rsidR="004334A7" w:rsidRPr="004334A7" w:rsidRDefault="004334A7" w:rsidP="004334A7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  На территории школы расположено футбольное поле с покрытием из искусственной травы StadioGrass</w:t>
      </w:r>
      <w:r w:rsidRPr="004334A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4334A7">
        <w:rPr>
          <w:rFonts w:ascii="Times New Roman" w:hAnsi="Times New Roman" w:cs="Times New Roman"/>
          <w:sz w:val="24"/>
          <w:szCs w:val="24"/>
        </w:rPr>
        <w:t>, площадью 800 кв.метров.</w:t>
      </w:r>
    </w:p>
    <w:p w14:paraId="37C9140F" w14:textId="77777777" w:rsidR="004334A7" w:rsidRPr="004334A7" w:rsidRDefault="004334A7" w:rsidP="00433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Приобретение современного технического оснащения позволяет создать более благоприятные условия для реализации адаптированной образовательной программы. </w:t>
      </w:r>
    </w:p>
    <w:p w14:paraId="381349CF" w14:textId="77777777" w:rsidR="008624E4" w:rsidRPr="004334A7" w:rsidRDefault="004334A7" w:rsidP="004334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A7">
        <w:rPr>
          <w:rFonts w:ascii="Times New Roman" w:hAnsi="Times New Roman" w:cs="Times New Roman"/>
          <w:sz w:val="24"/>
          <w:szCs w:val="24"/>
        </w:rPr>
        <w:t xml:space="preserve">В школе организовано бесплатное питание для детей с ОВЗ. </w:t>
      </w:r>
      <w:r w:rsidRPr="004334A7">
        <w:rPr>
          <w:rFonts w:ascii="Times New Roman" w:hAnsi="Times New Roman" w:cs="Times New Roman"/>
          <w:sz w:val="24"/>
          <w:szCs w:val="24"/>
        </w:rPr>
        <w:tab/>
      </w:r>
    </w:p>
    <w:p w14:paraId="5703532E" w14:textId="77777777" w:rsidR="008624E4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14:paraId="359AE267" w14:textId="77777777" w:rsidR="008624E4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sz w:val="24"/>
          <w:szCs w:val="24"/>
        </w:rPr>
        <w:t xml:space="preserve"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</w:t>
      </w:r>
      <w:r w:rsidRPr="008624E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14:paraId="11EC6954" w14:textId="77777777" w:rsidR="008624E4" w:rsidRDefault="008624E4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оснащены: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принтерами оборудовано </w:t>
      </w:r>
      <w:r>
        <w:rPr>
          <w:rFonts w:ascii="Times New Roman" w:hAnsi="Times New Roman" w:cs="Times New Roman"/>
          <w:sz w:val="24"/>
          <w:szCs w:val="24"/>
        </w:rPr>
        <w:t>все кабинеты начальных классов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; оснащены ноутбуками, проекторами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 начальной школы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Данное оборудование активно используется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педагогами для проведения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1822D" w14:textId="77777777" w:rsidR="008624E4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sz w:val="24"/>
          <w:szCs w:val="24"/>
        </w:rPr>
        <w:t>Кабинет педагог</w:t>
      </w:r>
      <w:r w:rsidR="008624E4">
        <w:rPr>
          <w:rFonts w:ascii="Times New Roman" w:hAnsi="Times New Roman" w:cs="Times New Roman"/>
          <w:sz w:val="24"/>
          <w:szCs w:val="24"/>
        </w:rPr>
        <w:t>ов</w:t>
      </w:r>
      <w:r w:rsidRPr="008624E4">
        <w:rPr>
          <w:rFonts w:ascii="Times New Roman" w:hAnsi="Times New Roman" w:cs="Times New Roman"/>
          <w:sz w:val="24"/>
          <w:szCs w:val="24"/>
        </w:rPr>
        <w:t>-психолог</w:t>
      </w:r>
      <w:r w:rsidR="008624E4">
        <w:rPr>
          <w:rFonts w:ascii="Times New Roman" w:hAnsi="Times New Roman" w:cs="Times New Roman"/>
          <w:sz w:val="24"/>
          <w:szCs w:val="24"/>
        </w:rPr>
        <w:t>ов</w:t>
      </w:r>
      <w:r w:rsidRPr="008624E4">
        <w:rPr>
          <w:rFonts w:ascii="Times New Roman" w:hAnsi="Times New Roman" w:cs="Times New Roman"/>
          <w:sz w:val="24"/>
          <w:szCs w:val="24"/>
        </w:rPr>
        <w:t xml:space="preserve"> оборудован </w:t>
      </w:r>
      <w:r w:rsidR="008624E4">
        <w:rPr>
          <w:rFonts w:ascii="Times New Roman" w:hAnsi="Times New Roman" w:cs="Times New Roman"/>
          <w:sz w:val="24"/>
          <w:szCs w:val="24"/>
        </w:rPr>
        <w:t xml:space="preserve">компьютером, принтером. </w:t>
      </w:r>
    </w:p>
    <w:p w14:paraId="2A3BB6D7" w14:textId="77777777" w:rsidR="008624E4" w:rsidRDefault="008624E4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логоп</w:t>
      </w:r>
      <w:r>
        <w:rPr>
          <w:rFonts w:ascii="Times New Roman" w:hAnsi="Times New Roman" w:cs="Times New Roman"/>
          <w:sz w:val="24"/>
          <w:szCs w:val="24"/>
        </w:rPr>
        <w:t>еда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 оборудован </w:t>
      </w:r>
      <w:r>
        <w:rPr>
          <w:rFonts w:ascii="Times New Roman" w:hAnsi="Times New Roman" w:cs="Times New Roman"/>
          <w:sz w:val="24"/>
          <w:szCs w:val="24"/>
        </w:rPr>
        <w:t>компьютером</w:t>
      </w:r>
      <w:r w:rsidR="001A55CB" w:rsidRPr="008624E4">
        <w:rPr>
          <w:rFonts w:ascii="Times New Roman" w:hAnsi="Times New Roman" w:cs="Times New Roman"/>
          <w:sz w:val="24"/>
          <w:szCs w:val="24"/>
        </w:rPr>
        <w:t xml:space="preserve">, принтером. </w:t>
      </w:r>
    </w:p>
    <w:p w14:paraId="4FE21C50" w14:textId="77777777" w:rsidR="008624E4" w:rsidRDefault="001A55CB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4">
        <w:rPr>
          <w:rFonts w:ascii="Times New Roman" w:hAnsi="Times New Roman" w:cs="Times New Roman"/>
          <w:sz w:val="24"/>
          <w:szCs w:val="24"/>
        </w:rPr>
        <w:t>Все кабинеты начальных классов, специалистов оборудованы безопасным доступом в Интернет</w:t>
      </w:r>
      <w:r w:rsidR="008624E4">
        <w:rPr>
          <w:rFonts w:ascii="Times New Roman" w:hAnsi="Times New Roman" w:cs="Times New Roman"/>
          <w:sz w:val="24"/>
          <w:szCs w:val="24"/>
        </w:rPr>
        <w:t>, объединены в локальную сеть.</w:t>
      </w:r>
    </w:p>
    <w:p w14:paraId="30650A78" w14:textId="77777777" w:rsidR="008F2A4F" w:rsidRP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4F">
        <w:rPr>
          <w:rFonts w:ascii="Times New Roman" w:hAnsi="Times New Roman" w:cs="Times New Roman"/>
          <w:b/>
          <w:sz w:val="24"/>
          <w:szCs w:val="24"/>
        </w:rPr>
        <w:t xml:space="preserve">Информационные условия </w:t>
      </w:r>
    </w:p>
    <w:p w14:paraId="2F4F7C87" w14:textId="77777777" w:rsidR="001B17F9" w:rsidRP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4F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F2A4F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>
        <w:rPr>
          <w:rFonts w:ascii="Times New Roman" w:hAnsi="Times New Roman" w:cs="Times New Roman"/>
          <w:sz w:val="24"/>
          <w:szCs w:val="24"/>
        </w:rPr>
        <w:t>МБОУ г. Иркутска СОШ № 7</w:t>
      </w:r>
      <w:r w:rsidRPr="008F2A4F">
        <w:rPr>
          <w:rFonts w:ascii="Times New Roman" w:hAnsi="Times New Roman" w:cs="Times New Roman"/>
          <w:sz w:val="24"/>
          <w:szCs w:val="24"/>
        </w:rPr>
        <w:t>; рассматриваются в ежегодном публичном отчете;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14:paraId="17692634" w14:textId="77777777" w:rsidR="00477E3A" w:rsidRDefault="00477E3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B669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B968E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BAE6A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ED06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DEC9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A2949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E937D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CDE33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548C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5FCF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6878A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AA3FB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1AEC5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AAC8F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AC07E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773BE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03549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A915A1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F6860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40F21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5402E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BDA5B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4D75C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6D064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582B7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48005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01BFA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E2FB1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88C64" w14:textId="77777777" w:rsidR="004334A7" w:rsidRDefault="004334A7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EB22A" w14:textId="77777777" w:rsidR="008F2A4F" w:rsidRPr="001241AA" w:rsidRDefault="008F2A4F" w:rsidP="001241A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1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14:paraId="33B5ED4B" w14:textId="77777777" w:rsidR="008F2A4F" w:rsidRPr="001241AA" w:rsidRDefault="008F2A4F" w:rsidP="001241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AA">
        <w:rPr>
          <w:rFonts w:ascii="Times New Roman" w:hAnsi="Times New Roman" w:cs="Times New Roman"/>
          <w:b/>
          <w:sz w:val="24"/>
          <w:szCs w:val="24"/>
        </w:rPr>
        <w:t>План реализации программы коррекционной работы</w:t>
      </w: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67"/>
        <w:gridCol w:w="2641"/>
        <w:gridCol w:w="1701"/>
        <w:gridCol w:w="1559"/>
        <w:gridCol w:w="1701"/>
      </w:tblGrid>
      <w:tr w:rsidR="00B235CA" w:rsidRPr="00B235CA" w14:paraId="3685CFAD" w14:textId="77777777" w:rsidTr="00BE2D26">
        <w:tc>
          <w:tcPr>
            <w:tcW w:w="1867" w:type="dxa"/>
          </w:tcPr>
          <w:p w14:paraId="655D2FA2" w14:textId="77777777" w:rsidR="008F2A4F" w:rsidRPr="00B235CA" w:rsidRDefault="008F2A4F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641" w:type="dxa"/>
          </w:tcPr>
          <w:p w14:paraId="42F94E71" w14:textId="77777777" w:rsidR="008F2A4F" w:rsidRPr="00B235CA" w:rsidRDefault="008F2A4F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701" w:type="dxa"/>
          </w:tcPr>
          <w:p w14:paraId="714310CD" w14:textId="77777777" w:rsidR="008F2A4F" w:rsidRPr="00B235CA" w:rsidRDefault="008F2A4F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1559" w:type="dxa"/>
          </w:tcPr>
          <w:p w14:paraId="34E87AD0" w14:textId="77777777" w:rsidR="008F2A4F" w:rsidRPr="00B235CA" w:rsidRDefault="008F2A4F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14:paraId="55BC5E98" w14:textId="77777777" w:rsidR="008F2A4F" w:rsidRPr="00B235CA" w:rsidRDefault="008F2A4F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F2A4F" w:rsidRPr="00B235CA" w14:paraId="41A67C14" w14:textId="77777777" w:rsidTr="00BE2D26">
        <w:tc>
          <w:tcPr>
            <w:tcW w:w="9469" w:type="dxa"/>
            <w:gridSpan w:val="5"/>
          </w:tcPr>
          <w:p w14:paraId="467CED40" w14:textId="77777777" w:rsidR="008F2A4F" w:rsidRPr="00B235CA" w:rsidRDefault="008F2A4F" w:rsidP="0012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CA">
              <w:rPr>
                <w:rFonts w:ascii="Times New Roman" w:hAnsi="Times New Roman" w:cs="Times New Roman"/>
                <w:b/>
              </w:rPr>
              <w:t>Диагностическое направление</w:t>
            </w:r>
          </w:p>
        </w:tc>
      </w:tr>
      <w:tr w:rsidR="00B235CA" w:rsidRPr="00B235CA" w14:paraId="0F13D79D" w14:textId="77777777" w:rsidTr="00BE2D26">
        <w:tc>
          <w:tcPr>
            <w:tcW w:w="1867" w:type="dxa"/>
            <w:vMerge w:val="restart"/>
          </w:tcPr>
          <w:p w14:paraId="2AF2DE36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641" w:type="dxa"/>
          </w:tcPr>
          <w:p w14:paraId="42439A61" w14:textId="77777777" w:rsidR="009C4593" w:rsidRPr="00B235CA" w:rsidRDefault="009C4593" w:rsidP="001241AA">
            <w:pPr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Выявление обучающихся с особыми образовательными потребностями </w:t>
            </w:r>
          </w:p>
        </w:tc>
        <w:tc>
          <w:tcPr>
            <w:tcW w:w="1701" w:type="dxa"/>
          </w:tcPr>
          <w:p w14:paraId="36865022" w14:textId="77777777" w:rsidR="009C4593" w:rsidRPr="00B235CA" w:rsidRDefault="009C4593" w:rsidP="001241AA">
            <w:pPr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Стартовая диагностика, обследование</w:t>
            </w:r>
          </w:p>
        </w:tc>
        <w:tc>
          <w:tcPr>
            <w:tcW w:w="1559" w:type="dxa"/>
          </w:tcPr>
          <w:p w14:paraId="59BCFA79" w14:textId="77777777" w:rsidR="009C4593" w:rsidRPr="00B235CA" w:rsidRDefault="009C4593" w:rsidP="001241AA">
            <w:pPr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41E1D0CB" w14:textId="77777777" w:rsidR="009C4593" w:rsidRPr="00B235CA" w:rsidRDefault="009C4593" w:rsidP="001241AA">
            <w:pPr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B235CA" w:rsidRPr="00B235CA" w14:paraId="3C6B0811" w14:textId="77777777" w:rsidTr="00BE2D26">
        <w:tc>
          <w:tcPr>
            <w:tcW w:w="1867" w:type="dxa"/>
            <w:vMerge/>
          </w:tcPr>
          <w:p w14:paraId="074349AD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3B6E28B2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Направление на ПМПК </w:t>
            </w:r>
          </w:p>
        </w:tc>
        <w:tc>
          <w:tcPr>
            <w:tcW w:w="1701" w:type="dxa"/>
          </w:tcPr>
          <w:p w14:paraId="0C1C0D02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Подготовка необходимой документации</w:t>
            </w:r>
          </w:p>
        </w:tc>
        <w:tc>
          <w:tcPr>
            <w:tcW w:w="1559" w:type="dxa"/>
          </w:tcPr>
          <w:p w14:paraId="2B2BBF20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Сентябрь, май и/или по необходимости</w:t>
            </w:r>
          </w:p>
        </w:tc>
        <w:tc>
          <w:tcPr>
            <w:tcW w:w="1701" w:type="dxa"/>
          </w:tcPr>
          <w:p w14:paraId="484FE758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классный руководитель</w:t>
            </w:r>
          </w:p>
        </w:tc>
      </w:tr>
      <w:tr w:rsidR="00B235CA" w:rsidRPr="00B235CA" w14:paraId="18E55068" w14:textId="77777777" w:rsidTr="00BE2D26">
        <w:tc>
          <w:tcPr>
            <w:tcW w:w="1867" w:type="dxa"/>
            <w:vMerge/>
          </w:tcPr>
          <w:p w14:paraId="712139A2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22ACE44E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Мониторинг динамики развития обучающихся, успешности освоения программы обучения </w:t>
            </w:r>
          </w:p>
        </w:tc>
        <w:tc>
          <w:tcPr>
            <w:tcW w:w="1701" w:type="dxa"/>
          </w:tcPr>
          <w:p w14:paraId="5DBF3FE7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Анализ результатов деятельности обучающихся, успеваемости</w:t>
            </w:r>
          </w:p>
        </w:tc>
        <w:tc>
          <w:tcPr>
            <w:tcW w:w="1559" w:type="dxa"/>
          </w:tcPr>
          <w:p w14:paraId="0D036A45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По итогам 1,2 полугодия в рамках школьной ПМПк </w:t>
            </w:r>
          </w:p>
          <w:p w14:paraId="57109B60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По четвертям</w:t>
            </w:r>
          </w:p>
        </w:tc>
        <w:tc>
          <w:tcPr>
            <w:tcW w:w="1701" w:type="dxa"/>
          </w:tcPr>
          <w:p w14:paraId="3325A890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Специалисты, </w:t>
            </w:r>
          </w:p>
          <w:p w14:paraId="46C06B5D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  <w:p w14:paraId="5EE39A76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  <w:p w14:paraId="5CA98C3D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  <w:p w14:paraId="6F75E529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35CA" w:rsidRPr="00B235CA" w14:paraId="5566F7EE" w14:textId="77777777" w:rsidTr="00BE2D26">
        <w:tc>
          <w:tcPr>
            <w:tcW w:w="1867" w:type="dxa"/>
            <w:vMerge/>
          </w:tcPr>
          <w:p w14:paraId="304A58A9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2F380BAF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01" w:type="dxa"/>
          </w:tcPr>
          <w:p w14:paraId="14250C92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Анализ результатов обследования</w:t>
            </w:r>
          </w:p>
        </w:tc>
        <w:tc>
          <w:tcPr>
            <w:tcW w:w="1559" w:type="dxa"/>
          </w:tcPr>
          <w:p w14:paraId="6C600844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Сентябрь, май и/или по необходимости</w:t>
            </w:r>
          </w:p>
        </w:tc>
        <w:tc>
          <w:tcPr>
            <w:tcW w:w="1701" w:type="dxa"/>
          </w:tcPr>
          <w:p w14:paraId="3B2A00A1" w14:textId="77777777" w:rsidR="009C4593" w:rsidRPr="00B235CA" w:rsidRDefault="009C4593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8F2A4F" w:rsidRPr="00B235CA" w14:paraId="0A5DE054" w14:textId="77777777" w:rsidTr="00BE2D26">
        <w:tc>
          <w:tcPr>
            <w:tcW w:w="9469" w:type="dxa"/>
            <w:gridSpan w:val="5"/>
          </w:tcPr>
          <w:p w14:paraId="6A423E53" w14:textId="77777777" w:rsidR="008F2A4F" w:rsidRPr="00B235CA" w:rsidRDefault="008F2A4F" w:rsidP="0012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CA">
              <w:rPr>
                <w:rFonts w:ascii="Times New Roman" w:hAnsi="Times New Roman" w:cs="Times New Roman"/>
                <w:b/>
              </w:rPr>
              <w:t>Коррекционно-развивающее направление</w:t>
            </w:r>
          </w:p>
        </w:tc>
      </w:tr>
      <w:tr w:rsidR="00B235CA" w:rsidRPr="00B235CA" w14:paraId="2E9F3998" w14:textId="77777777" w:rsidTr="00BE2D26">
        <w:tc>
          <w:tcPr>
            <w:tcW w:w="1867" w:type="dxa"/>
            <w:vMerge w:val="restart"/>
          </w:tcPr>
          <w:p w14:paraId="4E73B8C0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образования</w:t>
            </w:r>
          </w:p>
        </w:tc>
        <w:tc>
          <w:tcPr>
            <w:tcW w:w="2641" w:type="dxa"/>
          </w:tcPr>
          <w:p w14:paraId="48838D78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01" w:type="dxa"/>
          </w:tcPr>
          <w:p w14:paraId="79D707C3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59" w:type="dxa"/>
          </w:tcPr>
          <w:p w14:paraId="4951B581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5EAD04D5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47A6293F" w14:textId="77777777" w:rsidTr="00BE2D26">
        <w:tc>
          <w:tcPr>
            <w:tcW w:w="1867" w:type="dxa"/>
            <w:vMerge/>
          </w:tcPr>
          <w:p w14:paraId="2D714A5F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6E3EE34B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Разработка групповых и индивидуальных коррекционных программ (курсов коррекционно-развивающей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01" w:type="dxa"/>
          </w:tcPr>
          <w:p w14:paraId="7DA2AAB4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Программы занятий</w:t>
            </w:r>
          </w:p>
        </w:tc>
        <w:tc>
          <w:tcPr>
            <w:tcW w:w="1559" w:type="dxa"/>
          </w:tcPr>
          <w:p w14:paraId="647BC256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7ADB3C53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01B475C0" w14:textId="77777777" w:rsidTr="00BE2D26">
        <w:tc>
          <w:tcPr>
            <w:tcW w:w="1867" w:type="dxa"/>
            <w:vMerge/>
          </w:tcPr>
          <w:p w14:paraId="4C8941B5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48AAA534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Проведение индивидуальных и групповых коррекционно-развивающих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1701" w:type="dxa"/>
          </w:tcPr>
          <w:p w14:paraId="55909DAC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559" w:type="dxa"/>
          </w:tcPr>
          <w:p w14:paraId="27FDAAE6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701" w:type="dxa"/>
          </w:tcPr>
          <w:p w14:paraId="4992041C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5A192C8A" w14:textId="77777777" w:rsidTr="00BE2D26">
        <w:tc>
          <w:tcPr>
            <w:tcW w:w="1867" w:type="dxa"/>
            <w:vMerge/>
          </w:tcPr>
          <w:p w14:paraId="0315F67C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7C9D9B35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Социальное сопровождение обучающегося в случае </w:t>
            </w:r>
            <w:r w:rsidRPr="00B235CA">
              <w:rPr>
                <w:rFonts w:ascii="Times New Roman" w:hAnsi="Times New Roman" w:cs="Times New Roman"/>
              </w:rPr>
              <w:lastRenderedPageBreak/>
              <w:t xml:space="preserve">неблагоприятных условий жизни при психотравмирующих обстоятельствах </w:t>
            </w:r>
          </w:p>
        </w:tc>
        <w:tc>
          <w:tcPr>
            <w:tcW w:w="1701" w:type="dxa"/>
          </w:tcPr>
          <w:p w14:paraId="45583EE1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lastRenderedPageBreak/>
              <w:t>Занятия, наблюдение</w:t>
            </w:r>
          </w:p>
        </w:tc>
        <w:tc>
          <w:tcPr>
            <w:tcW w:w="1559" w:type="dxa"/>
          </w:tcPr>
          <w:p w14:paraId="65710F09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В течение учебного года по </w:t>
            </w:r>
            <w:r w:rsidRPr="00B235CA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1701" w:type="dxa"/>
          </w:tcPr>
          <w:p w14:paraId="3D5AA92E" w14:textId="77777777" w:rsidR="001241AA" w:rsidRPr="00B235CA" w:rsidRDefault="001241A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</w:tr>
      <w:tr w:rsidR="001241AA" w:rsidRPr="00B235CA" w14:paraId="1B053277" w14:textId="77777777" w:rsidTr="00BE2D26">
        <w:tc>
          <w:tcPr>
            <w:tcW w:w="9469" w:type="dxa"/>
            <w:gridSpan w:val="5"/>
          </w:tcPr>
          <w:p w14:paraId="12CE9A61" w14:textId="77777777" w:rsidR="001241AA" w:rsidRPr="00B235CA" w:rsidRDefault="001241AA" w:rsidP="0012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CA">
              <w:rPr>
                <w:rFonts w:ascii="Times New Roman" w:hAnsi="Times New Roman" w:cs="Times New Roman"/>
                <w:b/>
              </w:rPr>
              <w:t>Консультативное направление</w:t>
            </w:r>
          </w:p>
        </w:tc>
      </w:tr>
      <w:tr w:rsidR="00B235CA" w:rsidRPr="00B235CA" w14:paraId="2869CFD7" w14:textId="77777777" w:rsidTr="00BE2D26">
        <w:tc>
          <w:tcPr>
            <w:tcW w:w="1867" w:type="dxa"/>
            <w:vMerge w:val="restart"/>
          </w:tcPr>
          <w:p w14:paraId="316DADB0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Непрерывность специального сопровождения</w:t>
            </w:r>
          </w:p>
        </w:tc>
        <w:tc>
          <w:tcPr>
            <w:tcW w:w="2641" w:type="dxa"/>
          </w:tcPr>
          <w:p w14:paraId="57AD0417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</w:p>
        </w:tc>
        <w:tc>
          <w:tcPr>
            <w:tcW w:w="1701" w:type="dxa"/>
          </w:tcPr>
          <w:p w14:paraId="2382C751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59" w:type="dxa"/>
          </w:tcPr>
          <w:p w14:paraId="6B25238C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Сентябрь и/или по необходимости</w:t>
            </w:r>
          </w:p>
        </w:tc>
        <w:tc>
          <w:tcPr>
            <w:tcW w:w="1701" w:type="dxa"/>
          </w:tcPr>
          <w:p w14:paraId="0AD1A9C0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70DD7858" w14:textId="77777777" w:rsidTr="00BE2D26">
        <w:tc>
          <w:tcPr>
            <w:tcW w:w="1867" w:type="dxa"/>
            <w:vMerge/>
          </w:tcPr>
          <w:p w14:paraId="7E574192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747B6F67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Консультирование специалистами педагогов по 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701" w:type="dxa"/>
          </w:tcPr>
          <w:p w14:paraId="3E6DBBE1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59" w:type="dxa"/>
          </w:tcPr>
          <w:p w14:paraId="12CD6B27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В течение учебного года согласно графику консультаций</w:t>
            </w:r>
          </w:p>
        </w:tc>
        <w:tc>
          <w:tcPr>
            <w:tcW w:w="1701" w:type="dxa"/>
          </w:tcPr>
          <w:p w14:paraId="6D94646C" w14:textId="77777777" w:rsidR="00B235CA" w:rsidRPr="00B235CA" w:rsidRDefault="00B235CA" w:rsidP="001241A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4E0A9BB1" w14:textId="77777777" w:rsidTr="00BE2D26">
        <w:tc>
          <w:tcPr>
            <w:tcW w:w="1867" w:type="dxa"/>
            <w:vMerge/>
          </w:tcPr>
          <w:p w14:paraId="7B5EC492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7DA817EF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</w:t>
            </w:r>
          </w:p>
        </w:tc>
        <w:tc>
          <w:tcPr>
            <w:tcW w:w="1701" w:type="dxa"/>
          </w:tcPr>
          <w:p w14:paraId="34AB389E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Беседы с родителями (законными представителями) обучающихся</w:t>
            </w:r>
          </w:p>
        </w:tc>
        <w:tc>
          <w:tcPr>
            <w:tcW w:w="1559" w:type="dxa"/>
          </w:tcPr>
          <w:p w14:paraId="27A7C491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В течение учебного года согласно графику консультаций</w:t>
            </w:r>
          </w:p>
        </w:tc>
        <w:tc>
          <w:tcPr>
            <w:tcW w:w="1701" w:type="dxa"/>
          </w:tcPr>
          <w:p w14:paraId="6A2CA6DF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11A79B24" w14:textId="77777777" w:rsidTr="00BE2D26">
        <w:tc>
          <w:tcPr>
            <w:tcW w:w="9469" w:type="dxa"/>
            <w:gridSpan w:val="5"/>
          </w:tcPr>
          <w:p w14:paraId="0803B79C" w14:textId="77777777" w:rsidR="00B235CA" w:rsidRPr="00B235CA" w:rsidRDefault="00B235CA" w:rsidP="00B2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CA">
              <w:rPr>
                <w:rFonts w:ascii="Times New Roman" w:hAnsi="Times New Roman" w:cs="Times New Roman"/>
                <w:b/>
              </w:rPr>
              <w:t>Информационно-просветительское направление</w:t>
            </w:r>
          </w:p>
        </w:tc>
      </w:tr>
      <w:tr w:rsidR="00B235CA" w:rsidRPr="00B235CA" w14:paraId="1D34FBAC" w14:textId="77777777" w:rsidTr="00BE2D26">
        <w:tc>
          <w:tcPr>
            <w:tcW w:w="1867" w:type="dxa"/>
            <w:vMerge w:val="restart"/>
          </w:tcPr>
          <w:p w14:paraId="65F761C8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Разъяснительная деятельности в отношении педагогов и родителей (законных представителей)</w:t>
            </w:r>
          </w:p>
        </w:tc>
        <w:tc>
          <w:tcPr>
            <w:tcW w:w="2641" w:type="dxa"/>
          </w:tcPr>
          <w:p w14:paraId="5E6F2E37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</w:t>
            </w:r>
          </w:p>
        </w:tc>
        <w:tc>
          <w:tcPr>
            <w:tcW w:w="1701" w:type="dxa"/>
          </w:tcPr>
          <w:p w14:paraId="6A4CD7C8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Беседы, тематические выступления на родительских собраниях, МО, МС, сайт, печатные материалы</w:t>
            </w:r>
          </w:p>
        </w:tc>
        <w:tc>
          <w:tcPr>
            <w:tcW w:w="1559" w:type="dxa"/>
          </w:tcPr>
          <w:p w14:paraId="20FF11C3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В течение учебного года по запросам</w:t>
            </w:r>
          </w:p>
        </w:tc>
        <w:tc>
          <w:tcPr>
            <w:tcW w:w="1701" w:type="dxa"/>
          </w:tcPr>
          <w:p w14:paraId="74593436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B235CA" w:rsidRPr="00B235CA" w14:paraId="12AA3E8A" w14:textId="77777777" w:rsidTr="00BE2D26">
        <w:tc>
          <w:tcPr>
            <w:tcW w:w="1867" w:type="dxa"/>
            <w:vMerge/>
          </w:tcPr>
          <w:p w14:paraId="14A7B94C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017C5ADA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701" w:type="dxa"/>
          </w:tcPr>
          <w:p w14:paraId="1AB60030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Тематические выступления на МО, МС, сайт, печатные материалы</w:t>
            </w:r>
          </w:p>
        </w:tc>
        <w:tc>
          <w:tcPr>
            <w:tcW w:w="1559" w:type="dxa"/>
          </w:tcPr>
          <w:p w14:paraId="5332049C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В течение учебного года по запросам</w:t>
            </w:r>
          </w:p>
        </w:tc>
        <w:tc>
          <w:tcPr>
            <w:tcW w:w="1701" w:type="dxa"/>
          </w:tcPr>
          <w:p w14:paraId="40E7AB7A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235CA" w:rsidRPr="00B235CA" w14:paraId="05DB6FD9" w14:textId="77777777" w:rsidTr="00BE2D26">
        <w:tc>
          <w:tcPr>
            <w:tcW w:w="1867" w:type="dxa"/>
            <w:vMerge/>
          </w:tcPr>
          <w:p w14:paraId="282DF818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069380E5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 xml:space="preserve">Психологическое просвещение родителей с целью формирования у них элементарной </w:t>
            </w:r>
            <w:r w:rsidRPr="00B235CA">
              <w:rPr>
                <w:rFonts w:ascii="Times New Roman" w:hAnsi="Times New Roman" w:cs="Times New Roman"/>
              </w:rPr>
              <w:lastRenderedPageBreak/>
              <w:t>психолого-педагогической компетентности</w:t>
            </w:r>
          </w:p>
        </w:tc>
        <w:tc>
          <w:tcPr>
            <w:tcW w:w="1701" w:type="dxa"/>
          </w:tcPr>
          <w:p w14:paraId="63C4924D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lastRenderedPageBreak/>
              <w:t xml:space="preserve">Беседы, тематические выступления на </w:t>
            </w:r>
            <w:r w:rsidRPr="00B235CA">
              <w:rPr>
                <w:rFonts w:ascii="Times New Roman" w:hAnsi="Times New Roman" w:cs="Times New Roman"/>
              </w:rPr>
              <w:lastRenderedPageBreak/>
              <w:t>родительских собраниях, информационные стенды</w:t>
            </w:r>
          </w:p>
        </w:tc>
        <w:tc>
          <w:tcPr>
            <w:tcW w:w="1559" w:type="dxa"/>
          </w:tcPr>
          <w:p w14:paraId="072D8E42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lastRenderedPageBreak/>
              <w:t>В течение учебного года по запросам</w:t>
            </w:r>
          </w:p>
        </w:tc>
        <w:tc>
          <w:tcPr>
            <w:tcW w:w="1701" w:type="dxa"/>
          </w:tcPr>
          <w:p w14:paraId="79B73E3C" w14:textId="77777777" w:rsidR="00B235CA" w:rsidRPr="00B235CA" w:rsidRDefault="00B235CA" w:rsidP="00B235CA">
            <w:pPr>
              <w:jc w:val="both"/>
              <w:rPr>
                <w:rFonts w:ascii="Times New Roman" w:hAnsi="Times New Roman" w:cs="Times New Roman"/>
              </w:rPr>
            </w:pPr>
            <w:r w:rsidRPr="00B235CA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14:paraId="4E5E889C" w14:textId="77777777" w:rsidR="008F2A4F" w:rsidRDefault="008F2A4F" w:rsidP="008F2A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BAC08" w14:textId="77777777" w:rsidR="008F2A4F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35CD7" w14:textId="77777777" w:rsidR="00B235CA" w:rsidRPr="00B235CA" w:rsidRDefault="00B235CA" w:rsidP="00B235C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14:paraId="4A3D64D8" w14:textId="77777777" w:rsidR="00DC1FD3" w:rsidRPr="00DC1FD3" w:rsidRDefault="00DC1FD3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D3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BE2D26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14:paraId="305289E9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B6">
        <w:rPr>
          <w:rFonts w:ascii="Times New Roman" w:hAnsi="Times New Roman" w:cs="Times New Roman"/>
          <w:b/>
          <w:sz w:val="24"/>
          <w:szCs w:val="24"/>
        </w:rPr>
        <w:t>Пояснительная записка к плану внеурочной деятельности на 2019-2020 учебный год</w:t>
      </w:r>
    </w:p>
    <w:p w14:paraId="69818882" w14:textId="77777777" w:rsidR="00DC1FD3" w:rsidRPr="00B235CA" w:rsidRDefault="00DC1FD3" w:rsidP="00DC1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D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по направлениям АООП НОО вариант 5.1 (кроме коррекционно-развивающей области) соответствуют ООП НОО </w:t>
      </w:r>
      <w:r>
        <w:rPr>
          <w:rFonts w:ascii="Times New Roman" w:hAnsi="Times New Roman" w:cs="Times New Roman"/>
          <w:sz w:val="24"/>
          <w:szCs w:val="24"/>
        </w:rPr>
        <w:t>МБОУ г. Иркутска СОШ № 7</w:t>
      </w:r>
      <w:r w:rsidRPr="00DC1FD3">
        <w:rPr>
          <w:rFonts w:ascii="Times New Roman" w:hAnsi="Times New Roman" w:cs="Times New Roman"/>
          <w:sz w:val="24"/>
          <w:szCs w:val="24"/>
        </w:rPr>
        <w:t>.</w:t>
      </w:r>
    </w:p>
    <w:p w14:paraId="295ECD67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для обучающихся </w:t>
      </w:r>
      <w:r w:rsidR="002516B6">
        <w:rPr>
          <w:rFonts w:ascii="Times New Roman" w:hAnsi="Times New Roman" w:cs="Times New Roman"/>
          <w:sz w:val="24"/>
          <w:szCs w:val="24"/>
        </w:rPr>
        <w:t>уровня НОО</w:t>
      </w:r>
      <w:r w:rsidRPr="00B235CA">
        <w:rPr>
          <w:rFonts w:ascii="Times New Roman" w:hAnsi="Times New Roman" w:cs="Times New Roman"/>
          <w:sz w:val="24"/>
          <w:szCs w:val="24"/>
        </w:rPr>
        <w:t xml:space="preserve"> по АООП (вариант 5.1) на основе нормативно</w:t>
      </w:r>
      <w:r w:rsidR="002516B6">
        <w:rPr>
          <w:rFonts w:ascii="Times New Roman" w:hAnsi="Times New Roman" w:cs="Times New Roman"/>
          <w:sz w:val="24"/>
          <w:szCs w:val="24"/>
        </w:rPr>
        <w:t>-</w:t>
      </w:r>
      <w:r w:rsidRPr="00B235CA">
        <w:rPr>
          <w:rFonts w:ascii="Times New Roman" w:hAnsi="Times New Roman" w:cs="Times New Roman"/>
          <w:sz w:val="24"/>
          <w:szCs w:val="24"/>
        </w:rPr>
        <w:t xml:space="preserve">правовых документов, указанных в АООП НОО для обучающихся с ТНР (вариант </w:t>
      </w:r>
      <w:r w:rsidR="002516B6">
        <w:rPr>
          <w:rFonts w:ascii="Times New Roman" w:hAnsi="Times New Roman" w:cs="Times New Roman"/>
          <w:sz w:val="24"/>
          <w:szCs w:val="24"/>
        </w:rPr>
        <w:t>5.1) ФГОС НОО обучающихся с ОВЗ.</w:t>
      </w:r>
    </w:p>
    <w:p w14:paraId="34FAAAA8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</w:t>
      </w:r>
    </w:p>
    <w:p w14:paraId="0F71B864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внеурочной деятельности. </w:t>
      </w:r>
    </w:p>
    <w:p w14:paraId="18BB8123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14:paraId="6C55E704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спортивно-оздоровительное </w:t>
      </w:r>
    </w:p>
    <w:p w14:paraId="368C7359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14:paraId="4531F094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общеинтеллектуальное </w:t>
      </w:r>
    </w:p>
    <w:p w14:paraId="27E7300A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14:paraId="6B2AB40A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социальное. </w:t>
      </w:r>
    </w:p>
    <w:p w14:paraId="6049DD9D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по направлениям АООП НОО вариант 5.1 (кроме коррекционно-развивающей области) соответствуют ООП НОО школы. </w:t>
      </w:r>
    </w:p>
    <w:p w14:paraId="0CC7C527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>Для обучающихся с ОВЗ (АООП НОО вариант 5.1) в соответствии с ФГОС НОО обучающихся с ОВЗ обязательной частью внеурочной деятельности является коррекционно</w:t>
      </w:r>
      <w:r w:rsidR="002516B6">
        <w:rPr>
          <w:rFonts w:ascii="Times New Roman" w:hAnsi="Times New Roman" w:cs="Times New Roman"/>
          <w:sz w:val="24"/>
          <w:szCs w:val="24"/>
        </w:rPr>
        <w:t>-</w:t>
      </w:r>
      <w:r w:rsidRPr="00B235CA">
        <w:rPr>
          <w:rFonts w:ascii="Times New Roman" w:hAnsi="Times New Roman" w:cs="Times New Roman"/>
          <w:sz w:val="24"/>
          <w:szCs w:val="24"/>
        </w:rPr>
        <w:t xml:space="preserve">развивающая область. </w:t>
      </w:r>
    </w:p>
    <w:p w14:paraId="66E318F8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ПМПК. </w:t>
      </w:r>
    </w:p>
    <w:p w14:paraId="3141DDF4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включая коррекционно</w:t>
      </w:r>
      <w:r w:rsidR="002516B6">
        <w:rPr>
          <w:rFonts w:ascii="Times New Roman" w:hAnsi="Times New Roman" w:cs="Times New Roman"/>
          <w:sz w:val="24"/>
          <w:szCs w:val="24"/>
        </w:rPr>
        <w:t>-</w:t>
      </w:r>
      <w:r w:rsidRPr="00B235CA">
        <w:rPr>
          <w:rFonts w:ascii="Times New Roman" w:hAnsi="Times New Roman" w:cs="Times New Roman"/>
          <w:sz w:val="24"/>
          <w:szCs w:val="24"/>
        </w:rPr>
        <w:t xml:space="preserve">развивающую область, не учитывается при определении максимально допустимой недельной нагрузки обучающихся. </w:t>
      </w:r>
    </w:p>
    <w:p w14:paraId="46EC96C8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деятельности, включая коррекционно</w:t>
      </w:r>
      <w:r w:rsidR="002516B6">
        <w:rPr>
          <w:rFonts w:ascii="Times New Roman" w:hAnsi="Times New Roman" w:cs="Times New Roman"/>
          <w:sz w:val="24"/>
          <w:szCs w:val="24"/>
        </w:rPr>
        <w:t>-</w:t>
      </w:r>
      <w:r w:rsidRPr="00B235CA">
        <w:rPr>
          <w:rFonts w:ascii="Times New Roman" w:hAnsi="Times New Roman" w:cs="Times New Roman"/>
          <w:sz w:val="24"/>
          <w:szCs w:val="24"/>
        </w:rPr>
        <w:t xml:space="preserve">развивающую область, </w:t>
      </w:r>
      <w:r w:rsidR="002516B6">
        <w:rPr>
          <w:rFonts w:ascii="Times New Roman" w:hAnsi="Times New Roman" w:cs="Times New Roman"/>
          <w:sz w:val="24"/>
          <w:szCs w:val="24"/>
        </w:rPr>
        <w:t>А</w:t>
      </w:r>
      <w:r w:rsidRPr="00B235CA">
        <w:rPr>
          <w:rFonts w:ascii="Times New Roman" w:hAnsi="Times New Roman" w:cs="Times New Roman"/>
          <w:sz w:val="24"/>
          <w:szCs w:val="24"/>
        </w:rPr>
        <w:t xml:space="preserve">ООП НОО определяет </w:t>
      </w:r>
      <w:r w:rsidR="002516B6">
        <w:rPr>
          <w:rFonts w:ascii="Times New Roman" w:hAnsi="Times New Roman" w:cs="Times New Roman"/>
          <w:sz w:val="24"/>
          <w:szCs w:val="24"/>
        </w:rPr>
        <w:t>ш</w:t>
      </w:r>
      <w:r w:rsidRPr="00B235CA">
        <w:rPr>
          <w:rFonts w:ascii="Times New Roman" w:hAnsi="Times New Roman" w:cs="Times New Roman"/>
          <w:sz w:val="24"/>
          <w:szCs w:val="24"/>
        </w:rPr>
        <w:t xml:space="preserve">кола. </w:t>
      </w:r>
    </w:p>
    <w:p w14:paraId="7D6158E2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lastRenderedPageBreak/>
        <w:t xml:space="preserve"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14:paraId="1A9BDB54" w14:textId="77777777" w:rsidR="002516B6" w:rsidRDefault="002516B6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235CA" w:rsidRPr="00B235CA">
        <w:rPr>
          <w:rFonts w:ascii="Times New Roman" w:hAnsi="Times New Roman" w:cs="Times New Roman"/>
          <w:sz w:val="24"/>
          <w:szCs w:val="24"/>
        </w:rPr>
        <w:t xml:space="preserve">по АООП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="00B235CA" w:rsidRPr="00B235CA">
        <w:rPr>
          <w:rFonts w:ascii="Times New Roman" w:hAnsi="Times New Roman" w:cs="Times New Roman"/>
          <w:sz w:val="24"/>
          <w:szCs w:val="24"/>
        </w:rPr>
        <w:t xml:space="preserve">(вариант 5.1) в коррекционно-развивающей области выделены часы следующих коррекционных курсов: </w:t>
      </w:r>
    </w:p>
    <w:p w14:paraId="6839D77E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по русскому языку - 1 час 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</w:t>
      </w:r>
    </w:p>
    <w:p w14:paraId="0E0CDC89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по </w:t>
      </w:r>
      <w:r w:rsidR="009B41A6">
        <w:rPr>
          <w:rFonts w:ascii="Times New Roman" w:hAnsi="Times New Roman" w:cs="Times New Roman"/>
          <w:sz w:val="24"/>
          <w:szCs w:val="24"/>
        </w:rPr>
        <w:t xml:space="preserve">литературному </w:t>
      </w:r>
      <w:r w:rsidRPr="00B235CA">
        <w:rPr>
          <w:rFonts w:ascii="Times New Roman" w:hAnsi="Times New Roman" w:cs="Times New Roman"/>
          <w:sz w:val="24"/>
          <w:szCs w:val="24"/>
        </w:rPr>
        <w:t xml:space="preserve">чтению - 1 час с целью формирования полноценного навыка чтения, развития связной речи. </w:t>
      </w:r>
    </w:p>
    <w:p w14:paraId="1E752C7E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Логопедические к</w:t>
      </w:r>
      <w:r w:rsidR="002516B6">
        <w:rPr>
          <w:rFonts w:ascii="Times New Roman" w:hAnsi="Times New Roman" w:cs="Times New Roman"/>
          <w:sz w:val="24"/>
          <w:szCs w:val="24"/>
        </w:rPr>
        <w:t>оррекционно-развивающие занятия</w:t>
      </w:r>
      <w:r w:rsidRPr="00B235CA">
        <w:rPr>
          <w:rFonts w:ascii="Times New Roman" w:hAnsi="Times New Roman" w:cs="Times New Roman"/>
          <w:sz w:val="24"/>
          <w:szCs w:val="24"/>
        </w:rPr>
        <w:t xml:space="preserve"> с целью формирования навыков письменной речи </w:t>
      </w:r>
      <w:r w:rsidR="002516B6">
        <w:rPr>
          <w:rFonts w:ascii="Times New Roman" w:hAnsi="Times New Roman" w:cs="Times New Roman"/>
          <w:sz w:val="24"/>
          <w:szCs w:val="24"/>
        </w:rPr>
        <w:t>2 часа:</w:t>
      </w:r>
    </w:p>
    <w:p w14:paraId="1038A482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>– 1 час по развитию графо</w:t>
      </w:r>
      <w:r w:rsidR="00DC1FD3">
        <w:rPr>
          <w:rFonts w:ascii="Times New Roman" w:hAnsi="Times New Roman" w:cs="Times New Roman"/>
          <w:sz w:val="24"/>
          <w:szCs w:val="24"/>
        </w:rPr>
        <w:t>-</w:t>
      </w:r>
      <w:r w:rsidRPr="00B235CA">
        <w:rPr>
          <w:rFonts w:ascii="Times New Roman" w:hAnsi="Times New Roman" w:cs="Times New Roman"/>
          <w:sz w:val="24"/>
          <w:szCs w:val="24"/>
        </w:rPr>
        <w:t xml:space="preserve">моторных навыков и с целью коррекции звукопроизношения и слоговой структуры слова </w:t>
      </w:r>
    </w:p>
    <w:p w14:paraId="680BD4AF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t xml:space="preserve">– 1 час по формированию звуковой стороны речи; </w:t>
      </w:r>
    </w:p>
    <w:p w14:paraId="28EB2607" w14:textId="77777777" w:rsidR="002516B6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5CA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с психологом – 1 час с целью развития и коррекции психических процессов. </w:t>
      </w:r>
    </w:p>
    <w:p w14:paraId="601E95F6" w14:textId="77777777" w:rsidR="008F2A4F" w:rsidRDefault="00B235CA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B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АООП</w:t>
      </w:r>
      <w:r w:rsidR="002516B6"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Pr="002516B6">
        <w:rPr>
          <w:rFonts w:ascii="Times New Roman" w:hAnsi="Times New Roman" w:cs="Times New Roman"/>
          <w:b/>
          <w:sz w:val="24"/>
          <w:szCs w:val="24"/>
        </w:rPr>
        <w:t xml:space="preserve"> обучающихся с ТНР (вариант 5.1) на 201</w:t>
      </w:r>
      <w:r w:rsidR="002516B6">
        <w:rPr>
          <w:rFonts w:ascii="Times New Roman" w:hAnsi="Times New Roman" w:cs="Times New Roman"/>
          <w:b/>
          <w:sz w:val="24"/>
          <w:szCs w:val="24"/>
        </w:rPr>
        <w:t>9-2020</w:t>
      </w:r>
      <w:r w:rsidRPr="002516B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2516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05"/>
        <w:gridCol w:w="2267"/>
        <w:gridCol w:w="3120"/>
        <w:gridCol w:w="1553"/>
      </w:tblGrid>
      <w:tr w:rsidR="002516B6" w:rsidRPr="00DC1FD3" w14:paraId="10AECFB8" w14:textId="77777777" w:rsidTr="00BE2D26">
        <w:tc>
          <w:tcPr>
            <w:tcW w:w="2405" w:type="dxa"/>
          </w:tcPr>
          <w:p w14:paraId="106BD9C8" w14:textId="77777777" w:rsidR="002516B6" w:rsidRPr="00DC1FD3" w:rsidRDefault="002516B6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267" w:type="dxa"/>
          </w:tcPr>
          <w:p w14:paraId="148E9836" w14:textId="77777777" w:rsidR="002516B6" w:rsidRPr="00DC1FD3" w:rsidRDefault="002516B6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3120" w:type="dxa"/>
          </w:tcPr>
          <w:p w14:paraId="3D721F31" w14:textId="77777777" w:rsidR="002516B6" w:rsidRPr="00DC1FD3" w:rsidRDefault="002516B6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3" w:type="dxa"/>
          </w:tcPr>
          <w:p w14:paraId="5E2370E4" w14:textId="77777777" w:rsidR="002516B6" w:rsidRPr="00DC1FD3" w:rsidRDefault="002516B6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C1FD3" w:rsidRPr="00DC1FD3" w14:paraId="6B352489" w14:textId="77777777" w:rsidTr="00BE2D26">
        <w:tc>
          <w:tcPr>
            <w:tcW w:w="2405" w:type="dxa"/>
            <w:vMerge w:val="restart"/>
          </w:tcPr>
          <w:p w14:paraId="1D63871C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Коррекционно-развивающая область (вариант 5.1)</w:t>
            </w:r>
            <w:r w:rsidRPr="00DC1FD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7" w:type="dxa"/>
          </w:tcPr>
          <w:p w14:paraId="0E42F8AB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3A4A7424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по русскому языку</w:t>
            </w:r>
          </w:p>
        </w:tc>
        <w:tc>
          <w:tcPr>
            <w:tcW w:w="1553" w:type="dxa"/>
          </w:tcPr>
          <w:p w14:paraId="55564F82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1FD3" w:rsidRPr="00DC1FD3" w14:paraId="4899437D" w14:textId="77777777" w:rsidTr="00BE2D26">
        <w:tc>
          <w:tcPr>
            <w:tcW w:w="2405" w:type="dxa"/>
            <w:vMerge/>
          </w:tcPr>
          <w:p w14:paraId="70C794B3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33A09DD3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33D378CD" w14:textId="77777777" w:rsidR="00DC1FD3" w:rsidRPr="00DC1FD3" w:rsidRDefault="00DC1FD3" w:rsidP="004334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</w:t>
            </w:r>
            <w:r w:rsidR="00EB063A">
              <w:rPr>
                <w:rFonts w:ascii="Times New Roman" w:hAnsi="Times New Roman" w:cs="Times New Roman"/>
              </w:rPr>
              <w:t xml:space="preserve"> </w:t>
            </w:r>
            <w:r w:rsidRPr="00DC1FD3">
              <w:rPr>
                <w:rFonts w:ascii="Times New Roman" w:hAnsi="Times New Roman" w:cs="Times New Roman"/>
              </w:rPr>
              <w:t xml:space="preserve">по </w:t>
            </w:r>
            <w:r w:rsidR="009B41A6">
              <w:rPr>
                <w:rFonts w:ascii="Times New Roman" w:hAnsi="Times New Roman" w:cs="Times New Roman"/>
              </w:rPr>
              <w:t xml:space="preserve">литературному </w:t>
            </w:r>
            <w:r w:rsidRPr="00DC1FD3">
              <w:rPr>
                <w:rFonts w:ascii="Times New Roman" w:hAnsi="Times New Roman" w:cs="Times New Roman"/>
              </w:rPr>
              <w:t>чтению</w:t>
            </w:r>
          </w:p>
        </w:tc>
        <w:tc>
          <w:tcPr>
            <w:tcW w:w="1553" w:type="dxa"/>
          </w:tcPr>
          <w:p w14:paraId="52CE1F72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1FD3" w:rsidRPr="00DC1FD3" w14:paraId="492553A9" w14:textId="77777777" w:rsidTr="00BE2D26">
        <w:tc>
          <w:tcPr>
            <w:tcW w:w="2405" w:type="dxa"/>
            <w:vMerge/>
          </w:tcPr>
          <w:p w14:paraId="3ABEDB8A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46F921C3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5E910D81" w14:textId="77777777" w:rsidR="00DC1FD3" w:rsidRPr="00DC1FD3" w:rsidRDefault="00DC1FD3" w:rsidP="00DC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с логопедом</w:t>
            </w:r>
          </w:p>
        </w:tc>
        <w:tc>
          <w:tcPr>
            <w:tcW w:w="1553" w:type="dxa"/>
          </w:tcPr>
          <w:p w14:paraId="7DBFFBA1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1FD3" w:rsidRPr="00DC1FD3" w14:paraId="13E691EA" w14:textId="77777777" w:rsidTr="00BE2D26">
        <w:tc>
          <w:tcPr>
            <w:tcW w:w="2405" w:type="dxa"/>
            <w:vMerge/>
          </w:tcPr>
          <w:p w14:paraId="3807641F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0E98B80E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3120" w:type="dxa"/>
          </w:tcPr>
          <w:p w14:paraId="13D9ACCF" w14:textId="77777777" w:rsidR="00DC1FD3" w:rsidRPr="00DC1FD3" w:rsidRDefault="00DC1FD3" w:rsidP="00DC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</w:rPr>
              <w:t>Коррекционно-развивающие занятия с психологом</w:t>
            </w:r>
          </w:p>
        </w:tc>
        <w:tc>
          <w:tcPr>
            <w:tcW w:w="1553" w:type="dxa"/>
          </w:tcPr>
          <w:p w14:paraId="20C72BC3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3CDF" w:rsidRPr="00DC1FD3" w14:paraId="3D4F6AC3" w14:textId="77777777" w:rsidTr="00BE2D26">
        <w:tc>
          <w:tcPr>
            <w:tcW w:w="2405" w:type="dxa"/>
          </w:tcPr>
          <w:p w14:paraId="0F7868B8" w14:textId="77777777" w:rsidR="00593CDF" w:rsidRPr="00593CDF" w:rsidRDefault="00593CDF" w:rsidP="002516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CDF">
              <w:rPr>
                <w:rFonts w:ascii="Times New Roman" w:hAnsi="Times New Roman" w:cs="Times New Roman"/>
              </w:rPr>
              <w:t xml:space="preserve">Внеурочная деятельность по направлениям по выбору </w:t>
            </w:r>
          </w:p>
        </w:tc>
        <w:tc>
          <w:tcPr>
            <w:tcW w:w="2267" w:type="dxa"/>
          </w:tcPr>
          <w:p w14:paraId="195622DA" w14:textId="77777777" w:rsidR="00593CDF" w:rsidRPr="00DC1FD3" w:rsidRDefault="00593CDF" w:rsidP="002516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883CE07" w14:textId="77777777" w:rsidR="00593CDF" w:rsidRPr="00DC1FD3" w:rsidRDefault="00593CDF" w:rsidP="00DC1F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383AB4D" w14:textId="77777777" w:rsidR="00593CDF" w:rsidRPr="00DC1FD3" w:rsidRDefault="00593CDF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1FD3" w:rsidRPr="00DC1FD3" w14:paraId="15ACB894" w14:textId="77777777" w:rsidTr="00BE2D26">
        <w:tc>
          <w:tcPr>
            <w:tcW w:w="7792" w:type="dxa"/>
            <w:gridSpan w:val="3"/>
          </w:tcPr>
          <w:p w14:paraId="2ABF80C0" w14:textId="77777777" w:rsidR="00DC1FD3" w:rsidRPr="00DC1FD3" w:rsidRDefault="00DC1FD3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F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3" w:type="dxa"/>
          </w:tcPr>
          <w:p w14:paraId="0FBB0B49" w14:textId="77777777" w:rsidR="00DC1FD3" w:rsidRPr="00DC1FD3" w:rsidRDefault="00593CDF" w:rsidP="002516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1E31BD11" w14:textId="77777777" w:rsidR="002516B6" w:rsidRPr="002516B6" w:rsidRDefault="002516B6" w:rsidP="00251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EEA99" w14:textId="77777777" w:rsidR="008F2A4F" w:rsidRPr="00B235CA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ADCFB" w14:textId="77777777" w:rsidR="008F2A4F" w:rsidRPr="00DC1FD3" w:rsidRDefault="00DC1FD3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D3">
        <w:rPr>
          <w:rFonts w:ascii="Times New Roman" w:hAnsi="Times New Roman" w:cs="Times New Roman"/>
          <w:sz w:val="24"/>
          <w:szCs w:val="24"/>
        </w:rPr>
        <w:t xml:space="preserve">* План внеурочной деятельности по направлениям АООП НОО вариант 5.1 (кроме коррекционно-развивающей области) соответствуют ООП НОО </w:t>
      </w:r>
      <w:r>
        <w:rPr>
          <w:rFonts w:ascii="Times New Roman" w:hAnsi="Times New Roman" w:cs="Times New Roman"/>
          <w:sz w:val="24"/>
          <w:szCs w:val="24"/>
        </w:rPr>
        <w:t>МБОУ г. Иркутска СОШ № 7</w:t>
      </w:r>
      <w:r w:rsidRPr="00DC1FD3">
        <w:rPr>
          <w:rFonts w:ascii="Times New Roman" w:hAnsi="Times New Roman" w:cs="Times New Roman"/>
          <w:sz w:val="24"/>
          <w:szCs w:val="24"/>
        </w:rPr>
        <w:t>.</w:t>
      </w:r>
    </w:p>
    <w:p w14:paraId="042C4428" w14:textId="77777777" w:rsidR="008F2A4F" w:rsidRPr="00B235CA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F6423" w14:textId="77777777" w:rsidR="008F2A4F" w:rsidRPr="00B235CA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14FA1" w14:textId="77777777" w:rsidR="008F2A4F" w:rsidRPr="00B235CA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8C72E" w14:textId="77777777" w:rsidR="008F2A4F" w:rsidRPr="00B235CA" w:rsidRDefault="008F2A4F" w:rsidP="001B17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2A4F" w:rsidRPr="00B235CA" w:rsidSect="004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D74E" w14:textId="77777777" w:rsidR="00D820BE" w:rsidRDefault="00D820BE" w:rsidP="004E2C72">
      <w:pPr>
        <w:spacing w:after="0" w:line="240" w:lineRule="auto"/>
      </w:pPr>
      <w:r>
        <w:separator/>
      </w:r>
    </w:p>
  </w:endnote>
  <w:endnote w:type="continuationSeparator" w:id="0">
    <w:p w14:paraId="26D6A567" w14:textId="77777777" w:rsidR="00D820BE" w:rsidRDefault="00D820BE" w:rsidP="004E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601C" w14:textId="77777777" w:rsidR="00D820BE" w:rsidRDefault="00D820BE" w:rsidP="004E2C72">
      <w:pPr>
        <w:spacing w:after="0" w:line="240" w:lineRule="auto"/>
      </w:pPr>
      <w:r>
        <w:separator/>
      </w:r>
    </w:p>
  </w:footnote>
  <w:footnote w:type="continuationSeparator" w:id="0">
    <w:p w14:paraId="6850FA7F" w14:textId="77777777" w:rsidR="00D820BE" w:rsidRDefault="00D820BE" w:rsidP="004E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B6D"/>
    <w:multiLevelType w:val="hybridMultilevel"/>
    <w:tmpl w:val="04907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DF2"/>
    <w:multiLevelType w:val="hybridMultilevel"/>
    <w:tmpl w:val="07280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6DE"/>
    <w:rsid w:val="000350ED"/>
    <w:rsid w:val="000463C2"/>
    <w:rsid w:val="00103A33"/>
    <w:rsid w:val="001241AA"/>
    <w:rsid w:val="00167ED1"/>
    <w:rsid w:val="001A55CB"/>
    <w:rsid w:val="001B17F9"/>
    <w:rsid w:val="001D7221"/>
    <w:rsid w:val="002516B6"/>
    <w:rsid w:val="002A60A1"/>
    <w:rsid w:val="002D0ECD"/>
    <w:rsid w:val="003B4DDC"/>
    <w:rsid w:val="00405EA1"/>
    <w:rsid w:val="00424F57"/>
    <w:rsid w:val="004334A7"/>
    <w:rsid w:val="00477E3A"/>
    <w:rsid w:val="004C5BD6"/>
    <w:rsid w:val="004E2C72"/>
    <w:rsid w:val="004F2767"/>
    <w:rsid w:val="00577FF9"/>
    <w:rsid w:val="00593CDF"/>
    <w:rsid w:val="005B2C7C"/>
    <w:rsid w:val="005E558E"/>
    <w:rsid w:val="006A1F1F"/>
    <w:rsid w:val="007452C8"/>
    <w:rsid w:val="008624E4"/>
    <w:rsid w:val="0087207E"/>
    <w:rsid w:val="008A06D8"/>
    <w:rsid w:val="008F2A4F"/>
    <w:rsid w:val="009904D9"/>
    <w:rsid w:val="009B41A6"/>
    <w:rsid w:val="009C4593"/>
    <w:rsid w:val="009F4F78"/>
    <w:rsid w:val="00A20AC7"/>
    <w:rsid w:val="00AA0CBA"/>
    <w:rsid w:val="00B235CA"/>
    <w:rsid w:val="00B522B9"/>
    <w:rsid w:val="00B61D78"/>
    <w:rsid w:val="00BA66DE"/>
    <w:rsid w:val="00BE2D26"/>
    <w:rsid w:val="00C67BE2"/>
    <w:rsid w:val="00C7693F"/>
    <w:rsid w:val="00D02732"/>
    <w:rsid w:val="00D64757"/>
    <w:rsid w:val="00D820BE"/>
    <w:rsid w:val="00D95CFE"/>
    <w:rsid w:val="00DC1FD3"/>
    <w:rsid w:val="00EB063A"/>
    <w:rsid w:val="00F1180C"/>
    <w:rsid w:val="00FD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E238F9"/>
  <w15:docId w15:val="{F2F9AA0E-C80E-4C86-A3A1-D049874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CD"/>
    <w:pPr>
      <w:ind w:left="720"/>
      <w:contextualSpacing/>
    </w:pPr>
  </w:style>
  <w:style w:type="table" w:styleId="a4">
    <w:name w:val="Table Grid"/>
    <w:basedOn w:val="a1"/>
    <w:uiPriority w:val="59"/>
    <w:rsid w:val="008F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rsid w:val="004E2C72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4E2C7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4E2C7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8">
    <w:name w:val="No Spacing"/>
    <w:aliases w:val="основа"/>
    <w:link w:val="a9"/>
    <w:uiPriority w:val="99"/>
    <w:qFormat/>
    <w:rsid w:val="00577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link w:val="a8"/>
    <w:uiPriority w:val="99"/>
    <w:rsid w:val="00577FF9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A20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12278</Words>
  <Characters>69989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</cp:lastModifiedBy>
  <cp:revision>5</cp:revision>
  <cp:lastPrinted>2019-06-28T04:22:00Z</cp:lastPrinted>
  <dcterms:created xsi:type="dcterms:W3CDTF">2019-08-06T03:30:00Z</dcterms:created>
  <dcterms:modified xsi:type="dcterms:W3CDTF">2019-08-07T02:33:00Z</dcterms:modified>
</cp:coreProperties>
</file>